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0013" w14:textId="77777777" w:rsidR="00D2524F" w:rsidRPr="00075A18" w:rsidRDefault="00D2524F" w:rsidP="00DA2723">
      <w:pPr>
        <w:spacing w:line="259" w:lineRule="auto"/>
        <w:ind w:left="6480" w:firstLine="720"/>
        <w:rPr>
          <w:rFonts w:eastAsiaTheme="minorHAnsi"/>
          <w:i/>
          <w:sz w:val="20"/>
        </w:rPr>
      </w:pPr>
      <w:r w:rsidRPr="00075A18">
        <w:rPr>
          <w:rFonts w:eastAsiaTheme="minorHAnsi"/>
          <w:i/>
          <w:sz w:val="20"/>
        </w:rPr>
        <w:t xml:space="preserve">Chapter Guide to State FFA Activities </w:t>
      </w:r>
    </w:p>
    <w:p w14:paraId="2A3B95F8" w14:textId="77777777" w:rsidR="00D2524F" w:rsidRPr="00075A18" w:rsidRDefault="00D2524F" w:rsidP="00D2524F">
      <w:pPr>
        <w:spacing w:line="259" w:lineRule="auto"/>
        <w:rPr>
          <w:rFonts w:eastAsiaTheme="minorHAnsi"/>
          <w:i/>
          <w:sz w:val="20"/>
        </w:rPr>
      </w:pPr>
      <w:r w:rsidRPr="00075A18">
        <w:rPr>
          <w:rFonts w:eastAsiaTheme="minorHAnsi"/>
          <w:i/>
          <w:sz w:val="20"/>
        </w:rPr>
        <w:tab/>
      </w:r>
      <w:r w:rsidRPr="00075A18">
        <w:rPr>
          <w:rFonts w:eastAsiaTheme="minorHAnsi"/>
          <w:i/>
          <w:sz w:val="20"/>
        </w:rPr>
        <w:tab/>
      </w:r>
      <w:r w:rsidRPr="00075A18">
        <w:rPr>
          <w:rFonts w:eastAsiaTheme="minorHAnsi"/>
          <w:i/>
          <w:sz w:val="20"/>
        </w:rPr>
        <w:tab/>
      </w:r>
      <w:r w:rsidRPr="00075A18">
        <w:rPr>
          <w:rFonts w:eastAsiaTheme="minorHAnsi"/>
          <w:i/>
          <w:sz w:val="20"/>
        </w:rPr>
        <w:tab/>
      </w:r>
      <w:r w:rsidRPr="00075A18">
        <w:rPr>
          <w:rFonts w:eastAsiaTheme="minorHAnsi"/>
          <w:i/>
          <w:sz w:val="20"/>
        </w:rPr>
        <w:tab/>
      </w:r>
      <w:r w:rsidRPr="00075A18">
        <w:rPr>
          <w:rFonts w:eastAsiaTheme="minorHAnsi"/>
          <w:i/>
          <w:sz w:val="20"/>
        </w:rPr>
        <w:tab/>
      </w:r>
      <w:r w:rsidRPr="00075A18">
        <w:rPr>
          <w:rFonts w:eastAsiaTheme="minorHAnsi"/>
          <w:i/>
          <w:sz w:val="20"/>
        </w:rPr>
        <w:tab/>
      </w:r>
      <w:r w:rsidRPr="00075A18">
        <w:rPr>
          <w:rFonts w:eastAsiaTheme="minorHAnsi"/>
          <w:i/>
          <w:sz w:val="20"/>
        </w:rPr>
        <w:tab/>
      </w:r>
      <w:r w:rsidRPr="00075A18">
        <w:rPr>
          <w:rFonts w:eastAsiaTheme="minorHAnsi"/>
          <w:i/>
          <w:sz w:val="20"/>
        </w:rPr>
        <w:tab/>
        <w:t xml:space="preserve">       </w:t>
      </w:r>
      <w:r w:rsidR="00DA2723" w:rsidRPr="00075A18">
        <w:rPr>
          <w:rFonts w:eastAsiaTheme="minorHAnsi"/>
          <w:i/>
          <w:sz w:val="20"/>
        </w:rPr>
        <w:tab/>
      </w:r>
      <w:r w:rsidR="00DA2723" w:rsidRPr="00075A18">
        <w:rPr>
          <w:rFonts w:eastAsiaTheme="minorHAnsi"/>
          <w:i/>
          <w:sz w:val="20"/>
        </w:rPr>
        <w:tab/>
        <w:t xml:space="preserve">       </w:t>
      </w:r>
      <w:r w:rsidRPr="00075A18">
        <w:rPr>
          <w:rFonts w:eastAsiaTheme="minorHAnsi"/>
          <w:i/>
          <w:sz w:val="20"/>
        </w:rPr>
        <w:t xml:space="preserve"> Proposed Revisions 2016</w:t>
      </w:r>
    </w:p>
    <w:p w14:paraId="4AF5265B" w14:textId="77777777" w:rsidR="00D2524F" w:rsidRPr="00075A18" w:rsidRDefault="00D2524F" w:rsidP="00D2524F">
      <w:pPr>
        <w:rPr>
          <w:sz w:val="28"/>
        </w:rPr>
      </w:pPr>
    </w:p>
    <w:p w14:paraId="39CD5F8B" w14:textId="77777777" w:rsidR="00D2524F" w:rsidRPr="00075A18" w:rsidRDefault="00D2524F" w:rsidP="00D2524F">
      <w:pPr>
        <w:rPr>
          <w:sz w:val="28"/>
        </w:rPr>
      </w:pPr>
    </w:p>
    <w:p w14:paraId="16D717A3" w14:textId="77777777" w:rsidR="00D2524F" w:rsidRPr="00075A18" w:rsidRDefault="00D2524F" w:rsidP="00D2524F">
      <w:pPr>
        <w:rPr>
          <w:b/>
          <w:sz w:val="28"/>
        </w:rPr>
      </w:pPr>
      <w:r w:rsidRPr="00075A18">
        <w:rPr>
          <w:b/>
          <w:sz w:val="28"/>
        </w:rPr>
        <w:t>Agronomy CDE</w:t>
      </w:r>
    </w:p>
    <w:p w14:paraId="54B28E46" w14:textId="77777777" w:rsidR="00D2524F" w:rsidRPr="00075A18" w:rsidRDefault="00D2524F" w:rsidP="00D2524F">
      <w:pPr>
        <w:rPr>
          <w:b/>
          <w:sz w:val="12"/>
        </w:rPr>
      </w:pPr>
    </w:p>
    <w:p w14:paraId="6108E6E6" w14:textId="77777777" w:rsidR="00D2524F" w:rsidRPr="00075A18" w:rsidRDefault="00D2524F" w:rsidP="00D2524F">
      <w:pPr>
        <w:rPr>
          <w:b/>
          <w:sz w:val="22"/>
          <w:szCs w:val="22"/>
        </w:rPr>
      </w:pPr>
      <w:r w:rsidRPr="00075A18">
        <w:rPr>
          <w:b/>
          <w:sz w:val="22"/>
          <w:szCs w:val="22"/>
        </w:rPr>
        <w:t>Purpose</w:t>
      </w:r>
    </w:p>
    <w:p w14:paraId="2D8EECBB" w14:textId="77777777" w:rsidR="00D2524F" w:rsidRPr="00075A18" w:rsidRDefault="00D2524F" w:rsidP="00D2524F">
      <w:pPr>
        <w:rPr>
          <w:sz w:val="22"/>
          <w:szCs w:val="22"/>
        </w:rPr>
      </w:pPr>
      <w:r w:rsidRPr="00075A18">
        <w:rPr>
          <w:sz w:val="22"/>
          <w:szCs w:val="22"/>
        </w:rPr>
        <w:t>The purpose of the Agronomy Career Development Event is to create interest and promote understanding in agronomy by providing opportunities for recognition through the demonstration of skills and proficiencies.</w:t>
      </w:r>
    </w:p>
    <w:p w14:paraId="5F1CA057" w14:textId="77777777" w:rsidR="00D2524F" w:rsidRPr="00075A18" w:rsidRDefault="00D2524F" w:rsidP="00D2524F">
      <w:pPr>
        <w:rPr>
          <w:sz w:val="22"/>
          <w:szCs w:val="22"/>
        </w:rPr>
      </w:pPr>
      <w:r w:rsidRPr="00075A18">
        <w:rPr>
          <w:sz w:val="22"/>
          <w:szCs w:val="22"/>
        </w:rPr>
        <w:t>Objectives for this event are:</w:t>
      </w:r>
    </w:p>
    <w:p w14:paraId="684024B6" w14:textId="77777777" w:rsidR="00D2524F" w:rsidRPr="00075A18" w:rsidRDefault="00D2524F" w:rsidP="00D2524F">
      <w:pPr>
        <w:numPr>
          <w:ilvl w:val="0"/>
          <w:numId w:val="1"/>
        </w:numPr>
        <w:rPr>
          <w:sz w:val="22"/>
          <w:szCs w:val="22"/>
        </w:rPr>
      </w:pPr>
      <w:r w:rsidRPr="00075A18">
        <w:rPr>
          <w:sz w:val="22"/>
          <w:szCs w:val="22"/>
        </w:rPr>
        <w:t>Demonstration of basic knowledge of agronomic sciences;</w:t>
      </w:r>
    </w:p>
    <w:p w14:paraId="7FCD44A9" w14:textId="77777777" w:rsidR="00D2524F" w:rsidRPr="00075A18" w:rsidRDefault="00D2524F" w:rsidP="00D2524F">
      <w:pPr>
        <w:numPr>
          <w:ilvl w:val="0"/>
          <w:numId w:val="1"/>
        </w:numPr>
        <w:rPr>
          <w:sz w:val="22"/>
          <w:szCs w:val="22"/>
        </w:rPr>
      </w:pPr>
      <w:r w:rsidRPr="00075A18">
        <w:rPr>
          <w:sz w:val="22"/>
          <w:szCs w:val="22"/>
        </w:rPr>
        <w:t>Exploration of career opportunities, skills, and proficiencies in the industry;</w:t>
      </w:r>
    </w:p>
    <w:p w14:paraId="00D012D7" w14:textId="77777777" w:rsidR="00D2524F" w:rsidRPr="00075A18" w:rsidRDefault="00D2524F" w:rsidP="00D2524F">
      <w:pPr>
        <w:numPr>
          <w:ilvl w:val="0"/>
          <w:numId w:val="1"/>
        </w:numPr>
        <w:rPr>
          <w:sz w:val="22"/>
          <w:szCs w:val="22"/>
        </w:rPr>
      </w:pPr>
      <w:r w:rsidRPr="00075A18">
        <w:rPr>
          <w:sz w:val="22"/>
          <w:szCs w:val="22"/>
        </w:rPr>
        <w:t xml:space="preserve">Understanding sustainable agriculture and environmental stewardship through </w:t>
      </w:r>
    </w:p>
    <w:p w14:paraId="496F76EE" w14:textId="77777777" w:rsidR="00D2524F" w:rsidRPr="00075A18" w:rsidRDefault="00D2524F" w:rsidP="00D2524F">
      <w:pPr>
        <w:ind w:left="216"/>
        <w:rPr>
          <w:sz w:val="22"/>
          <w:szCs w:val="22"/>
        </w:rPr>
      </w:pPr>
      <w:r w:rsidRPr="00075A18">
        <w:rPr>
          <w:sz w:val="22"/>
          <w:szCs w:val="22"/>
        </w:rPr>
        <w:t xml:space="preserve">       the use of Integrated Pest Management and Best Management Practices.</w:t>
      </w:r>
    </w:p>
    <w:p w14:paraId="54326479" w14:textId="77777777" w:rsidR="00D2524F" w:rsidRPr="00075A18" w:rsidRDefault="00D2524F" w:rsidP="00D2524F">
      <w:pPr>
        <w:rPr>
          <w:b/>
          <w:sz w:val="22"/>
          <w:szCs w:val="22"/>
        </w:rPr>
      </w:pPr>
    </w:p>
    <w:p w14:paraId="2C455D5C" w14:textId="77777777" w:rsidR="00D2524F" w:rsidRPr="00075A18" w:rsidRDefault="00D2524F" w:rsidP="00D2524F">
      <w:pPr>
        <w:rPr>
          <w:b/>
          <w:sz w:val="22"/>
          <w:szCs w:val="22"/>
        </w:rPr>
      </w:pPr>
      <w:r w:rsidRPr="00075A18">
        <w:rPr>
          <w:b/>
          <w:sz w:val="22"/>
          <w:szCs w:val="22"/>
        </w:rPr>
        <w:t>Sponsor</w:t>
      </w:r>
    </w:p>
    <w:p w14:paraId="7C1B5F5F" w14:textId="77777777" w:rsidR="00D2524F" w:rsidRPr="00075A18" w:rsidRDefault="00D2524F" w:rsidP="00D2524F">
      <w:pPr>
        <w:rPr>
          <w:sz w:val="22"/>
          <w:szCs w:val="22"/>
        </w:rPr>
      </w:pPr>
      <w:r w:rsidRPr="00075A18">
        <w:rPr>
          <w:sz w:val="22"/>
          <w:szCs w:val="22"/>
        </w:rPr>
        <w:t xml:space="preserve">The </w:t>
      </w:r>
      <w:r w:rsidR="00075A18" w:rsidRPr="00075A18">
        <w:rPr>
          <w:sz w:val="22"/>
          <w:szCs w:val="22"/>
        </w:rPr>
        <w:t>sponsor of this event is</w:t>
      </w:r>
      <w:r w:rsidRPr="00075A18">
        <w:rPr>
          <w:sz w:val="22"/>
          <w:szCs w:val="22"/>
        </w:rPr>
        <w:t xml:space="preserve"> Bayer Crop Science of North Carolina.</w:t>
      </w:r>
    </w:p>
    <w:p w14:paraId="4126AE42" w14:textId="77777777" w:rsidR="00D2524F" w:rsidRPr="00075A18" w:rsidRDefault="00D2524F" w:rsidP="00D2524F">
      <w:pPr>
        <w:rPr>
          <w:sz w:val="22"/>
          <w:szCs w:val="22"/>
        </w:rPr>
      </w:pPr>
    </w:p>
    <w:p w14:paraId="03F7DF70" w14:textId="77777777" w:rsidR="00D2524F" w:rsidRPr="00075A18" w:rsidRDefault="00D2524F" w:rsidP="00D2524F">
      <w:pPr>
        <w:rPr>
          <w:b/>
          <w:sz w:val="22"/>
          <w:szCs w:val="22"/>
        </w:rPr>
      </w:pPr>
      <w:r w:rsidRPr="00075A18">
        <w:rPr>
          <w:b/>
          <w:sz w:val="22"/>
          <w:szCs w:val="22"/>
        </w:rPr>
        <w:t>State Event Superintendent</w:t>
      </w:r>
    </w:p>
    <w:p w14:paraId="57438DC6" w14:textId="77777777" w:rsidR="00D2524F" w:rsidRPr="00075A18" w:rsidRDefault="00D2524F" w:rsidP="00D2524F">
      <w:pPr>
        <w:rPr>
          <w:b/>
          <w:bCs/>
          <w:sz w:val="22"/>
          <w:szCs w:val="22"/>
        </w:rPr>
      </w:pPr>
      <w:r w:rsidRPr="00075A18">
        <w:rPr>
          <w:sz w:val="22"/>
          <w:szCs w:val="22"/>
        </w:rPr>
        <w:t xml:space="preserve">The superintendent for this event is Mr. </w:t>
      </w:r>
      <w:r w:rsidR="005171C1" w:rsidRPr="00075A18">
        <w:rPr>
          <w:sz w:val="22"/>
          <w:szCs w:val="22"/>
        </w:rPr>
        <w:t xml:space="preserve">Gerald </w:t>
      </w:r>
      <w:proofErr w:type="spellStart"/>
      <w:r w:rsidR="005171C1" w:rsidRPr="00075A18">
        <w:rPr>
          <w:sz w:val="22"/>
          <w:szCs w:val="22"/>
        </w:rPr>
        <w:t>Barlowe</w:t>
      </w:r>
      <w:proofErr w:type="spellEnd"/>
      <w:r w:rsidR="005171C1" w:rsidRPr="00075A18">
        <w:rPr>
          <w:sz w:val="22"/>
          <w:szCs w:val="22"/>
        </w:rPr>
        <w:t>, State Agricultural Education Leader</w:t>
      </w:r>
      <w:r w:rsidRPr="00075A18">
        <w:rPr>
          <w:sz w:val="22"/>
          <w:szCs w:val="22"/>
        </w:rPr>
        <w:t>, Department of Agricultur</w:t>
      </w:r>
      <w:r w:rsidR="005171C1" w:rsidRPr="00075A18">
        <w:rPr>
          <w:sz w:val="22"/>
          <w:szCs w:val="22"/>
        </w:rPr>
        <w:t>e and Human Sciences</w:t>
      </w:r>
      <w:r w:rsidRPr="00075A18">
        <w:rPr>
          <w:sz w:val="22"/>
          <w:szCs w:val="22"/>
        </w:rPr>
        <w:t xml:space="preserve">, NCSU, Campus Box 7654, Raleigh, NC 27695-7654.  Phone: 919.515.4206 Fax: 919.513.3201   Email: </w:t>
      </w:r>
      <w:r w:rsidR="00075A18" w:rsidRPr="00075A18">
        <w:rPr>
          <w:sz w:val="22"/>
          <w:szCs w:val="22"/>
        </w:rPr>
        <w:t>Gerald_barlowe</w:t>
      </w:r>
      <w:r w:rsidRPr="00075A18">
        <w:rPr>
          <w:sz w:val="22"/>
          <w:szCs w:val="22"/>
        </w:rPr>
        <w:t>@ncsu.edu</w:t>
      </w:r>
      <w:r w:rsidRPr="00075A18">
        <w:rPr>
          <w:b/>
          <w:bCs/>
          <w:sz w:val="22"/>
          <w:szCs w:val="22"/>
        </w:rPr>
        <w:t xml:space="preserve"> </w:t>
      </w:r>
    </w:p>
    <w:p w14:paraId="55A2C6B6" w14:textId="77777777" w:rsidR="00D2524F" w:rsidRPr="00075A18" w:rsidRDefault="00D2524F" w:rsidP="00D2524F">
      <w:pPr>
        <w:rPr>
          <w:sz w:val="22"/>
          <w:szCs w:val="22"/>
        </w:rPr>
      </w:pPr>
    </w:p>
    <w:p w14:paraId="60AE0F87" w14:textId="77777777" w:rsidR="00D2524F" w:rsidRPr="00075A18" w:rsidRDefault="00D2524F" w:rsidP="00D2524F">
      <w:pPr>
        <w:rPr>
          <w:b/>
          <w:sz w:val="22"/>
          <w:szCs w:val="22"/>
        </w:rPr>
      </w:pPr>
      <w:r w:rsidRPr="00075A18">
        <w:rPr>
          <w:b/>
          <w:sz w:val="22"/>
          <w:szCs w:val="22"/>
        </w:rPr>
        <w:t>Eligibility and General Guidelines</w:t>
      </w:r>
    </w:p>
    <w:p w14:paraId="10969EF7" w14:textId="77777777" w:rsidR="00D2524F" w:rsidRPr="00075A18" w:rsidRDefault="00D2524F" w:rsidP="00D2524F">
      <w:pPr>
        <w:rPr>
          <w:sz w:val="22"/>
          <w:szCs w:val="22"/>
        </w:rPr>
      </w:pPr>
      <w:r w:rsidRPr="00075A18">
        <w:rPr>
          <w:sz w:val="22"/>
          <w:szCs w:val="22"/>
        </w:rPr>
        <w:t xml:space="preserve">This event is open to all FFA chapters and FFA members in good standing.  FFA Members may not participate in a Career Development Event that leads to a state level event after July 1, following their high school/early college graduation.  Members winning a previous state event in this area or that have participated in a previous national event in the area are ineligible.  </w:t>
      </w:r>
    </w:p>
    <w:p w14:paraId="7D5D12F0" w14:textId="77777777" w:rsidR="00D2524F" w:rsidRPr="00075A18" w:rsidRDefault="00D2524F" w:rsidP="00D2524F">
      <w:pPr>
        <w:rPr>
          <w:sz w:val="22"/>
          <w:szCs w:val="22"/>
        </w:rPr>
      </w:pPr>
    </w:p>
    <w:p w14:paraId="76AC7DA4" w14:textId="77777777" w:rsidR="00D2524F" w:rsidRPr="00075A18" w:rsidRDefault="00D2524F" w:rsidP="00D2524F">
      <w:pPr>
        <w:rPr>
          <w:sz w:val="22"/>
          <w:szCs w:val="22"/>
        </w:rPr>
      </w:pPr>
      <w:r w:rsidRPr="00075A18">
        <w:rPr>
          <w:sz w:val="22"/>
          <w:szCs w:val="22"/>
        </w:rPr>
        <w:t xml:space="preserve">Each chapter may send one team to compete at the state event.  </w:t>
      </w:r>
      <w:r w:rsidRPr="00075A18">
        <w:rPr>
          <w:b/>
          <w:sz w:val="22"/>
          <w:szCs w:val="22"/>
        </w:rPr>
        <w:t>Teams shall consist of three or four members. Four scores will count towards the team total (A three-member team will earn a zero for the 4</w:t>
      </w:r>
      <w:r w:rsidRPr="00075A18">
        <w:rPr>
          <w:b/>
          <w:sz w:val="22"/>
          <w:szCs w:val="22"/>
          <w:vertAlign w:val="superscript"/>
        </w:rPr>
        <w:t>th</w:t>
      </w:r>
      <w:r w:rsidRPr="00075A18">
        <w:rPr>
          <w:b/>
          <w:sz w:val="22"/>
          <w:szCs w:val="22"/>
        </w:rPr>
        <w:t xml:space="preserve"> score). </w:t>
      </w:r>
      <w:r w:rsidRPr="00075A18">
        <w:rPr>
          <w:sz w:val="22"/>
          <w:szCs w:val="22"/>
        </w:rPr>
        <w:t xml:space="preserve">No alternates are allowed in state events.  Any alternate found participating in a state event will result in total team disqualification. </w:t>
      </w:r>
    </w:p>
    <w:p w14:paraId="525CF18A" w14:textId="77777777" w:rsidR="00D2524F" w:rsidRPr="00075A18" w:rsidRDefault="00D2524F" w:rsidP="00D2524F">
      <w:pPr>
        <w:rPr>
          <w:sz w:val="22"/>
          <w:szCs w:val="22"/>
        </w:rPr>
      </w:pPr>
    </w:p>
    <w:p w14:paraId="52AB29CD" w14:textId="77777777" w:rsidR="00D2524F" w:rsidRPr="00075A18" w:rsidRDefault="00D2524F" w:rsidP="00D2524F">
      <w:pPr>
        <w:rPr>
          <w:sz w:val="22"/>
          <w:szCs w:val="22"/>
        </w:rPr>
      </w:pPr>
      <w:r w:rsidRPr="00075A18">
        <w:rPr>
          <w:sz w:val="22"/>
          <w:szCs w:val="22"/>
        </w:rPr>
        <w:t xml:space="preserve">FFA members in good standing may also participate as individuals in this event.  A chapter may have up to two members participate as individuals as long as the chapter does not have a team participating in the event.  Their scores will only count toward individual recognition, and will not be tallied as a team score.  </w:t>
      </w:r>
    </w:p>
    <w:p w14:paraId="0B6F822E" w14:textId="77777777" w:rsidR="00D2524F" w:rsidRPr="00075A18" w:rsidRDefault="00D2524F" w:rsidP="00D2524F">
      <w:pPr>
        <w:rPr>
          <w:sz w:val="22"/>
          <w:szCs w:val="22"/>
        </w:rPr>
      </w:pPr>
    </w:p>
    <w:p w14:paraId="4FE1D6FB" w14:textId="77777777" w:rsidR="00D2524F" w:rsidRPr="00075A18" w:rsidRDefault="00D2524F" w:rsidP="00D2524F">
      <w:pPr>
        <w:rPr>
          <w:sz w:val="22"/>
          <w:szCs w:val="22"/>
        </w:rPr>
      </w:pPr>
      <w:r w:rsidRPr="00075A18">
        <w:rPr>
          <w:sz w:val="22"/>
          <w:szCs w:val="22"/>
        </w:rPr>
        <w:t>The use or possession of cellular phones, Personal Digital Assistants (PDA’s) or any other mobile electronic communication device is prohibited during any state-level career development event.  Any violation of this rule by any team member will result in total team disqualification.</w:t>
      </w:r>
    </w:p>
    <w:p w14:paraId="260144D6" w14:textId="77777777" w:rsidR="00D2524F" w:rsidRPr="00075A18" w:rsidRDefault="00D2524F" w:rsidP="00D2524F">
      <w:pPr>
        <w:rPr>
          <w:sz w:val="22"/>
          <w:szCs w:val="22"/>
        </w:rPr>
      </w:pPr>
    </w:p>
    <w:p w14:paraId="19BA7D91" w14:textId="77777777" w:rsidR="005171C1" w:rsidRPr="00075A18" w:rsidRDefault="005171C1" w:rsidP="005171C1">
      <w:pPr>
        <w:rPr>
          <w:sz w:val="22"/>
          <w:szCs w:val="22"/>
        </w:rPr>
      </w:pPr>
      <w:r w:rsidRPr="00075A18">
        <w:rPr>
          <w:sz w:val="22"/>
          <w:szCs w:val="22"/>
        </w:rPr>
        <w:t xml:space="preserve">FFA members participating in career development events that require the use of calculators may only use non 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 </w:t>
      </w:r>
    </w:p>
    <w:p w14:paraId="226FE384" w14:textId="77777777" w:rsidR="00D2524F" w:rsidRPr="00075A18" w:rsidRDefault="00D2524F" w:rsidP="00D2524F">
      <w:pPr>
        <w:rPr>
          <w:sz w:val="22"/>
          <w:szCs w:val="22"/>
        </w:rPr>
      </w:pPr>
    </w:p>
    <w:p w14:paraId="39780F80" w14:textId="77777777" w:rsidR="00D2524F" w:rsidRPr="00075A18" w:rsidRDefault="00D2524F" w:rsidP="00D2524F">
      <w:pPr>
        <w:rPr>
          <w:sz w:val="22"/>
          <w:szCs w:val="22"/>
        </w:rPr>
      </w:pPr>
      <w:r w:rsidRPr="00075A18">
        <w:rPr>
          <w:sz w:val="22"/>
          <w:szCs w:val="22"/>
        </w:rPr>
        <w:t>Any member found cheating in any state-level career development event will result in total team disqualification for that event.</w:t>
      </w:r>
    </w:p>
    <w:p w14:paraId="4DF78574" w14:textId="77777777" w:rsidR="00D2524F" w:rsidRPr="00075A18" w:rsidRDefault="00D2524F" w:rsidP="00D2524F">
      <w:pPr>
        <w:rPr>
          <w:sz w:val="22"/>
          <w:szCs w:val="22"/>
        </w:rPr>
      </w:pPr>
    </w:p>
    <w:p w14:paraId="2BC798D2" w14:textId="77777777" w:rsidR="00D2524F" w:rsidRPr="00075A18" w:rsidRDefault="00D2524F" w:rsidP="00D2524F">
      <w:pPr>
        <w:rPr>
          <w:sz w:val="22"/>
          <w:szCs w:val="22"/>
        </w:rPr>
      </w:pPr>
      <w:r w:rsidRPr="00075A18">
        <w:rPr>
          <w:sz w:val="22"/>
          <w:szCs w:val="22"/>
        </w:rPr>
        <w:t xml:space="preserve">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parliamentary procedure and Creed speaking which are held concurrently will allow dual participation and special provisions for </w:t>
      </w:r>
      <w:proofErr w:type="spellStart"/>
      <w:r w:rsidRPr="00075A18">
        <w:rPr>
          <w:sz w:val="22"/>
          <w:szCs w:val="22"/>
        </w:rPr>
        <w:t>flighting</w:t>
      </w:r>
      <w:proofErr w:type="spellEnd"/>
      <w:r w:rsidRPr="00075A18">
        <w:rPr>
          <w:sz w:val="22"/>
          <w:szCs w:val="22"/>
        </w:rPr>
        <w:t>.</w:t>
      </w:r>
    </w:p>
    <w:p w14:paraId="233E766D" w14:textId="77777777" w:rsidR="00D2524F" w:rsidRPr="00075A18" w:rsidRDefault="00D2524F" w:rsidP="00D2524F">
      <w:pPr>
        <w:rPr>
          <w:sz w:val="22"/>
          <w:szCs w:val="22"/>
        </w:rPr>
      </w:pPr>
    </w:p>
    <w:p w14:paraId="2E51E7AD" w14:textId="77777777" w:rsidR="00D2524F" w:rsidRPr="00075A18" w:rsidRDefault="00D2524F" w:rsidP="00D2524F">
      <w:pPr>
        <w:rPr>
          <w:b/>
          <w:sz w:val="22"/>
          <w:szCs w:val="22"/>
        </w:rPr>
      </w:pPr>
      <w:r w:rsidRPr="00075A18">
        <w:rPr>
          <w:b/>
          <w:sz w:val="22"/>
          <w:szCs w:val="22"/>
        </w:rPr>
        <w:lastRenderedPageBreak/>
        <w:t>Dress Code</w:t>
      </w:r>
    </w:p>
    <w:p w14:paraId="1731948B" w14:textId="77777777" w:rsidR="00D2524F" w:rsidRPr="00075A18" w:rsidRDefault="00D2524F" w:rsidP="00D2524F">
      <w:pPr>
        <w:rPr>
          <w:sz w:val="22"/>
          <w:szCs w:val="22"/>
        </w:rPr>
      </w:pPr>
      <w:r w:rsidRPr="00075A18">
        <w:rPr>
          <w:sz w:val="22"/>
          <w:szCs w:val="22"/>
        </w:rPr>
        <w:t>Participants are required to follow the North Carolina FFA Career Development Event Dress Code.  A ten percent reduction in the total team score will be taken if a participant violates the dress code.  Participants are allowed to wear long pants, an appropriate shirt with a collar or an appropriate high school or FFA t-shirt or they may wear official dress as described in the FFA manual.</w:t>
      </w:r>
    </w:p>
    <w:p w14:paraId="641C50EA" w14:textId="77777777" w:rsidR="00D2524F" w:rsidRPr="00075A18" w:rsidRDefault="00D2524F" w:rsidP="00D2524F">
      <w:pPr>
        <w:rPr>
          <w:sz w:val="22"/>
          <w:szCs w:val="22"/>
        </w:rPr>
      </w:pPr>
    </w:p>
    <w:p w14:paraId="2D591898" w14:textId="77777777" w:rsidR="00D2524F" w:rsidRPr="00075A18" w:rsidRDefault="00D2524F" w:rsidP="00D2524F">
      <w:pPr>
        <w:rPr>
          <w:b/>
          <w:sz w:val="22"/>
          <w:szCs w:val="22"/>
        </w:rPr>
      </w:pPr>
      <w:r w:rsidRPr="00075A18">
        <w:rPr>
          <w:b/>
          <w:sz w:val="22"/>
          <w:szCs w:val="22"/>
        </w:rPr>
        <w:t>Procedures for Administering the Event</w:t>
      </w:r>
    </w:p>
    <w:p w14:paraId="4E115529" w14:textId="77777777" w:rsidR="00D2524F" w:rsidRPr="00075A18" w:rsidRDefault="00D2524F" w:rsidP="00D2524F">
      <w:pPr>
        <w:rPr>
          <w:sz w:val="22"/>
          <w:szCs w:val="22"/>
        </w:rPr>
      </w:pPr>
      <w:r w:rsidRPr="00075A18">
        <w:rPr>
          <w:sz w:val="22"/>
          <w:szCs w:val="22"/>
        </w:rPr>
        <w:t>Part 1: General Knowledge Exam - 100 points</w:t>
      </w:r>
    </w:p>
    <w:p w14:paraId="09FCECDA" w14:textId="77777777" w:rsidR="00D2524F" w:rsidRPr="00075A18" w:rsidRDefault="00D2524F" w:rsidP="00D2524F">
      <w:pPr>
        <w:rPr>
          <w:sz w:val="22"/>
          <w:szCs w:val="22"/>
        </w:rPr>
      </w:pPr>
      <w:r w:rsidRPr="00075A18">
        <w:rPr>
          <w:sz w:val="22"/>
          <w:szCs w:val="22"/>
        </w:rPr>
        <w:t>Twenty-five objective multiple choice questions will be given to each participant. Questions will come from the references listed at the conclusion of this document.</w:t>
      </w:r>
    </w:p>
    <w:p w14:paraId="47170A56" w14:textId="77777777" w:rsidR="00D2524F" w:rsidRPr="00075A18" w:rsidRDefault="00D2524F" w:rsidP="00D2524F">
      <w:pPr>
        <w:rPr>
          <w:b/>
          <w:sz w:val="22"/>
          <w:szCs w:val="22"/>
        </w:rPr>
      </w:pPr>
    </w:p>
    <w:p w14:paraId="59F46659" w14:textId="77777777" w:rsidR="00D2524F" w:rsidRPr="00075A18" w:rsidRDefault="00D2524F" w:rsidP="00D2524F">
      <w:pPr>
        <w:rPr>
          <w:sz w:val="22"/>
          <w:szCs w:val="22"/>
        </w:rPr>
      </w:pPr>
      <w:r w:rsidRPr="00075A18">
        <w:rPr>
          <w:sz w:val="22"/>
          <w:szCs w:val="22"/>
        </w:rPr>
        <w:t>Part 2: Annual Practicum – 250 Points</w:t>
      </w:r>
    </w:p>
    <w:p w14:paraId="10074DC2" w14:textId="77777777" w:rsidR="00D2524F" w:rsidRPr="00075A18" w:rsidRDefault="00D2524F" w:rsidP="00D2524F">
      <w:pPr>
        <w:rPr>
          <w:sz w:val="22"/>
          <w:szCs w:val="22"/>
        </w:rPr>
      </w:pPr>
      <w:r w:rsidRPr="00075A18">
        <w:rPr>
          <w:sz w:val="22"/>
          <w:szCs w:val="22"/>
        </w:rPr>
        <w:t xml:space="preserve">Students will identify 25 weed and/or crop plants and/or </w:t>
      </w:r>
      <w:r w:rsidR="00DA2723" w:rsidRPr="00075A18">
        <w:rPr>
          <w:sz w:val="22"/>
          <w:szCs w:val="22"/>
        </w:rPr>
        <w:t>weed and/or crop seeds. L</w:t>
      </w:r>
      <w:r w:rsidRPr="00075A18">
        <w:rPr>
          <w:sz w:val="22"/>
          <w:szCs w:val="22"/>
        </w:rPr>
        <w:t xml:space="preserve">ive plant specimen </w:t>
      </w:r>
      <w:r w:rsidR="00DA2723" w:rsidRPr="00075A18">
        <w:rPr>
          <w:sz w:val="22"/>
          <w:szCs w:val="22"/>
        </w:rPr>
        <w:t xml:space="preserve">will </w:t>
      </w:r>
      <w:r w:rsidR="00F44095" w:rsidRPr="00075A18">
        <w:rPr>
          <w:sz w:val="22"/>
          <w:szCs w:val="22"/>
        </w:rPr>
        <w:t xml:space="preserve">only </w:t>
      </w:r>
      <w:r w:rsidR="00DA2723" w:rsidRPr="00075A18">
        <w:rPr>
          <w:sz w:val="22"/>
          <w:szCs w:val="22"/>
        </w:rPr>
        <w:t>be</w:t>
      </w:r>
      <w:r w:rsidRPr="00075A18">
        <w:rPr>
          <w:sz w:val="22"/>
          <w:szCs w:val="22"/>
        </w:rPr>
        <w:t xml:space="preserve"> used</w:t>
      </w:r>
      <w:r w:rsidR="005171C1" w:rsidRPr="00075A18">
        <w:rPr>
          <w:sz w:val="22"/>
          <w:szCs w:val="22"/>
        </w:rPr>
        <w:t xml:space="preserve"> and may</w:t>
      </w:r>
      <w:r w:rsidRPr="00075A18">
        <w:rPr>
          <w:sz w:val="22"/>
          <w:szCs w:val="22"/>
        </w:rPr>
        <w:t xml:space="preserve"> be in any stage following emergence.  </w:t>
      </w:r>
      <w:r w:rsidR="00F44095" w:rsidRPr="00075A18">
        <w:rPr>
          <w:sz w:val="22"/>
          <w:szCs w:val="22"/>
        </w:rPr>
        <w:t xml:space="preserve">The weed and/or crop seeds can be shown as treated and/or untreated seeds. </w:t>
      </w:r>
      <w:r w:rsidRPr="00075A18">
        <w:rPr>
          <w:sz w:val="22"/>
          <w:szCs w:val="22"/>
        </w:rPr>
        <w:t>Refer to the North Carolina Plant and Seed List.</w:t>
      </w:r>
    </w:p>
    <w:p w14:paraId="033ED4C3" w14:textId="77777777" w:rsidR="00D2524F" w:rsidRPr="00075A18" w:rsidRDefault="00D2524F" w:rsidP="00D2524F">
      <w:pPr>
        <w:rPr>
          <w:sz w:val="22"/>
          <w:szCs w:val="22"/>
        </w:rPr>
      </w:pPr>
    </w:p>
    <w:p w14:paraId="1C74E2AE" w14:textId="77777777" w:rsidR="00D2524F" w:rsidRPr="00075A18" w:rsidRDefault="00D2524F" w:rsidP="00D2524F">
      <w:pPr>
        <w:rPr>
          <w:sz w:val="22"/>
          <w:szCs w:val="22"/>
        </w:rPr>
      </w:pPr>
      <w:r w:rsidRPr="00075A18">
        <w:rPr>
          <w:sz w:val="22"/>
          <w:szCs w:val="22"/>
        </w:rPr>
        <w:t>Part 3: Insect Identification – 100 Points</w:t>
      </w:r>
    </w:p>
    <w:p w14:paraId="4B28FCA3" w14:textId="77777777" w:rsidR="00D2524F" w:rsidRPr="00075A18" w:rsidRDefault="00D2524F" w:rsidP="00D2524F">
      <w:pPr>
        <w:rPr>
          <w:sz w:val="22"/>
          <w:szCs w:val="22"/>
        </w:rPr>
      </w:pPr>
      <w:r w:rsidRPr="00075A18">
        <w:rPr>
          <w:sz w:val="22"/>
          <w:szCs w:val="22"/>
        </w:rPr>
        <w:t xml:space="preserve">Ten samples will be identified according to insect name.  </w:t>
      </w:r>
      <w:r w:rsidR="00F44095" w:rsidRPr="00075A18">
        <w:rPr>
          <w:sz w:val="22"/>
          <w:szCs w:val="22"/>
        </w:rPr>
        <w:t xml:space="preserve">The insect specimens can be shown as either live and/or mounted form. </w:t>
      </w:r>
      <w:r w:rsidRPr="00075A18">
        <w:rPr>
          <w:sz w:val="22"/>
          <w:szCs w:val="22"/>
        </w:rPr>
        <w:t>Refer to the insect identification list.</w:t>
      </w:r>
    </w:p>
    <w:p w14:paraId="7E70D85F" w14:textId="77777777" w:rsidR="00D2524F" w:rsidRPr="00075A18" w:rsidRDefault="00D2524F" w:rsidP="00D2524F">
      <w:pPr>
        <w:rPr>
          <w:sz w:val="22"/>
          <w:szCs w:val="22"/>
        </w:rPr>
      </w:pPr>
    </w:p>
    <w:p w14:paraId="4A29A893" w14:textId="77777777" w:rsidR="00D2524F" w:rsidRPr="00075A18" w:rsidRDefault="00D2524F" w:rsidP="00D2524F">
      <w:pPr>
        <w:rPr>
          <w:sz w:val="22"/>
          <w:szCs w:val="22"/>
        </w:rPr>
      </w:pPr>
      <w:r w:rsidRPr="00075A18">
        <w:rPr>
          <w:sz w:val="22"/>
          <w:szCs w:val="22"/>
        </w:rPr>
        <w:t>Part 4: Equipment and Machinery Identification - 100 Points</w:t>
      </w:r>
      <w:r w:rsidRPr="00075A18">
        <w:rPr>
          <w:sz w:val="22"/>
          <w:szCs w:val="22"/>
        </w:rPr>
        <w:br/>
        <w:t xml:space="preserve">Students will identify 10 items from the machinery list.  Samples may appear as actual equipment, scale models, toys or pictures.  </w:t>
      </w:r>
    </w:p>
    <w:p w14:paraId="3B34F72E" w14:textId="77777777" w:rsidR="00D2524F" w:rsidRPr="00075A18" w:rsidRDefault="00D2524F" w:rsidP="00D2524F">
      <w:pPr>
        <w:rPr>
          <w:sz w:val="22"/>
          <w:szCs w:val="22"/>
        </w:rPr>
      </w:pPr>
    </w:p>
    <w:p w14:paraId="79FB6923" w14:textId="77777777" w:rsidR="00D2524F" w:rsidRPr="00075A18" w:rsidRDefault="00D2524F" w:rsidP="00D2524F">
      <w:pPr>
        <w:rPr>
          <w:sz w:val="22"/>
          <w:szCs w:val="22"/>
        </w:rPr>
      </w:pPr>
      <w:r w:rsidRPr="00075A18">
        <w:rPr>
          <w:sz w:val="22"/>
          <w:szCs w:val="22"/>
        </w:rPr>
        <w:t>Part 5: Usability (Crop Quality) - 100 Points</w:t>
      </w:r>
    </w:p>
    <w:p w14:paraId="3CFD6438" w14:textId="77777777" w:rsidR="00D2524F" w:rsidRPr="00075A18" w:rsidRDefault="00D2524F" w:rsidP="00D2524F">
      <w:pPr>
        <w:rPr>
          <w:sz w:val="22"/>
          <w:szCs w:val="22"/>
        </w:rPr>
      </w:pPr>
      <w:r w:rsidRPr="00075A18">
        <w:rPr>
          <w:sz w:val="22"/>
          <w:szCs w:val="22"/>
        </w:rPr>
        <w:t>Students will be given two classes of crop samples: one will be forage and the other a vegetable crop. Each class will consist of four samples of the same crop. Participants will rank each class with a Hormel card (50 points per sample).</w:t>
      </w:r>
    </w:p>
    <w:p w14:paraId="5FFA7F99" w14:textId="77777777" w:rsidR="00D2524F" w:rsidRPr="00075A18" w:rsidRDefault="00D2524F" w:rsidP="00D2524F">
      <w:pPr>
        <w:rPr>
          <w:sz w:val="22"/>
          <w:szCs w:val="22"/>
        </w:rPr>
      </w:pPr>
    </w:p>
    <w:p w14:paraId="27FE06D2" w14:textId="77777777" w:rsidR="00511DFC" w:rsidRPr="00075A18" w:rsidRDefault="00D2524F" w:rsidP="00D2524F">
      <w:pPr>
        <w:rPr>
          <w:sz w:val="22"/>
          <w:szCs w:val="22"/>
        </w:rPr>
      </w:pPr>
      <w:r w:rsidRPr="00075A18">
        <w:rPr>
          <w:b/>
          <w:sz w:val="22"/>
          <w:szCs w:val="22"/>
        </w:rPr>
        <w:t>Scoring</w:t>
      </w:r>
    </w:p>
    <w:tbl>
      <w:tblPr>
        <w:tblStyle w:val="TableGrid"/>
        <w:tblW w:w="0" w:type="auto"/>
        <w:tblLook w:val="04A0" w:firstRow="1" w:lastRow="0" w:firstColumn="1" w:lastColumn="0" w:noHBand="0" w:noVBand="1"/>
      </w:tblPr>
      <w:tblGrid>
        <w:gridCol w:w="6745"/>
        <w:gridCol w:w="2605"/>
      </w:tblGrid>
      <w:tr w:rsidR="005171C1" w:rsidRPr="00075A18" w14:paraId="2645EC8F" w14:textId="77777777" w:rsidTr="00511DFC">
        <w:tc>
          <w:tcPr>
            <w:tcW w:w="6745" w:type="dxa"/>
          </w:tcPr>
          <w:p w14:paraId="575871E4" w14:textId="77777777" w:rsidR="00511DFC" w:rsidRPr="00075A18" w:rsidRDefault="00511DFC" w:rsidP="00D2524F">
            <w:pPr>
              <w:rPr>
                <w:sz w:val="22"/>
                <w:szCs w:val="22"/>
              </w:rPr>
            </w:pPr>
            <w:r w:rsidRPr="00075A18">
              <w:rPr>
                <w:sz w:val="22"/>
                <w:szCs w:val="22"/>
              </w:rPr>
              <w:t>Maximum Score (Individual)/(Team)</w:t>
            </w:r>
          </w:p>
        </w:tc>
        <w:tc>
          <w:tcPr>
            <w:tcW w:w="2605" w:type="dxa"/>
          </w:tcPr>
          <w:p w14:paraId="77161C3B" w14:textId="77777777" w:rsidR="00511DFC" w:rsidRPr="00075A18" w:rsidRDefault="00511DFC" w:rsidP="00D2524F">
            <w:pPr>
              <w:rPr>
                <w:sz w:val="22"/>
                <w:szCs w:val="22"/>
              </w:rPr>
            </w:pPr>
            <w:r w:rsidRPr="00075A18">
              <w:rPr>
                <w:sz w:val="22"/>
                <w:szCs w:val="22"/>
              </w:rPr>
              <w:t>650/2600</w:t>
            </w:r>
          </w:p>
        </w:tc>
      </w:tr>
      <w:tr w:rsidR="005171C1" w:rsidRPr="00075A18" w14:paraId="62319138" w14:textId="77777777" w:rsidTr="00511DFC">
        <w:tc>
          <w:tcPr>
            <w:tcW w:w="6745" w:type="dxa"/>
          </w:tcPr>
          <w:p w14:paraId="6390FDCB" w14:textId="77777777" w:rsidR="00511DFC" w:rsidRPr="00075A18" w:rsidRDefault="00511DFC" w:rsidP="00511DFC">
            <w:pPr>
              <w:pStyle w:val="ListParagraph"/>
              <w:numPr>
                <w:ilvl w:val="0"/>
                <w:numId w:val="2"/>
              </w:numPr>
              <w:rPr>
                <w:sz w:val="22"/>
                <w:szCs w:val="22"/>
              </w:rPr>
            </w:pPr>
            <w:r w:rsidRPr="00075A18">
              <w:rPr>
                <w:sz w:val="22"/>
                <w:szCs w:val="22"/>
              </w:rPr>
              <w:t>General Knowledge Exam</w:t>
            </w:r>
          </w:p>
        </w:tc>
        <w:tc>
          <w:tcPr>
            <w:tcW w:w="2605" w:type="dxa"/>
          </w:tcPr>
          <w:p w14:paraId="4C653866" w14:textId="77777777" w:rsidR="00511DFC" w:rsidRPr="00075A18" w:rsidRDefault="00511DFC" w:rsidP="00D2524F">
            <w:pPr>
              <w:rPr>
                <w:sz w:val="22"/>
                <w:szCs w:val="22"/>
              </w:rPr>
            </w:pPr>
            <w:r w:rsidRPr="00075A18">
              <w:rPr>
                <w:sz w:val="22"/>
                <w:szCs w:val="22"/>
              </w:rPr>
              <w:t xml:space="preserve">100 </w:t>
            </w:r>
          </w:p>
        </w:tc>
      </w:tr>
      <w:tr w:rsidR="005171C1" w:rsidRPr="00075A18" w14:paraId="46BBE67F" w14:textId="77777777" w:rsidTr="00511DFC">
        <w:tc>
          <w:tcPr>
            <w:tcW w:w="6745" w:type="dxa"/>
          </w:tcPr>
          <w:p w14:paraId="229D0E54" w14:textId="77777777" w:rsidR="00511DFC" w:rsidRPr="00075A18" w:rsidRDefault="00511DFC" w:rsidP="00511DFC">
            <w:pPr>
              <w:pStyle w:val="ListParagraph"/>
              <w:numPr>
                <w:ilvl w:val="0"/>
                <w:numId w:val="2"/>
              </w:numPr>
              <w:rPr>
                <w:sz w:val="22"/>
                <w:szCs w:val="22"/>
              </w:rPr>
            </w:pPr>
            <w:r w:rsidRPr="00075A18">
              <w:rPr>
                <w:sz w:val="22"/>
                <w:szCs w:val="22"/>
              </w:rPr>
              <w:t>Annual Practicum</w:t>
            </w:r>
          </w:p>
        </w:tc>
        <w:tc>
          <w:tcPr>
            <w:tcW w:w="2605" w:type="dxa"/>
          </w:tcPr>
          <w:p w14:paraId="7E3B5F17" w14:textId="77777777" w:rsidR="00511DFC" w:rsidRPr="00075A18" w:rsidRDefault="00511DFC" w:rsidP="00D2524F">
            <w:pPr>
              <w:rPr>
                <w:sz w:val="22"/>
                <w:szCs w:val="22"/>
              </w:rPr>
            </w:pPr>
            <w:r w:rsidRPr="00075A18">
              <w:rPr>
                <w:sz w:val="22"/>
                <w:szCs w:val="22"/>
              </w:rPr>
              <w:t>250</w:t>
            </w:r>
          </w:p>
        </w:tc>
      </w:tr>
      <w:tr w:rsidR="005171C1" w:rsidRPr="00075A18" w14:paraId="6E2F9A6A" w14:textId="77777777" w:rsidTr="00511DFC">
        <w:tc>
          <w:tcPr>
            <w:tcW w:w="6745" w:type="dxa"/>
          </w:tcPr>
          <w:p w14:paraId="31867AC4" w14:textId="77777777" w:rsidR="00511DFC" w:rsidRPr="00075A18" w:rsidRDefault="00511DFC" w:rsidP="00511DFC">
            <w:pPr>
              <w:pStyle w:val="ListParagraph"/>
              <w:numPr>
                <w:ilvl w:val="0"/>
                <w:numId w:val="2"/>
              </w:numPr>
              <w:rPr>
                <w:sz w:val="22"/>
                <w:szCs w:val="22"/>
              </w:rPr>
            </w:pPr>
            <w:r w:rsidRPr="00075A18">
              <w:rPr>
                <w:sz w:val="22"/>
                <w:szCs w:val="22"/>
              </w:rPr>
              <w:t>Insect Identification</w:t>
            </w:r>
          </w:p>
        </w:tc>
        <w:tc>
          <w:tcPr>
            <w:tcW w:w="2605" w:type="dxa"/>
          </w:tcPr>
          <w:p w14:paraId="0F2088DF" w14:textId="77777777" w:rsidR="00511DFC" w:rsidRPr="00075A18" w:rsidRDefault="00511DFC" w:rsidP="00D2524F">
            <w:pPr>
              <w:rPr>
                <w:sz w:val="22"/>
                <w:szCs w:val="22"/>
              </w:rPr>
            </w:pPr>
            <w:r w:rsidRPr="00075A18">
              <w:rPr>
                <w:sz w:val="22"/>
                <w:szCs w:val="22"/>
              </w:rPr>
              <w:t>100</w:t>
            </w:r>
          </w:p>
        </w:tc>
      </w:tr>
      <w:tr w:rsidR="005171C1" w:rsidRPr="00075A18" w14:paraId="407ED9FA" w14:textId="77777777" w:rsidTr="00511DFC">
        <w:tc>
          <w:tcPr>
            <w:tcW w:w="6745" w:type="dxa"/>
          </w:tcPr>
          <w:p w14:paraId="3343D8AF" w14:textId="77777777" w:rsidR="00511DFC" w:rsidRPr="00075A18" w:rsidRDefault="00511DFC" w:rsidP="00511DFC">
            <w:pPr>
              <w:pStyle w:val="ListParagraph"/>
              <w:numPr>
                <w:ilvl w:val="0"/>
                <w:numId w:val="2"/>
              </w:numPr>
              <w:rPr>
                <w:sz w:val="22"/>
                <w:szCs w:val="22"/>
              </w:rPr>
            </w:pPr>
            <w:r w:rsidRPr="00075A18">
              <w:rPr>
                <w:sz w:val="22"/>
                <w:szCs w:val="22"/>
              </w:rPr>
              <w:t>Equipment and Machinery Identification</w:t>
            </w:r>
          </w:p>
        </w:tc>
        <w:tc>
          <w:tcPr>
            <w:tcW w:w="2605" w:type="dxa"/>
          </w:tcPr>
          <w:p w14:paraId="4CDC74EF" w14:textId="77777777" w:rsidR="00511DFC" w:rsidRPr="00075A18" w:rsidRDefault="00511DFC" w:rsidP="00D2524F">
            <w:pPr>
              <w:rPr>
                <w:sz w:val="22"/>
                <w:szCs w:val="22"/>
              </w:rPr>
            </w:pPr>
            <w:r w:rsidRPr="00075A18">
              <w:rPr>
                <w:sz w:val="22"/>
                <w:szCs w:val="22"/>
              </w:rPr>
              <w:t>100</w:t>
            </w:r>
          </w:p>
        </w:tc>
      </w:tr>
      <w:tr w:rsidR="00511DFC" w:rsidRPr="00075A18" w14:paraId="6A3D6389" w14:textId="77777777" w:rsidTr="00511DFC">
        <w:tc>
          <w:tcPr>
            <w:tcW w:w="6745" w:type="dxa"/>
          </w:tcPr>
          <w:p w14:paraId="5D7D2DE6" w14:textId="77777777" w:rsidR="00511DFC" w:rsidRPr="00075A18" w:rsidRDefault="00511DFC" w:rsidP="00511DFC">
            <w:pPr>
              <w:pStyle w:val="ListParagraph"/>
              <w:numPr>
                <w:ilvl w:val="0"/>
                <w:numId w:val="2"/>
              </w:numPr>
              <w:rPr>
                <w:sz w:val="22"/>
                <w:szCs w:val="22"/>
              </w:rPr>
            </w:pPr>
            <w:r w:rsidRPr="00075A18">
              <w:rPr>
                <w:sz w:val="22"/>
                <w:szCs w:val="22"/>
              </w:rPr>
              <w:t>Usability (Crop Quality)</w:t>
            </w:r>
          </w:p>
        </w:tc>
        <w:tc>
          <w:tcPr>
            <w:tcW w:w="2605" w:type="dxa"/>
          </w:tcPr>
          <w:p w14:paraId="2656C7D8" w14:textId="77777777" w:rsidR="00511DFC" w:rsidRPr="00075A18" w:rsidRDefault="00511DFC" w:rsidP="00D2524F">
            <w:pPr>
              <w:rPr>
                <w:sz w:val="22"/>
                <w:szCs w:val="22"/>
              </w:rPr>
            </w:pPr>
            <w:r w:rsidRPr="00075A18">
              <w:rPr>
                <w:sz w:val="22"/>
                <w:szCs w:val="22"/>
              </w:rPr>
              <w:t>100</w:t>
            </w:r>
          </w:p>
        </w:tc>
      </w:tr>
    </w:tbl>
    <w:p w14:paraId="50207634" w14:textId="77777777" w:rsidR="00511DFC" w:rsidRPr="00075A18" w:rsidRDefault="00511DFC" w:rsidP="00D2524F">
      <w:pPr>
        <w:rPr>
          <w:sz w:val="22"/>
          <w:szCs w:val="22"/>
        </w:rPr>
      </w:pPr>
    </w:p>
    <w:p w14:paraId="08639744" w14:textId="77777777" w:rsidR="00D2524F" w:rsidRPr="00075A18" w:rsidRDefault="00D2524F" w:rsidP="00D2524F">
      <w:pPr>
        <w:rPr>
          <w:b/>
          <w:szCs w:val="24"/>
        </w:rPr>
      </w:pPr>
      <w:r w:rsidRPr="00075A18">
        <w:rPr>
          <w:sz w:val="22"/>
          <w:szCs w:val="22"/>
        </w:rPr>
        <w:br/>
      </w:r>
      <w:r w:rsidRPr="00075A18">
        <w:rPr>
          <w:b/>
          <w:szCs w:val="24"/>
        </w:rPr>
        <w:t xml:space="preserve">Procedure for Determining the State Event Winner When Scores </w:t>
      </w:r>
      <w:proofErr w:type="gramStart"/>
      <w:r w:rsidRPr="00075A18">
        <w:rPr>
          <w:b/>
          <w:szCs w:val="24"/>
        </w:rPr>
        <w:t>are</w:t>
      </w:r>
      <w:proofErr w:type="gramEnd"/>
      <w:r w:rsidRPr="00075A18">
        <w:rPr>
          <w:b/>
          <w:szCs w:val="24"/>
        </w:rPr>
        <w:t xml:space="preserve"> Tied</w:t>
      </w:r>
    </w:p>
    <w:p w14:paraId="6FAEAE2B" w14:textId="77777777" w:rsidR="00D2524F" w:rsidRPr="00075A18" w:rsidRDefault="00D2524F" w:rsidP="00D2524F">
      <w:pPr>
        <w:rPr>
          <w:sz w:val="22"/>
          <w:szCs w:val="22"/>
        </w:rPr>
      </w:pPr>
      <w:r w:rsidRPr="00075A18">
        <w:rPr>
          <w:sz w:val="22"/>
          <w:szCs w:val="22"/>
        </w:rPr>
        <w:t>In the event a tie score exists, apply the following methods in sequential order until the tie is broken.</w:t>
      </w:r>
    </w:p>
    <w:p w14:paraId="1B5C96BE" w14:textId="77777777" w:rsidR="00D2524F" w:rsidRPr="00075A18" w:rsidRDefault="00D2524F" w:rsidP="00D2524F">
      <w:pPr>
        <w:rPr>
          <w:sz w:val="22"/>
          <w:szCs w:val="22"/>
        </w:rPr>
      </w:pPr>
    </w:p>
    <w:p w14:paraId="4A0FB8E3" w14:textId="77777777" w:rsidR="00D2524F" w:rsidRPr="00075A18" w:rsidRDefault="00D2524F" w:rsidP="00511DFC">
      <w:pPr>
        <w:rPr>
          <w:sz w:val="22"/>
          <w:szCs w:val="22"/>
        </w:rPr>
      </w:pPr>
      <w:r w:rsidRPr="00075A18">
        <w:rPr>
          <w:sz w:val="22"/>
          <w:szCs w:val="22"/>
        </w:rPr>
        <w:t>1.  Compare the total team score for the annual practicum and the higher scoring team is the winner.</w:t>
      </w:r>
    </w:p>
    <w:p w14:paraId="5834A957" w14:textId="77777777" w:rsidR="00D2524F" w:rsidRPr="00075A18" w:rsidRDefault="00D2524F" w:rsidP="00D2524F">
      <w:pPr>
        <w:rPr>
          <w:sz w:val="22"/>
          <w:szCs w:val="22"/>
        </w:rPr>
      </w:pPr>
      <w:r w:rsidRPr="00075A18">
        <w:rPr>
          <w:sz w:val="22"/>
          <w:szCs w:val="22"/>
        </w:rPr>
        <w:t>2.  Compare the total team score for the general knowledge exam and the higher scoring team is the winner.</w:t>
      </w:r>
    </w:p>
    <w:p w14:paraId="77515661" w14:textId="77777777" w:rsidR="00D2524F" w:rsidRPr="00075A18" w:rsidRDefault="00D2524F" w:rsidP="00D2524F">
      <w:pPr>
        <w:rPr>
          <w:sz w:val="22"/>
          <w:szCs w:val="22"/>
        </w:rPr>
      </w:pPr>
      <w:r w:rsidRPr="00075A18">
        <w:rPr>
          <w:sz w:val="22"/>
          <w:szCs w:val="22"/>
        </w:rPr>
        <w:t>3.  Compare the total team score for the Insect Identification and the higher scoring team is the winner.</w:t>
      </w:r>
    </w:p>
    <w:p w14:paraId="066BB709" w14:textId="77777777" w:rsidR="00D2524F" w:rsidRPr="00075A18" w:rsidRDefault="00D2524F" w:rsidP="00D2524F">
      <w:pPr>
        <w:rPr>
          <w:sz w:val="22"/>
          <w:szCs w:val="22"/>
        </w:rPr>
      </w:pPr>
      <w:r w:rsidRPr="00075A18">
        <w:rPr>
          <w:sz w:val="22"/>
          <w:szCs w:val="22"/>
        </w:rPr>
        <w:t>4.  If these methods fail to break the tie, co-winners will be declared and a run-off event will be held to determine which team will represent North Carolina at the National FFA Convention.  The run-off event will follow the same rules as the state event.</w:t>
      </w:r>
    </w:p>
    <w:p w14:paraId="6D59880B" w14:textId="77777777" w:rsidR="00D2524F" w:rsidRPr="00075A18" w:rsidRDefault="00D2524F" w:rsidP="00D2524F">
      <w:pPr>
        <w:rPr>
          <w:sz w:val="22"/>
          <w:szCs w:val="22"/>
        </w:rPr>
      </w:pPr>
    </w:p>
    <w:p w14:paraId="1EC4FB8B" w14:textId="77777777" w:rsidR="00D2524F" w:rsidRPr="00075A18" w:rsidRDefault="00D2524F" w:rsidP="00D2524F">
      <w:pPr>
        <w:rPr>
          <w:b/>
          <w:sz w:val="22"/>
          <w:szCs w:val="22"/>
        </w:rPr>
      </w:pPr>
      <w:r w:rsidRPr="00075A18">
        <w:rPr>
          <w:b/>
          <w:sz w:val="22"/>
          <w:szCs w:val="22"/>
        </w:rPr>
        <w:t xml:space="preserve">Procedure for Determining the State Event Winner When Scores </w:t>
      </w:r>
      <w:proofErr w:type="gramStart"/>
      <w:r w:rsidRPr="00075A18">
        <w:rPr>
          <w:b/>
          <w:sz w:val="22"/>
          <w:szCs w:val="22"/>
        </w:rPr>
        <w:t>are</w:t>
      </w:r>
      <w:proofErr w:type="gramEnd"/>
      <w:r w:rsidRPr="00075A18">
        <w:rPr>
          <w:b/>
          <w:sz w:val="22"/>
          <w:szCs w:val="22"/>
        </w:rPr>
        <w:t xml:space="preserve"> Tied for Individual Participants</w:t>
      </w:r>
    </w:p>
    <w:p w14:paraId="05F2CC8E" w14:textId="77777777" w:rsidR="00511DFC" w:rsidRPr="00075A18" w:rsidRDefault="00511DFC" w:rsidP="00D2524F">
      <w:pPr>
        <w:rPr>
          <w:b/>
          <w:sz w:val="22"/>
          <w:szCs w:val="22"/>
        </w:rPr>
      </w:pPr>
    </w:p>
    <w:p w14:paraId="4E9E1AE2" w14:textId="77777777" w:rsidR="00D2524F" w:rsidRPr="00075A18" w:rsidRDefault="00D2524F" w:rsidP="00D2524F">
      <w:pPr>
        <w:tabs>
          <w:tab w:val="left" w:pos="3960"/>
        </w:tabs>
        <w:rPr>
          <w:sz w:val="22"/>
          <w:szCs w:val="22"/>
        </w:rPr>
      </w:pPr>
      <w:r w:rsidRPr="00075A18">
        <w:rPr>
          <w:sz w:val="22"/>
          <w:szCs w:val="22"/>
        </w:rPr>
        <w:t>Ties in scores between individuals will be broken by comparing the scores of the portion/section of the event that carries the highest point value.  The order of comparison would be Annual Practicum, General Knowledge Exam, Insect Identification</w:t>
      </w:r>
      <w:r w:rsidR="00511DFC" w:rsidRPr="00075A18">
        <w:rPr>
          <w:sz w:val="22"/>
          <w:szCs w:val="22"/>
        </w:rPr>
        <w:t>, Equipment and Machinery Identification and Usability</w:t>
      </w:r>
      <w:r w:rsidRPr="00075A18">
        <w:rPr>
          <w:sz w:val="22"/>
          <w:szCs w:val="22"/>
        </w:rPr>
        <w:t>.</w:t>
      </w:r>
    </w:p>
    <w:p w14:paraId="227A2BE4" w14:textId="77777777" w:rsidR="00D2524F" w:rsidRPr="00075A18" w:rsidRDefault="00D2524F" w:rsidP="00D2524F">
      <w:pPr>
        <w:rPr>
          <w:sz w:val="22"/>
          <w:szCs w:val="22"/>
        </w:rPr>
      </w:pPr>
    </w:p>
    <w:p w14:paraId="43F290DC" w14:textId="77777777" w:rsidR="00075A18" w:rsidRDefault="00075A18" w:rsidP="00D2524F">
      <w:pPr>
        <w:rPr>
          <w:b/>
          <w:sz w:val="22"/>
          <w:szCs w:val="22"/>
        </w:rPr>
      </w:pPr>
    </w:p>
    <w:p w14:paraId="4BAC2941" w14:textId="77777777" w:rsidR="00D2524F" w:rsidRPr="00075A18" w:rsidRDefault="00D2524F" w:rsidP="00D2524F">
      <w:pPr>
        <w:rPr>
          <w:b/>
          <w:sz w:val="22"/>
          <w:szCs w:val="22"/>
        </w:rPr>
      </w:pPr>
      <w:r w:rsidRPr="00075A18">
        <w:rPr>
          <w:b/>
          <w:sz w:val="22"/>
          <w:szCs w:val="22"/>
        </w:rPr>
        <w:lastRenderedPageBreak/>
        <w:t>State Awards</w:t>
      </w:r>
    </w:p>
    <w:p w14:paraId="26B77A95" w14:textId="77777777" w:rsidR="00D2524F" w:rsidRPr="00075A18" w:rsidRDefault="00D2524F" w:rsidP="00D2524F">
      <w:pPr>
        <w:rPr>
          <w:sz w:val="22"/>
          <w:szCs w:val="22"/>
        </w:rPr>
      </w:pPr>
      <w:r w:rsidRPr="00075A18">
        <w:rPr>
          <w:sz w:val="22"/>
          <w:szCs w:val="22"/>
        </w:rPr>
        <w:t>The following awards will be presented annually at the state FFA convention provided sponsorship is available:</w:t>
      </w:r>
    </w:p>
    <w:p w14:paraId="67E6630B" w14:textId="77777777" w:rsidR="00D2524F" w:rsidRPr="00075A18" w:rsidRDefault="00D2524F" w:rsidP="00D2524F">
      <w:pPr>
        <w:ind w:left="720"/>
        <w:rPr>
          <w:sz w:val="22"/>
          <w:szCs w:val="22"/>
        </w:rPr>
      </w:pPr>
    </w:p>
    <w:p w14:paraId="0C7290B0" w14:textId="77777777" w:rsidR="00D2524F" w:rsidRPr="00075A18" w:rsidRDefault="00D2524F" w:rsidP="00D2524F">
      <w:pPr>
        <w:ind w:left="720"/>
        <w:rPr>
          <w:sz w:val="22"/>
          <w:szCs w:val="22"/>
        </w:rPr>
      </w:pPr>
      <w:r w:rsidRPr="00075A18">
        <w:rPr>
          <w:sz w:val="22"/>
          <w:szCs w:val="22"/>
        </w:rPr>
        <w:t>State Winning Team</w:t>
      </w:r>
    </w:p>
    <w:p w14:paraId="222574CC" w14:textId="77777777" w:rsidR="00D2524F" w:rsidRPr="00075A18" w:rsidRDefault="003E08A6" w:rsidP="00D2524F">
      <w:pPr>
        <w:ind w:left="720"/>
        <w:rPr>
          <w:i/>
          <w:sz w:val="22"/>
          <w:szCs w:val="22"/>
        </w:rPr>
      </w:pPr>
      <w:r w:rsidRPr="00075A18">
        <w:rPr>
          <w:i/>
          <w:sz w:val="22"/>
          <w:szCs w:val="22"/>
        </w:rPr>
        <w:t>Cash Award</w:t>
      </w:r>
      <w:r w:rsidR="00D2524F" w:rsidRPr="00075A18">
        <w:rPr>
          <w:i/>
          <w:sz w:val="22"/>
          <w:szCs w:val="22"/>
        </w:rPr>
        <w:t>, first place team plaque, team pins for member</w:t>
      </w:r>
    </w:p>
    <w:p w14:paraId="11FE8D2E" w14:textId="77777777" w:rsidR="00D2524F" w:rsidRPr="00075A18" w:rsidRDefault="00D2524F" w:rsidP="00D2524F">
      <w:pPr>
        <w:ind w:left="720"/>
        <w:rPr>
          <w:i/>
          <w:sz w:val="22"/>
          <w:szCs w:val="22"/>
        </w:rPr>
      </w:pPr>
    </w:p>
    <w:p w14:paraId="6D7AD3BB" w14:textId="77777777" w:rsidR="00D2524F" w:rsidRPr="00075A18" w:rsidRDefault="00D2524F" w:rsidP="00D2524F">
      <w:pPr>
        <w:ind w:firstLine="720"/>
        <w:rPr>
          <w:sz w:val="22"/>
          <w:szCs w:val="22"/>
        </w:rPr>
      </w:pPr>
      <w:r w:rsidRPr="00075A18">
        <w:rPr>
          <w:sz w:val="22"/>
          <w:szCs w:val="22"/>
        </w:rPr>
        <w:t>Second Place Team</w:t>
      </w:r>
      <w:r w:rsidRPr="00075A18">
        <w:rPr>
          <w:sz w:val="22"/>
          <w:szCs w:val="22"/>
        </w:rPr>
        <w:tab/>
      </w:r>
    </w:p>
    <w:p w14:paraId="1C19ABB7" w14:textId="77777777" w:rsidR="00D2524F" w:rsidRPr="00075A18" w:rsidRDefault="00D2524F" w:rsidP="00D2524F">
      <w:pPr>
        <w:ind w:firstLine="720"/>
        <w:rPr>
          <w:i/>
          <w:sz w:val="22"/>
          <w:szCs w:val="22"/>
        </w:rPr>
      </w:pPr>
      <w:r w:rsidRPr="00075A18">
        <w:rPr>
          <w:i/>
          <w:sz w:val="22"/>
          <w:szCs w:val="22"/>
        </w:rPr>
        <w:t>Secon</w:t>
      </w:r>
      <w:r w:rsidR="00511DFC" w:rsidRPr="00075A18">
        <w:rPr>
          <w:i/>
          <w:sz w:val="22"/>
          <w:szCs w:val="22"/>
        </w:rPr>
        <w:t xml:space="preserve">d place team plaque, team pins </w:t>
      </w:r>
      <w:r w:rsidRPr="00075A18">
        <w:rPr>
          <w:i/>
          <w:sz w:val="22"/>
          <w:szCs w:val="22"/>
        </w:rPr>
        <w:t>for member</w:t>
      </w:r>
    </w:p>
    <w:p w14:paraId="1FDD4BD9" w14:textId="77777777" w:rsidR="00D2524F" w:rsidRPr="00075A18" w:rsidRDefault="00D2524F" w:rsidP="00D2524F">
      <w:pPr>
        <w:ind w:firstLine="720"/>
        <w:rPr>
          <w:i/>
          <w:sz w:val="22"/>
          <w:szCs w:val="22"/>
        </w:rPr>
      </w:pPr>
    </w:p>
    <w:p w14:paraId="07B3786F" w14:textId="77777777" w:rsidR="00D2524F" w:rsidRPr="00075A18" w:rsidRDefault="00D2524F" w:rsidP="00D2524F">
      <w:pPr>
        <w:rPr>
          <w:sz w:val="22"/>
          <w:szCs w:val="22"/>
        </w:rPr>
      </w:pPr>
      <w:r w:rsidRPr="00075A18">
        <w:rPr>
          <w:sz w:val="22"/>
          <w:szCs w:val="22"/>
        </w:rPr>
        <w:tab/>
        <w:t xml:space="preserve">Third Place Team </w:t>
      </w:r>
    </w:p>
    <w:p w14:paraId="0B20016F" w14:textId="77777777" w:rsidR="00D2524F" w:rsidRPr="00075A18" w:rsidRDefault="00D2524F" w:rsidP="00D2524F">
      <w:pPr>
        <w:ind w:firstLine="720"/>
        <w:rPr>
          <w:i/>
          <w:sz w:val="22"/>
          <w:szCs w:val="22"/>
        </w:rPr>
      </w:pPr>
      <w:r w:rsidRPr="00075A18">
        <w:rPr>
          <w:i/>
          <w:sz w:val="22"/>
          <w:szCs w:val="22"/>
        </w:rPr>
        <w:t>Thir</w:t>
      </w:r>
      <w:r w:rsidR="00511DFC" w:rsidRPr="00075A18">
        <w:rPr>
          <w:i/>
          <w:sz w:val="22"/>
          <w:szCs w:val="22"/>
        </w:rPr>
        <w:t xml:space="preserve">d place team plaque, team pins </w:t>
      </w:r>
      <w:r w:rsidRPr="00075A18">
        <w:rPr>
          <w:i/>
          <w:sz w:val="22"/>
          <w:szCs w:val="22"/>
        </w:rPr>
        <w:t>for member</w:t>
      </w:r>
    </w:p>
    <w:p w14:paraId="65E3C142" w14:textId="77777777" w:rsidR="00D2524F" w:rsidRPr="00075A18" w:rsidRDefault="00D2524F" w:rsidP="00D2524F">
      <w:pPr>
        <w:ind w:firstLine="720"/>
        <w:rPr>
          <w:i/>
          <w:sz w:val="22"/>
          <w:szCs w:val="22"/>
        </w:rPr>
      </w:pPr>
    </w:p>
    <w:p w14:paraId="6D79FB2F" w14:textId="77777777" w:rsidR="00D2524F" w:rsidRPr="00075A18" w:rsidRDefault="00D2524F" w:rsidP="00D2524F">
      <w:pPr>
        <w:rPr>
          <w:b/>
          <w:sz w:val="22"/>
          <w:szCs w:val="22"/>
        </w:rPr>
      </w:pPr>
      <w:r w:rsidRPr="00075A18">
        <w:rPr>
          <w:b/>
          <w:sz w:val="22"/>
          <w:szCs w:val="22"/>
        </w:rPr>
        <w:t>National Career Development Event Participation</w:t>
      </w:r>
    </w:p>
    <w:p w14:paraId="7BA61DBA" w14:textId="77777777" w:rsidR="00D2524F" w:rsidRPr="00075A18" w:rsidRDefault="00D2524F" w:rsidP="00D2524F">
      <w:pPr>
        <w:rPr>
          <w:iCs/>
          <w:sz w:val="22"/>
          <w:szCs w:val="22"/>
        </w:rPr>
      </w:pPr>
      <w:r w:rsidRPr="00075A18">
        <w:rPr>
          <w:sz w:val="22"/>
          <w:szCs w:val="22"/>
        </w:rPr>
        <w:t xml:space="preserve">State winning teams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 </w:t>
      </w:r>
      <w:r w:rsidRPr="00075A18">
        <w:rPr>
          <w:iCs/>
          <w:sz w:val="22"/>
          <w:szCs w:val="22"/>
        </w:rPr>
        <w:t xml:space="preserve">State winning CDE teams that choose not to participate at the national level should contact the state office by Sept. 1 prior to National Convention.  Teams that fail to inform the state office prior to Sept. 1 will be ineligible to participate in that same CDE for the next year (chapters may appeal to the State FFA Board of Directors). Teams that do not compete at National Convention will be required to pay back the </w:t>
      </w:r>
      <w:r w:rsidR="00075A18">
        <w:rPr>
          <w:iCs/>
          <w:sz w:val="22"/>
          <w:szCs w:val="22"/>
        </w:rPr>
        <w:t>cash</w:t>
      </w:r>
      <w:r w:rsidRPr="00075A18">
        <w:rPr>
          <w:iCs/>
          <w:sz w:val="22"/>
          <w:szCs w:val="22"/>
        </w:rPr>
        <w:t xml:space="preserve"> travel award.</w:t>
      </w:r>
    </w:p>
    <w:p w14:paraId="2ECF58E4" w14:textId="77777777" w:rsidR="005171C1" w:rsidRPr="00075A18" w:rsidRDefault="005171C1" w:rsidP="00D2524F">
      <w:pPr>
        <w:rPr>
          <w:iCs/>
          <w:sz w:val="22"/>
          <w:szCs w:val="22"/>
        </w:rPr>
      </w:pPr>
    </w:p>
    <w:p w14:paraId="6391E117" w14:textId="77777777" w:rsidR="005171C1" w:rsidRPr="00075A18" w:rsidRDefault="00075A18" w:rsidP="005171C1">
      <w:pPr>
        <w:rPr>
          <w:iCs/>
          <w:sz w:val="22"/>
        </w:rPr>
      </w:pPr>
      <w:r>
        <w:rPr>
          <w:iCs/>
          <w:sz w:val="22"/>
        </w:rPr>
        <w:t>State winning CDE t</w:t>
      </w:r>
      <w:r w:rsidR="005171C1" w:rsidRPr="00075A18">
        <w:rPr>
          <w:iCs/>
          <w:sz w:val="22"/>
        </w:rPr>
        <w:t>eams that choose not to participate at the national level should contact the state office by Sept. 1 prior to national convention.  Teams that fail to inform the state office prior to Sept. 1 will be ineligible to participate in that same CDE for the next year (chapters may appeal to the State FFA Board of Directors). Teams that do not compete at the National Convention will be required to pay back the $500 travel award.</w:t>
      </w:r>
    </w:p>
    <w:p w14:paraId="6E752D62" w14:textId="77777777" w:rsidR="005171C1" w:rsidRPr="00075A18" w:rsidRDefault="005171C1" w:rsidP="00D2524F">
      <w:pPr>
        <w:rPr>
          <w:sz w:val="22"/>
          <w:szCs w:val="22"/>
        </w:rPr>
      </w:pPr>
    </w:p>
    <w:p w14:paraId="205AF660" w14:textId="77777777" w:rsidR="00D2524F" w:rsidRPr="00075A18" w:rsidRDefault="00D2524F" w:rsidP="00D2524F">
      <w:pPr>
        <w:rPr>
          <w:b/>
          <w:sz w:val="22"/>
          <w:szCs w:val="22"/>
        </w:rPr>
      </w:pPr>
      <w:r w:rsidRPr="00075A18">
        <w:rPr>
          <w:b/>
          <w:sz w:val="22"/>
          <w:szCs w:val="22"/>
        </w:rPr>
        <w:t>Bibliography</w:t>
      </w:r>
    </w:p>
    <w:p w14:paraId="5CAA7865" w14:textId="77777777" w:rsidR="00D2524F" w:rsidRPr="00075A18" w:rsidRDefault="00D2524F" w:rsidP="00D2524F">
      <w:pPr>
        <w:rPr>
          <w:sz w:val="22"/>
          <w:szCs w:val="22"/>
        </w:rPr>
      </w:pPr>
      <w:r w:rsidRPr="00075A18">
        <w:rPr>
          <w:sz w:val="22"/>
          <w:szCs w:val="22"/>
        </w:rPr>
        <w:t>Tests used in previous state events are available online at www.ncffa.org to instructors who wish to use them as instructional aids.</w:t>
      </w:r>
      <w:r w:rsidRPr="00075A18">
        <w:rPr>
          <w:sz w:val="22"/>
          <w:szCs w:val="22"/>
        </w:rPr>
        <w:br/>
      </w:r>
    </w:p>
    <w:p w14:paraId="12D9AB63" w14:textId="77777777" w:rsidR="00D2524F" w:rsidRPr="00075A18" w:rsidRDefault="00D2524F" w:rsidP="00D2524F">
      <w:pPr>
        <w:rPr>
          <w:sz w:val="22"/>
          <w:szCs w:val="22"/>
        </w:rPr>
      </w:pPr>
      <w:r w:rsidRPr="00075A18">
        <w:rPr>
          <w:sz w:val="22"/>
          <w:szCs w:val="22"/>
        </w:rPr>
        <w:t>The following is a list of the general references for the material covered by the National FFA Agronomy Career Development Event.</w:t>
      </w:r>
    </w:p>
    <w:p w14:paraId="4390AFA2" w14:textId="77777777" w:rsidR="003E08A6" w:rsidRPr="00075A18" w:rsidRDefault="003E08A6" w:rsidP="00D2524F">
      <w:pPr>
        <w:rPr>
          <w:sz w:val="22"/>
          <w:szCs w:val="22"/>
        </w:rPr>
      </w:pPr>
    </w:p>
    <w:p w14:paraId="20AEBC4F" w14:textId="77777777" w:rsidR="00D2524F" w:rsidRPr="00075A18" w:rsidRDefault="003E08A6" w:rsidP="00D2524F">
      <w:pPr>
        <w:rPr>
          <w:sz w:val="22"/>
          <w:szCs w:val="22"/>
        </w:rPr>
      </w:pPr>
      <w:r w:rsidRPr="00075A18">
        <w:rPr>
          <w:sz w:val="22"/>
          <w:szCs w:val="22"/>
        </w:rPr>
        <w:t xml:space="preserve">1. </w:t>
      </w:r>
      <w:r w:rsidR="00D2524F" w:rsidRPr="00075A18">
        <w:rPr>
          <w:sz w:val="22"/>
          <w:szCs w:val="22"/>
        </w:rPr>
        <w:t>Ohio Agronomy Guide – Ohio Extension</w:t>
      </w:r>
    </w:p>
    <w:p w14:paraId="6A7AF019" w14:textId="77777777" w:rsidR="00D2524F" w:rsidRPr="00075A18" w:rsidRDefault="003E08A6" w:rsidP="00D2524F">
      <w:pPr>
        <w:rPr>
          <w:sz w:val="22"/>
          <w:szCs w:val="22"/>
        </w:rPr>
      </w:pPr>
      <w:r w:rsidRPr="00075A18">
        <w:rPr>
          <w:sz w:val="22"/>
          <w:szCs w:val="22"/>
        </w:rPr>
        <w:t>2</w:t>
      </w:r>
      <w:r w:rsidR="00D2524F" w:rsidRPr="00075A18">
        <w:rPr>
          <w:sz w:val="22"/>
          <w:szCs w:val="22"/>
        </w:rPr>
        <w:t>.  University of Arizona, College of Agriculture</w:t>
      </w:r>
      <w:r w:rsidR="006C60A1" w:rsidRPr="00075A18">
        <w:rPr>
          <w:sz w:val="22"/>
          <w:szCs w:val="22"/>
        </w:rPr>
        <w:t>- Plant</w:t>
      </w:r>
      <w:r w:rsidR="00D2524F" w:rsidRPr="00075A18">
        <w:rPr>
          <w:i/>
          <w:sz w:val="22"/>
          <w:szCs w:val="22"/>
        </w:rPr>
        <w:t xml:space="preserve"> Growth and Development, Plant Production Management, Weeds, Insects</w:t>
      </w:r>
    </w:p>
    <w:p w14:paraId="0959E147" w14:textId="77777777" w:rsidR="00D2524F" w:rsidRPr="00075A18" w:rsidRDefault="003E08A6" w:rsidP="00D2524F">
      <w:pPr>
        <w:rPr>
          <w:sz w:val="22"/>
          <w:szCs w:val="22"/>
        </w:rPr>
      </w:pPr>
      <w:r w:rsidRPr="00075A18">
        <w:rPr>
          <w:sz w:val="22"/>
          <w:szCs w:val="22"/>
        </w:rPr>
        <w:t>3</w:t>
      </w:r>
      <w:r w:rsidR="00D2524F" w:rsidRPr="00075A18">
        <w:rPr>
          <w:sz w:val="22"/>
          <w:szCs w:val="22"/>
        </w:rPr>
        <w:t xml:space="preserve">.  </w:t>
      </w:r>
      <w:r w:rsidR="00D2524F" w:rsidRPr="00075A18">
        <w:rPr>
          <w:i/>
          <w:sz w:val="22"/>
          <w:szCs w:val="22"/>
        </w:rPr>
        <w:t>Corn and Soybean Field Guide</w:t>
      </w:r>
      <w:r w:rsidR="00D2524F" w:rsidRPr="00075A18">
        <w:rPr>
          <w:sz w:val="22"/>
          <w:szCs w:val="22"/>
        </w:rPr>
        <w:t>-Perdue Extension</w:t>
      </w:r>
    </w:p>
    <w:p w14:paraId="58240D60" w14:textId="77777777" w:rsidR="00D2524F" w:rsidRPr="00075A18" w:rsidRDefault="003E08A6" w:rsidP="00D2524F">
      <w:pPr>
        <w:rPr>
          <w:sz w:val="22"/>
          <w:szCs w:val="22"/>
        </w:rPr>
      </w:pPr>
      <w:r w:rsidRPr="00075A18">
        <w:rPr>
          <w:sz w:val="22"/>
          <w:szCs w:val="22"/>
        </w:rPr>
        <w:t>4</w:t>
      </w:r>
      <w:r w:rsidR="00D2524F" w:rsidRPr="00075A18">
        <w:rPr>
          <w:sz w:val="22"/>
          <w:szCs w:val="22"/>
        </w:rPr>
        <w:t xml:space="preserve">.  </w:t>
      </w:r>
      <w:proofErr w:type="spellStart"/>
      <w:r w:rsidR="00D2524F" w:rsidRPr="00075A18">
        <w:rPr>
          <w:sz w:val="22"/>
          <w:szCs w:val="22"/>
        </w:rPr>
        <w:t>Nasco</w:t>
      </w:r>
      <w:proofErr w:type="spellEnd"/>
      <w:r w:rsidR="00D2524F" w:rsidRPr="00075A18">
        <w:rPr>
          <w:sz w:val="22"/>
          <w:szCs w:val="22"/>
        </w:rPr>
        <w:t xml:space="preserve"> References</w:t>
      </w:r>
    </w:p>
    <w:p w14:paraId="7A21F8A2" w14:textId="77777777" w:rsidR="00D2524F" w:rsidRPr="00075A18" w:rsidRDefault="003E08A6" w:rsidP="00D2524F">
      <w:pPr>
        <w:rPr>
          <w:sz w:val="22"/>
          <w:szCs w:val="22"/>
        </w:rPr>
      </w:pPr>
      <w:r w:rsidRPr="00075A18">
        <w:rPr>
          <w:sz w:val="22"/>
          <w:szCs w:val="22"/>
        </w:rPr>
        <w:t>5</w:t>
      </w:r>
      <w:r w:rsidR="00D2524F" w:rsidRPr="00075A18">
        <w:rPr>
          <w:sz w:val="22"/>
          <w:szCs w:val="22"/>
        </w:rPr>
        <w:t xml:space="preserve">.  University of Illinois, College of Agriculture – </w:t>
      </w:r>
      <w:r w:rsidR="00D2524F" w:rsidRPr="00075A18">
        <w:rPr>
          <w:i/>
          <w:sz w:val="22"/>
          <w:szCs w:val="22"/>
        </w:rPr>
        <w:t>Crop Plant Booklet, Weed Plant Booklet, Field Scouting Manual</w:t>
      </w:r>
    </w:p>
    <w:p w14:paraId="044C5A1D" w14:textId="77777777" w:rsidR="00D2524F" w:rsidRPr="00075A18" w:rsidRDefault="003E08A6" w:rsidP="00D2524F">
      <w:pPr>
        <w:rPr>
          <w:i/>
          <w:sz w:val="22"/>
          <w:szCs w:val="22"/>
        </w:rPr>
      </w:pPr>
      <w:r w:rsidRPr="00075A18">
        <w:rPr>
          <w:i/>
          <w:sz w:val="22"/>
          <w:szCs w:val="22"/>
        </w:rPr>
        <w:t>6</w:t>
      </w:r>
      <w:r w:rsidR="00DA7390" w:rsidRPr="00075A18">
        <w:rPr>
          <w:i/>
          <w:sz w:val="22"/>
          <w:szCs w:val="22"/>
        </w:rPr>
        <w:t>. NCSU Forage Crop Evaluation</w:t>
      </w:r>
    </w:p>
    <w:p w14:paraId="0029B65F" w14:textId="77777777" w:rsidR="00DA7390" w:rsidRPr="00075A18" w:rsidRDefault="003E08A6" w:rsidP="00D2524F">
      <w:pPr>
        <w:rPr>
          <w:i/>
          <w:sz w:val="22"/>
          <w:szCs w:val="22"/>
        </w:rPr>
      </w:pPr>
      <w:r w:rsidRPr="00075A18">
        <w:rPr>
          <w:i/>
          <w:sz w:val="22"/>
          <w:szCs w:val="22"/>
        </w:rPr>
        <w:t>7</w:t>
      </w:r>
      <w:r w:rsidR="00DA7390" w:rsidRPr="00075A18">
        <w:rPr>
          <w:i/>
          <w:sz w:val="22"/>
          <w:szCs w:val="22"/>
        </w:rPr>
        <w:t xml:space="preserve">. </w:t>
      </w:r>
      <w:r w:rsidR="00DA2723" w:rsidRPr="00075A18">
        <w:rPr>
          <w:i/>
          <w:sz w:val="22"/>
          <w:szCs w:val="22"/>
        </w:rPr>
        <w:t xml:space="preserve">Missouri </w:t>
      </w:r>
      <w:r w:rsidR="00DA7390" w:rsidRPr="00075A18">
        <w:rPr>
          <w:i/>
          <w:sz w:val="22"/>
          <w:szCs w:val="22"/>
        </w:rPr>
        <w:t>Vegetable Crop Evaluation</w:t>
      </w:r>
    </w:p>
    <w:p w14:paraId="5B4617F4" w14:textId="77777777" w:rsidR="00D2524F" w:rsidRPr="00075A18" w:rsidRDefault="00D2524F" w:rsidP="00D2524F">
      <w:pPr>
        <w:rPr>
          <w:sz w:val="22"/>
          <w:szCs w:val="22"/>
        </w:rPr>
      </w:pPr>
    </w:p>
    <w:p w14:paraId="2B11C362" w14:textId="77777777" w:rsidR="003E08A6" w:rsidRPr="003E08A6" w:rsidRDefault="003E08A6" w:rsidP="003E08A6">
      <w:pPr>
        <w:rPr>
          <w:rFonts w:ascii="Bookman Old Style" w:hAnsi="Bookman Old Style"/>
          <w:sz w:val="22"/>
          <w:szCs w:val="22"/>
        </w:rPr>
      </w:pPr>
      <w:r w:rsidRPr="00075A18">
        <w:rPr>
          <w:b/>
          <w:sz w:val="22"/>
          <w:szCs w:val="22"/>
          <w:u w:val="single"/>
        </w:rPr>
        <w:t xml:space="preserve">FOR THE PURPOSE OF THE WRITTEN EXAM ONLY </w:t>
      </w:r>
      <w:r w:rsidR="00075A18">
        <w:rPr>
          <w:sz w:val="22"/>
          <w:szCs w:val="22"/>
        </w:rPr>
        <w:t xml:space="preserve">the </w:t>
      </w:r>
      <w:r w:rsidRPr="00075A18">
        <w:rPr>
          <w:sz w:val="22"/>
          <w:szCs w:val="22"/>
        </w:rPr>
        <w:t>North Carolina Agricultural Production I/II Outline and Test Bank Questions (Agronomy and Land Management Sections) will be used.</w:t>
      </w:r>
    </w:p>
    <w:p w14:paraId="6381635C" w14:textId="77777777" w:rsidR="00DA7390" w:rsidRPr="005171C1" w:rsidRDefault="00DA7390" w:rsidP="00D2524F">
      <w:pPr>
        <w:rPr>
          <w:rFonts w:ascii="Bookman Old Style" w:hAnsi="Bookman Old Style"/>
          <w:sz w:val="22"/>
          <w:szCs w:val="22"/>
        </w:rPr>
      </w:pPr>
    </w:p>
    <w:p w14:paraId="75CDBBAD" w14:textId="77777777" w:rsidR="00DA7390" w:rsidRPr="005171C1" w:rsidRDefault="00DA7390" w:rsidP="00D2524F">
      <w:pPr>
        <w:rPr>
          <w:rFonts w:ascii="Bookman Old Style" w:hAnsi="Bookman Old Style"/>
          <w:sz w:val="22"/>
          <w:szCs w:val="22"/>
        </w:rPr>
      </w:pPr>
    </w:p>
    <w:p w14:paraId="70A5D454" w14:textId="77777777" w:rsidR="00DA7390" w:rsidRPr="005171C1" w:rsidRDefault="00DA7390" w:rsidP="00D2524F">
      <w:pPr>
        <w:rPr>
          <w:rFonts w:ascii="Bookman Old Style" w:hAnsi="Bookman Old Style"/>
          <w:sz w:val="22"/>
          <w:szCs w:val="22"/>
        </w:rPr>
      </w:pPr>
    </w:p>
    <w:p w14:paraId="24CF9DB8" w14:textId="77777777" w:rsidR="00DA7390" w:rsidRPr="005171C1" w:rsidRDefault="00DA7390" w:rsidP="00D2524F">
      <w:pPr>
        <w:rPr>
          <w:rFonts w:ascii="Bookman Old Style" w:hAnsi="Bookman Old Style"/>
          <w:sz w:val="22"/>
          <w:szCs w:val="22"/>
        </w:rPr>
      </w:pPr>
    </w:p>
    <w:p w14:paraId="4BE2516B" w14:textId="77777777" w:rsidR="00DA7390" w:rsidRPr="005171C1" w:rsidRDefault="00DA7390" w:rsidP="00D2524F">
      <w:pPr>
        <w:rPr>
          <w:rFonts w:ascii="Bookman Old Style" w:hAnsi="Bookman Old Style"/>
          <w:sz w:val="22"/>
          <w:szCs w:val="22"/>
        </w:rPr>
      </w:pPr>
    </w:p>
    <w:p w14:paraId="445A4AD7" w14:textId="77777777" w:rsidR="00DA7390" w:rsidRPr="005171C1" w:rsidRDefault="00DA7390" w:rsidP="00D2524F">
      <w:pPr>
        <w:rPr>
          <w:rFonts w:ascii="Bookman Old Style" w:hAnsi="Bookman Old Style"/>
          <w:sz w:val="22"/>
          <w:szCs w:val="22"/>
        </w:rPr>
      </w:pPr>
    </w:p>
    <w:p w14:paraId="56F5F332" w14:textId="77777777" w:rsidR="00DA7390" w:rsidRPr="005171C1" w:rsidRDefault="00DA7390" w:rsidP="00D2524F">
      <w:pPr>
        <w:rPr>
          <w:rFonts w:ascii="Bookman Old Style" w:hAnsi="Bookman Old Style"/>
          <w:sz w:val="22"/>
          <w:szCs w:val="22"/>
        </w:rPr>
      </w:pPr>
    </w:p>
    <w:p w14:paraId="347F9DE1" w14:textId="77777777" w:rsidR="00DA7390" w:rsidRPr="005171C1" w:rsidRDefault="00DA7390" w:rsidP="00D2524F">
      <w:pPr>
        <w:rPr>
          <w:rFonts w:ascii="Bookman Old Style" w:hAnsi="Bookman Old Style"/>
          <w:sz w:val="22"/>
          <w:szCs w:val="22"/>
        </w:rPr>
      </w:pPr>
    </w:p>
    <w:p w14:paraId="1ED89CFA" w14:textId="77777777" w:rsidR="00DA7390" w:rsidRPr="005171C1" w:rsidRDefault="00DA7390" w:rsidP="00D2524F">
      <w:pPr>
        <w:rPr>
          <w:rFonts w:ascii="Bookman Old Style" w:hAnsi="Bookman Old Style"/>
          <w:sz w:val="22"/>
          <w:szCs w:val="22"/>
        </w:rPr>
      </w:pPr>
    </w:p>
    <w:p w14:paraId="770AED4C" w14:textId="77777777" w:rsidR="00DA7390" w:rsidRPr="005171C1" w:rsidRDefault="00DA7390" w:rsidP="00D2524F">
      <w:pPr>
        <w:rPr>
          <w:rFonts w:ascii="Bookman Old Style" w:hAnsi="Bookman Old Style"/>
          <w:sz w:val="22"/>
          <w:szCs w:val="22"/>
        </w:rPr>
      </w:pPr>
    </w:p>
    <w:p w14:paraId="793E6B93" w14:textId="77777777" w:rsidR="00DA7390" w:rsidRPr="005171C1" w:rsidRDefault="00075A18" w:rsidP="00DA7390">
      <w:pPr>
        <w:spacing w:line="259" w:lineRule="auto"/>
        <w:ind w:left="6480" w:firstLine="720"/>
        <w:rPr>
          <w:rFonts w:ascii="Century Schoolbook" w:eastAsiaTheme="minorHAnsi" w:hAnsi="Century Schoolbook" w:cstheme="minorBidi"/>
          <w:i/>
          <w:sz w:val="20"/>
        </w:rPr>
      </w:pPr>
      <w:r>
        <w:rPr>
          <w:rFonts w:ascii="Century Schoolbook" w:eastAsiaTheme="minorHAnsi" w:hAnsi="Century Schoolbook" w:cstheme="minorBidi"/>
          <w:i/>
          <w:sz w:val="20"/>
        </w:rPr>
        <w:lastRenderedPageBreak/>
        <w:t>C</w:t>
      </w:r>
      <w:r w:rsidR="00DA7390" w:rsidRPr="005171C1">
        <w:rPr>
          <w:rFonts w:ascii="Century Schoolbook" w:eastAsiaTheme="minorHAnsi" w:hAnsi="Century Schoolbook" w:cstheme="minorBidi"/>
          <w:i/>
          <w:sz w:val="20"/>
        </w:rPr>
        <w:t xml:space="preserve">hapter Guide to State FFA Activities </w:t>
      </w:r>
    </w:p>
    <w:p w14:paraId="6AB1E70D" w14:textId="77777777" w:rsidR="00DA7390" w:rsidRPr="005171C1" w:rsidRDefault="00DA7390" w:rsidP="00DA7390">
      <w:pPr>
        <w:spacing w:line="259" w:lineRule="auto"/>
        <w:rPr>
          <w:rFonts w:ascii="Century Schoolbook" w:eastAsiaTheme="minorHAnsi" w:hAnsi="Century Schoolbook" w:cstheme="minorBidi"/>
          <w:i/>
          <w:sz w:val="20"/>
        </w:rPr>
      </w:pP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t xml:space="preserve">                                  Proposed Revisions 2016</w:t>
      </w:r>
    </w:p>
    <w:p w14:paraId="45F9D948" w14:textId="77777777" w:rsidR="00DA7390" w:rsidRPr="005171C1" w:rsidRDefault="00DA7390" w:rsidP="00DA7390">
      <w:pPr>
        <w:spacing w:line="259" w:lineRule="auto"/>
        <w:jc w:val="center"/>
        <w:rPr>
          <w:rFonts w:ascii="Century Schoolbook" w:eastAsiaTheme="minorHAnsi" w:hAnsi="Century Schoolbook" w:cstheme="minorBidi"/>
          <w:b/>
          <w:sz w:val="20"/>
        </w:rPr>
      </w:pPr>
    </w:p>
    <w:p w14:paraId="1D1166CA" w14:textId="77777777" w:rsidR="00DA7390" w:rsidRPr="005171C1" w:rsidRDefault="00DA7390" w:rsidP="00DA7390">
      <w:pPr>
        <w:spacing w:line="259" w:lineRule="auto"/>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NORTH CAROLINA FFA ASSOCIATION</w:t>
      </w:r>
    </w:p>
    <w:p w14:paraId="3FA11FBC" w14:textId="77777777" w:rsidR="00DA7390" w:rsidRPr="005171C1" w:rsidRDefault="00DA7390" w:rsidP="00DA7390">
      <w:pPr>
        <w:spacing w:line="259" w:lineRule="auto"/>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AGRONOMY CDE: PLANT AND SEED LIST (250 Points)</w:t>
      </w:r>
    </w:p>
    <w:p w14:paraId="234B4CA9" w14:textId="77777777" w:rsidR="00DA7390" w:rsidRPr="005171C1" w:rsidRDefault="00DA7390" w:rsidP="00DA7390">
      <w:pPr>
        <w:spacing w:line="259" w:lineRule="auto"/>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w:t>
      </w:r>
      <w:r w:rsidRPr="005171C1">
        <w:rPr>
          <w:rFonts w:ascii="Century Schoolbook" w:eastAsiaTheme="minorHAnsi" w:hAnsi="Century Schoolbook" w:cstheme="minorBidi"/>
          <w:b/>
          <w:i/>
          <w:sz w:val="20"/>
        </w:rPr>
        <w:t>Weed and/or Crop: Plant and/or Seed may be used</w:t>
      </w:r>
      <w:r w:rsidRPr="005171C1">
        <w:rPr>
          <w:rFonts w:ascii="Century Schoolbook" w:eastAsiaTheme="minorHAnsi" w:hAnsi="Century Schoolbook" w:cstheme="minorBidi"/>
          <w:b/>
          <w:sz w:val="20"/>
        </w:rPr>
        <w:t>)</w:t>
      </w:r>
    </w:p>
    <w:tbl>
      <w:tblPr>
        <w:tblStyle w:val="TableGrid1"/>
        <w:tblW w:w="0" w:type="auto"/>
        <w:tblLook w:val="04A0" w:firstRow="1" w:lastRow="0" w:firstColumn="1" w:lastColumn="0" w:noHBand="0" w:noVBand="1"/>
      </w:tblPr>
      <w:tblGrid>
        <w:gridCol w:w="2515"/>
        <w:gridCol w:w="2790"/>
        <w:gridCol w:w="2700"/>
        <w:gridCol w:w="2700"/>
      </w:tblGrid>
      <w:tr w:rsidR="005171C1" w:rsidRPr="005171C1" w14:paraId="3754A703" w14:textId="77777777" w:rsidTr="00587B82">
        <w:tc>
          <w:tcPr>
            <w:tcW w:w="2515" w:type="dxa"/>
          </w:tcPr>
          <w:p w14:paraId="1AC8AF50" w14:textId="77777777" w:rsidR="00DA7390" w:rsidRPr="005171C1" w:rsidRDefault="00DA7390" w:rsidP="00DA7390">
            <w:pPr>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WEED PLANT</w:t>
            </w:r>
          </w:p>
        </w:tc>
        <w:tc>
          <w:tcPr>
            <w:tcW w:w="2790" w:type="dxa"/>
          </w:tcPr>
          <w:p w14:paraId="1FFA4138" w14:textId="77777777" w:rsidR="00DA7390" w:rsidRPr="005171C1" w:rsidRDefault="00DA7390" w:rsidP="00DA7390">
            <w:pPr>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WEED SEED</w:t>
            </w:r>
          </w:p>
        </w:tc>
        <w:tc>
          <w:tcPr>
            <w:tcW w:w="2700" w:type="dxa"/>
          </w:tcPr>
          <w:p w14:paraId="5EA4BAD0" w14:textId="77777777" w:rsidR="00DA7390" w:rsidRPr="005171C1" w:rsidRDefault="00DA7390" w:rsidP="00DA7390">
            <w:pPr>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CROP PLANT</w:t>
            </w:r>
          </w:p>
        </w:tc>
        <w:tc>
          <w:tcPr>
            <w:tcW w:w="2700" w:type="dxa"/>
          </w:tcPr>
          <w:p w14:paraId="709FA39D" w14:textId="77777777" w:rsidR="00DA7390" w:rsidRPr="005171C1" w:rsidRDefault="00DA7390" w:rsidP="00DA7390">
            <w:pPr>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CROP SEED</w:t>
            </w:r>
          </w:p>
        </w:tc>
      </w:tr>
      <w:tr w:rsidR="00DA7390" w:rsidRPr="005171C1" w14:paraId="2186F6B1" w14:textId="77777777" w:rsidTr="00587B82">
        <w:tc>
          <w:tcPr>
            <w:tcW w:w="2515" w:type="dxa"/>
          </w:tcPr>
          <w:p w14:paraId="4597E3FF"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Barnyard Grass</w:t>
            </w:r>
          </w:p>
          <w:p w14:paraId="6F129988"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Black Nightshade</w:t>
            </w:r>
          </w:p>
          <w:p w14:paraId="3798E5D3"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Broadleaf Plantain</w:t>
            </w:r>
          </w:p>
          <w:p w14:paraId="7FB5AD62"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Buckhorn Plantain</w:t>
            </w:r>
          </w:p>
          <w:p w14:paraId="77C991B8"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Bull Thistle</w:t>
            </w:r>
          </w:p>
          <w:p w14:paraId="0AE8294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Canada Thistle</w:t>
            </w:r>
          </w:p>
          <w:p w14:paraId="0784056D"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Cheat</w:t>
            </w:r>
          </w:p>
          <w:p w14:paraId="6ED0D367"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Cocklebur</w:t>
            </w:r>
          </w:p>
          <w:p w14:paraId="5C4B081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Chickweed</w:t>
            </w:r>
          </w:p>
          <w:p w14:paraId="4581FC99"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Common </w:t>
            </w:r>
            <w:proofErr w:type="spellStart"/>
            <w:r w:rsidRPr="005171C1">
              <w:rPr>
                <w:rFonts w:ascii="Arial Narrow" w:eastAsiaTheme="minorHAnsi" w:hAnsi="Arial Narrow" w:cstheme="minorBidi"/>
                <w:sz w:val="20"/>
              </w:rPr>
              <w:t>Lambsquarter</w:t>
            </w:r>
            <w:proofErr w:type="spellEnd"/>
          </w:p>
          <w:p w14:paraId="26C453CC"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Mallow</w:t>
            </w:r>
          </w:p>
          <w:p w14:paraId="54CF8742"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Milkweed</w:t>
            </w:r>
          </w:p>
          <w:p w14:paraId="3884DA20"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Mullein</w:t>
            </w:r>
          </w:p>
          <w:p w14:paraId="5BB0CDB9"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Purslane</w:t>
            </w:r>
          </w:p>
          <w:p w14:paraId="28D112B7"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Ragweed</w:t>
            </w:r>
          </w:p>
          <w:p w14:paraId="77C7CE8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Sunflower</w:t>
            </w:r>
          </w:p>
          <w:p w14:paraId="474AAE91"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Crabgrass</w:t>
            </w:r>
          </w:p>
          <w:p w14:paraId="1717BA09"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Crown Vetch</w:t>
            </w:r>
          </w:p>
          <w:p w14:paraId="0448981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Curly Dock</w:t>
            </w:r>
          </w:p>
          <w:p w14:paraId="6FFF0291"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Dandelion</w:t>
            </w:r>
          </w:p>
          <w:p w14:paraId="25126392"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Dog Fennel</w:t>
            </w:r>
          </w:p>
          <w:p w14:paraId="4D82AB49"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Field Bindweed</w:t>
            </w:r>
          </w:p>
          <w:p w14:paraId="28F1E1CB"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Field Dodder</w:t>
            </w:r>
          </w:p>
          <w:p w14:paraId="626FED27"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Field Pennycress</w:t>
            </w:r>
          </w:p>
          <w:p w14:paraId="7AE9EB26"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Field Sandbur</w:t>
            </w:r>
          </w:p>
          <w:p w14:paraId="7AEF05EA"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Foxtail </w:t>
            </w:r>
          </w:p>
          <w:p w14:paraId="3EC2DE9D"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Ground Cherry</w:t>
            </w:r>
          </w:p>
          <w:p w14:paraId="54E30992"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Horsenettle</w:t>
            </w:r>
            <w:proofErr w:type="spellEnd"/>
          </w:p>
          <w:p w14:paraId="24F30C6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Horseweed (</w:t>
            </w:r>
            <w:proofErr w:type="spellStart"/>
            <w:r w:rsidRPr="005171C1">
              <w:rPr>
                <w:rFonts w:ascii="Arial Narrow" w:eastAsiaTheme="minorHAnsi" w:hAnsi="Arial Narrow" w:cstheme="minorBidi"/>
                <w:i/>
                <w:sz w:val="20"/>
              </w:rPr>
              <w:t>Marestail</w:t>
            </w:r>
            <w:proofErr w:type="spellEnd"/>
            <w:r w:rsidRPr="005171C1">
              <w:rPr>
                <w:rFonts w:ascii="Arial Narrow" w:eastAsiaTheme="minorHAnsi" w:hAnsi="Arial Narrow" w:cstheme="minorBidi"/>
                <w:i/>
                <w:sz w:val="20"/>
              </w:rPr>
              <w:t>)</w:t>
            </w:r>
          </w:p>
          <w:p w14:paraId="1B2F36D1"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Johnsongrass</w:t>
            </w:r>
            <w:proofErr w:type="spellEnd"/>
          </w:p>
          <w:p w14:paraId="7D56A54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Jimsonweed</w:t>
            </w:r>
          </w:p>
          <w:p w14:paraId="000F54DC" w14:textId="77777777" w:rsidR="00DA7390" w:rsidRPr="005171C1" w:rsidRDefault="00DA7390" w:rsidP="00DA7390">
            <w:pPr>
              <w:tabs>
                <w:tab w:val="left" w:pos="315"/>
              </w:tabs>
              <w:rPr>
                <w:rFonts w:ascii="Arial Narrow" w:eastAsiaTheme="minorHAnsi" w:hAnsi="Arial Narrow" w:cstheme="minorBidi"/>
                <w: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Kochia</w:t>
            </w:r>
          </w:p>
          <w:p w14:paraId="67373B16" w14:textId="77777777" w:rsidR="00DA7390" w:rsidRPr="005171C1" w:rsidRDefault="00DA7390" w:rsidP="00DA7390">
            <w:pPr>
              <w:tabs>
                <w:tab w:val="left" w:pos="315"/>
              </w:tabs>
              <w:rPr>
                <w:rFonts w:ascii="Arial Narrow" w:eastAsiaTheme="minorHAnsi" w:hAnsi="Arial Narrow" w:cstheme="minorBidi"/>
                <w: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Kudzu</w:t>
            </w:r>
          </w:p>
          <w:p w14:paraId="4CE2998D"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Morning Glory</w:t>
            </w:r>
          </w:p>
          <w:p w14:paraId="2C29A68B"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Nutsedge</w:t>
            </w:r>
            <w:proofErr w:type="spellEnd"/>
            <w:r w:rsidRPr="005171C1">
              <w:rPr>
                <w:rFonts w:ascii="Arial Narrow" w:eastAsiaTheme="minorHAnsi" w:hAnsi="Arial Narrow" w:cstheme="minorBidi"/>
                <w:sz w:val="20"/>
              </w:rPr>
              <w:t xml:space="preserve"> (Yellow)</w:t>
            </w:r>
          </w:p>
          <w:p w14:paraId="54E6E0B0"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Primrose</w:t>
            </w:r>
          </w:p>
          <w:p w14:paraId="384690A3"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Prostate Knotweed</w:t>
            </w:r>
          </w:p>
          <w:p w14:paraId="062788BF" w14:textId="77777777" w:rsidR="00DA7390" w:rsidRPr="005171C1" w:rsidRDefault="00DA7390" w:rsidP="00DA7390">
            <w:pPr>
              <w:tabs>
                <w:tab w:val="left" w:pos="315"/>
              </w:tabs>
              <w:rPr>
                <w:rFonts w:ascii="Arial Narrow" w:eastAsiaTheme="minorHAnsi" w:hAnsi="Arial Narrow" w:cstheme="minorBidi"/>
                <w: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Prostate Spurge</w:t>
            </w:r>
          </w:p>
          <w:p w14:paraId="35B5BE76"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Puncturevine</w:t>
            </w:r>
            <w:proofErr w:type="spellEnd"/>
          </w:p>
          <w:p w14:paraId="18587BC1"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Redroot Pigweed</w:t>
            </w:r>
          </w:p>
          <w:p w14:paraId="15904826"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Shepardspurse</w:t>
            </w:r>
            <w:proofErr w:type="spellEnd"/>
          </w:p>
          <w:p w14:paraId="5B2C93A6" w14:textId="77777777" w:rsidR="00DA7390" w:rsidRPr="005171C1" w:rsidRDefault="00DA7390" w:rsidP="00DA7390">
            <w:pPr>
              <w:tabs>
                <w:tab w:val="left" w:pos="315"/>
              </w:tabs>
              <w:rPr>
                <w:rFonts w:ascii="Arial Narrow" w:eastAsiaTheme="minorHAnsi" w:hAnsi="Arial Narrow" w:cstheme="minorBidi"/>
                <w: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i/>
                <w:sz w:val="20"/>
              </w:rPr>
              <w:t>Sicklepod</w:t>
            </w:r>
            <w:proofErr w:type="spellEnd"/>
          </w:p>
          <w:p w14:paraId="582929D6"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Smartweed</w:t>
            </w:r>
          </w:p>
          <w:p w14:paraId="3E36CB1D"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Sowthistle</w:t>
            </w:r>
            <w:proofErr w:type="spellEnd"/>
          </w:p>
          <w:p w14:paraId="571ADF3E"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Wild Carrot</w:t>
            </w:r>
          </w:p>
          <w:p w14:paraId="3CF320D8"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Wild Mustard</w:t>
            </w:r>
          </w:p>
          <w:p w14:paraId="563FD7B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Wild Oats</w:t>
            </w:r>
          </w:p>
          <w:p w14:paraId="6A432167"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Wild Onion/Garlic</w:t>
            </w:r>
          </w:p>
          <w:p w14:paraId="2C6566C7" w14:textId="77777777" w:rsidR="00DA7390" w:rsidRPr="005171C1" w:rsidRDefault="00DA7390" w:rsidP="00DA7390">
            <w:pPr>
              <w:tabs>
                <w:tab w:val="left" w:pos="315"/>
              </w:tabs>
              <w:rPr>
                <w:rFonts w:ascii="Arial Narrow" w:eastAsiaTheme="minorHAnsi" w:hAnsi="Arial Narrow" w:cstheme="minorBidi"/>
                <w:sz w:val="20"/>
              </w:rPr>
            </w:pPr>
          </w:p>
        </w:tc>
        <w:tc>
          <w:tcPr>
            <w:tcW w:w="2790" w:type="dxa"/>
          </w:tcPr>
          <w:p w14:paraId="4924AB85"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Barnyard Grass</w:t>
            </w:r>
          </w:p>
          <w:p w14:paraId="1ED4F53F"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Black Nightshade</w:t>
            </w:r>
          </w:p>
          <w:p w14:paraId="6AD122E3"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Broadleaf Plantain</w:t>
            </w:r>
          </w:p>
          <w:p w14:paraId="743456B9"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Bull Thistle</w:t>
            </w:r>
          </w:p>
          <w:p w14:paraId="16EFE594"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Buckhorn Plantain</w:t>
            </w:r>
          </w:p>
          <w:p w14:paraId="0C4727AD"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Canada Thistle</w:t>
            </w:r>
          </w:p>
          <w:p w14:paraId="20C9C136"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Cheat</w:t>
            </w:r>
          </w:p>
          <w:p w14:paraId="7705F248"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Cocklebur</w:t>
            </w:r>
          </w:p>
          <w:p w14:paraId="3A2CA0CE"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Chickweed</w:t>
            </w:r>
          </w:p>
          <w:p w14:paraId="5D21C0FF"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Common </w:t>
            </w:r>
            <w:proofErr w:type="spellStart"/>
            <w:r w:rsidRPr="005171C1">
              <w:rPr>
                <w:rFonts w:ascii="Arial Narrow" w:eastAsiaTheme="minorHAnsi" w:hAnsi="Arial Narrow" w:cstheme="minorBidi"/>
                <w:sz w:val="20"/>
              </w:rPr>
              <w:t>Lambsquarter</w:t>
            </w:r>
            <w:proofErr w:type="spellEnd"/>
          </w:p>
          <w:p w14:paraId="72F5DF62"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Mallow</w:t>
            </w:r>
          </w:p>
          <w:p w14:paraId="5D87B041"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Milkweed</w:t>
            </w:r>
          </w:p>
          <w:p w14:paraId="39819EFB"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Mullein</w:t>
            </w:r>
          </w:p>
          <w:p w14:paraId="3CBCD634"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Purslane</w:t>
            </w:r>
          </w:p>
          <w:p w14:paraId="33726C9F"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Ragweed</w:t>
            </w:r>
          </w:p>
          <w:p w14:paraId="47BDE089"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Common Sunflower</w:t>
            </w:r>
          </w:p>
          <w:p w14:paraId="5A5BBA44"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Crabgrass</w:t>
            </w:r>
          </w:p>
          <w:p w14:paraId="0C059C0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Crown Vetch</w:t>
            </w:r>
          </w:p>
          <w:p w14:paraId="4E3F3313"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Curly Dock</w:t>
            </w:r>
          </w:p>
          <w:p w14:paraId="69972FC6"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Dandelion</w:t>
            </w:r>
          </w:p>
          <w:p w14:paraId="6810B0E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Field Bindweed</w:t>
            </w:r>
          </w:p>
          <w:p w14:paraId="635F2598"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Field Dodder</w:t>
            </w:r>
          </w:p>
          <w:p w14:paraId="54322158"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Field Pennycress</w:t>
            </w:r>
          </w:p>
          <w:p w14:paraId="223600BE"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Field Sandbur</w:t>
            </w:r>
          </w:p>
          <w:p w14:paraId="0CC72F5A"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Foxtail </w:t>
            </w:r>
          </w:p>
          <w:p w14:paraId="50703742"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Ground Cherry</w:t>
            </w:r>
          </w:p>
          <w:p w14:paraId="7C04B537"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Horsenettle</w:t>
            </w:r>
            <w:proofErr w:type="spellEnd"/>
          </w:p>
          <w:p w14:paraId="5BA901CE"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Johnsongrass</w:t>
            </w:r>
            <w:proofErr w:type="spellEnd"/>
          </w:p>
          <w:p w14:paraId="7DB71B5E"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Jimsonweed</w:t>
            </w:r>
          </w:p>
          <w:p w14:paraId="74A1D5B0"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Leafy Spurge</w:t>
            </w:r>
          </w:p>
          <w:p w14:paraId="7F8FBA8B"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Kochia</w:t>
            </w:r>
          </w:p>
          <w:p w14:paraId="47F45F3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Morning Glory</w:t>
            </w:r>
          </w:p>
          <w:p w14:paraId="04F53FB6"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Nutsedge</w:t>
            </w:r>
            <w:proofErr w:type="spellEnd"/>
            <w:r w:rsidRPr="005171C1">
              <w:rPr>
                <w:rFonts w:ascii="Arial Narrow" w:eastAsiaTheme="minorHAnsi" w:hAnsi="Arial Narrow" w:cstheme="minorBidi"/>
                <w:sz w:val="20"/>
              </w:rPr>
              <w:t xml:space="preserve"> (Yellow)</w:t>
            </w:r>
          </w:p>
          <w:p w14:paraId="4F99D938"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Prostate Knotweed</w:t>
            </w:r>
          </w:p>
          <w:p w14:paraId="5C2F2AB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Puncturevine</w:t>
            </w:r>
            <w:proofErr w:type="spellEnd"/>
          </w:p>
          <w:p w14:paraId="18865B24"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Redroot Pigweed</w:t>
            </w:r>
          </w:p>
          <w:p w14:paraId="75633171"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Shepardspurse</w:t>
            </w:r>
            <w:proofErr w:type="spellEnd"/>
          </w:p>
          <w:p w14:paraId="796CB32F" w14:textId="77777777" w:rsidR="00DA7390" w:rsidRPr="005171C1" w:rsidRDefault="00DA7390" w:rsidP="00DA7390">
            <w:pPr>
              <w:tabs>
                <w:tab w:val="left" w:pos="315"/>
              </w:tabs>
              <w:rPr>
                <w:rFonts w:ascii="Arial Narrow" w:eastAsiaTheme="minorHAnsi" w:hAnsi="Arial Narrow" w:cstheme="minorBidi"/>
                <w: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i/>
                <w:sz w:val="20"/>
              </w:rPr>
              <w:t>Sicklepod</w:t>
            </w:r>
            <w:proofErr w:type="spellEnd"/>
          </w:p>
          <w:p w14:paraId="5A230B1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Smartweed</w:t>
            </w:r>
          </w:p>
          <w:p w14:paraId="0D6D0BF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Sowthistle</w:t>
            </w:r>
            <w:proofErr w:type="spellEnd"/>
          </w:p>
          <w:p w14:paraId="2B707BFD"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Tansy Mustard</w:t>
            </w:r>
          </w:p>
          <w:p w14:paraId="1551656A"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Wild Carrot</w:t>
            </w:r>
          </w:p>
          <w:p w14:paraId="6EAC5870"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Wild Mustard</w:t>
            </w:r>
          </w:p>
          <w:p w14:paraId="64C9C515" w14:textId="77777777" w:rsidR="00DA7390" w:rsidRPr="005171C1" w:rsidRDefault="00DA7390" w:rsidP="00DA7390">
            <w:pPr>
              <w:tabs>
                <w:tab w:val="left" w:pos="315"/>
              </w:tabs>
              <w:rPr>
                <w:rFonts w:ascii="Arial Narrow" w:eastAsiaTheme="minorHAnsi" w:hAnsi="Arial Narrow" w:cstheme="minorBidi"/>
                <w:sz w:val="20"/>
              </w:rPr>
            </w:pPr>
            <w:r w:rsidRPr="005171C1">
              <w:rPr>
                <w:rFonts w:ascii="Arial Narrow" w:eastAsiaTheme="minorHAnsi" w:hAnsi="Arial Narrow" w:cstheme="minorBidi"/>
                <w:sz w:val="20"/>
              </w:rPr>
              <w:t>____ Wild Onion/Garlic</w:t>
            </w:r>
          </w:p>
          <w:p w14:paraId="2B9AB556" w14:textId="77777777" w:rsidR="00DA7390" w:rsidRPr="005171C1" w:rsidRDefault="00DA7390" w:rsidP="00DA7390">
            <w:pPr>
              <w:rPr>
                <w:rFonts w:ascii="Arial Narrow" w:eastAsiaTheme="minorHAnsi" w:hAnsi="Arial Narrow" w:cstheme="minorBidi"/>
                <w:b/>
                <w:sz w:val="20"/>
              </w:rPr>
            </w:pPr>
          </w:p>
          <w:p w14:paraId="692B5DA3" w14:textId="77777777" w:rsidR="00DA7390" w:rsidRPr="005171C1" w:rsidRDefault="00DA7390" w:rsidP="00DA7390">
            <w:pPr>
              <w:rPr>
                <w:rFonts w:ascii="Arial Narrow" w:eastAsiaTheme="minorHAnsi" w:hAnsi="Arial Narrow" w:cstheme="minorBidi"/>
                <w:b/>
                <w:sz w:val="20"/>
              </w:rPr>
            </w:pPr>
          </w:p>
          <w:p w14:paraId="3FB4154D" w14:textId="77777777" w:rsidR="00DA7390" w:rsidRPr="005171C1" w:rsidRDefault="00DA7390" w:rsidP="00DA7390">
            <w:pPr>
              <w:rPr>
                <w:rFonts w:ascii="Arial Narrow" w:eastAsiaTheme="minorHAnsi" w:hAnsi="Arial Narrow" w:cstheme="minorBidi"/>
                <w:b/>
                <w:sz w:val="20"/>
              </w:rPr>
            </w:pPr>
          </w:p>
          <w:p w14:paraId="7AA1F1B4" w14:textId="77777777" w:rsidR="00DA7390" w:rsidRPr="005171C1" w:rsidRDefault="00DA7390" w:rsidP="00DA7390">
            <w:pPr>
              <w:rPr>
                <w:rFonts w:ascii="Arial Narrow" w:eastAsiaTheme="minorHAnsi" w:hAnsi="Arial Narrow" w:cstheme="minorBidi"/>
                <w:sz w:val="20"/>
              </w:rPr>
            </w:pPr>
          </w:p>
          <w:p w14:paraId="31C27237" w14:textId="77777777" w:rsidR="00DA7390" w:rsidRPr="005171C1" w:rsidRDefault="00DA7390" w:rsidP="00DA7390">
            <w:pPr>
              <w:rPr>
                <w:rFonts w:ascii="Arial Narrow" w:eastAsiaTheme="minorHAnsi" w:hAnsi="Arial Narrow" w:cstheme="minorBidi"/>
                <w:sz w:val="20"/>
              </w:rPr>
            </w:pPr>
          </w:p>
          <w:p w14:paraId="0BA46A25" w14:textId="77777777" w:rsidR="00DA7390" w:rsidRPr="005171C1" w:rsidRDefault="00DA7390" w:rsidP="00DA7390">
            <w:pPr>
              <w:rPr>
                <w:rFonts w:ascii="Arial Narrow" w:eastAsiaTheme="minorHAnsi" w:hAnsi="Arial Narrow" w:cstheme="minorBidi"/>
                <w:sz w:val="20"/>
              </w:rPr>
            </w:pPr>
          </w:p>
        </w:tc>
        <w:tc>
          <w:tcPr>
            <w:tcW w:w="2700" w:type="dxa"/>
          </w:tcPr>
          <w:p w14:paraId="3D88CFD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b/>
                <w:sz w:val="20"/>
              </w:rPr>
              <w:t xml:space="preserve">____ </w:t>
            </w:r>
            <w:r w:rsidRPr="005171C1">
              <w:rPr>
                <w:rFonts w:ascii="Arial Narrow" w:eastAsiaTheme="minorHAnsi" w:hAnsi="Arial Narrow" w:cstheme="minorBidi"/>
                <w:sz w:val="20"/>
              </w:rPr>
              <w:t>Alfalfa</w:t>
            </w:r>
          </w:p>
          <w:p w14:paraId="4499CF4F"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Barley</w:t>
            </w:r>
          </w:p>
          <w:p w14:paraId="5BB2D4A0"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Bean (Dry)</w:t>
            </w:r>
          </w:p>
          <w:p w14:paraId="7693F08A"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Bermuda grass</w:t>
            </w:r>
          </w:p>
          <w:p w14:paraId="247FC5FC"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Broccoli</w:t>
            </w:r>
          </w:p>
          <w:p w14:paraId="54DB2518"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Cabbage</w:t>
            </w:r>
          </w:p>
          <w:p w14:paraId="762AEDAC"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Canola</w:t>
            </w:r>
          </w:p>
          <w:p w14:paraId="67ECC529"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Cantaloupe</w:t>
            </w:r>
          </w:p>
          <w:p w14:paraId="0154A278"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Cauliflower</w:t>
            </w:r>
          </w:p>
          <w:p w14:paraId="26E990A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Chili Pepper</w:t>
            </w:r>
          </w:p>
          <w:p w14:paraId="695E9C26" w14:textId="77777777" w:rsidR="00DA7390" w:rsidRPr="005171C1" w:rsidRDefault="00DA7390" w:rsidP="00DA7390">
            <w:pPr>
              <w:rPr>
                <w:rFonts w:ascii="Arial Narrow" w:eastAsiaTheme="minorHAnsi" w:hAnsi="Arial Narrow" w:cstheme="minorBidi"/>
                <w: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Corn</w:t>
            </w:r>
          </w:p>
          <w:p w14:paraId="6D994876"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Cotton</w:t>
            </w:r>
          </w:p>
          <w:p w14:paraId="2C7DD98B"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Cucumber</w:t>
            </w:r>
          </w:p>
          <w:p w14:paraId="730F7AF1"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Kentucky Bluegrass</w:t>
            </w:r>
          </w:p>
          <w:p w14:paraId="33EC5A66"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Lettuce</w:t>
            </w:r>
          </w:p>
          <w:p w14:paraId="0D54D5CC"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Oats</w:t>
            </w:r>
          </w:p>
          <w:p w14:paraId="0A9AA551"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Onion</w:t>
            </w:r>
          </w:p>
          <w:p w14:paraId="69C4BC5C"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Orchard grass</w:t>
            </w:r>
          </w:p>
          <w:p w14:paraId="3B7B0E82"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Peanuts</w:t>
            </w:r>
          </w:p>
          <w:p w14:paraId="7AE8591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Peas</w:t>
            </w:r>
          </w:p>
          <w:p w14:paraId="3EAE5BE3" w14:textId="77777777" w:rsidR="00DA7390" w:rsidRPr="005171C1" w:rsidRDefault="00DA7390" w:rsidP="00DA7390">
            <w:pPr>
              <w:rPr>
                <w:rFonts w:ascii="Arial Narrow" w:eastAsiaTheme="minorHAnsi" w:hAnsi="Arial Narrow" w:cstheme="minorBidi"/>
                <w: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Potato</w:t>
            </w:r>
          </w:p>
          <w:p w14:paraId="4207E49D"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Rape</w:t>
            </w:r>
          </w:p>
          <w:p w14:paraId="43DA2A02"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Red Clover</w:t>
            </w:r>
          </w:p>
          <w:p w14:paraId="238A79CD"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Rice</w:t>
            </w:r>
          </w:p>
          <w:p w14:paraId="126F769B"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Rye (Grain)</w:t>
            </w:r>
          </w:p>
          <w:p w14:paraId="5925D693"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Ryegrass</w:t>
            </w:r>
          </w:p>
          <w:p w14:paraId="1BA59D12"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Safflower</w:t>
            </w:r>
          </w:p>
          <w:p w14:paraId="3B8782F2"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Sorghum</w:t>
            </w:r>
          </w:p>
          <w:p w14:paraId="58B75BB9"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Soybeans</w:t>
            </w:r>
          </w:p>
          <w:p w14:paraId="0D46B1EF" w14:textId="77777777" w:rsidR="00DA7390" w:rsidRPr="005171C1" w:rsidRDefault="00DA7390" w:rsidP="00DA7390">
            <w:pPr>
              <w:rPr>
                <w:rFonts w:ascii="Arial Narrow" w:eastAsiaTheme="minorHAnsi" w:hAnsi="Arial Narrow" w:cstheme="minorBidi"/>
                <w: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Spinach</w:t>
            </w:r>
          </w:p>
          <w:p w14:paraId="6C24DC9D"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Squash</w:t>
            </w:r>
          </w:p>
          <w:p w14:paraId="5D30551D"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Strawberry</w:t>
            </w:r>
          </w:p>
          <w:p w14:paraId="223E30E6"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Sudangrass</w:t>
            </w:r>
            <w:proofErr w:type="spellEnd"/>
          </w:p>
          <w:p w14:paraId="46E6A898"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Sugar Beets</w:t>
            </w:r>
          </w:p>
          <w:p w14:paraId="19DE9C2C"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Sunflower</w:t>
            </w:r>
          </w:p>
          <w:p w14:paraId="0C1A0C5E"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Sweet Potato</w:t>
            </w:r>
          </w:p>
          <w:p w14:paraId="5E593775"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Sweet Clover</w:t>
            </w:r>
          </w:p>
          <w:p w14:paraId="1FB15E05"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Tall Fescue</w:t>
            </w:r>
          </w:p>
          <w:p w14:paraId="7270A979"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Timothy</w:t>
            </w:r>
          </w:p>
          <w:p w14:paraId="672287FB"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Tobacco</w:t>
            </w:r>
          </w:p>
          <w:p w14:paraId="32C7A04B"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Tomato</w:t>
            </w:r>
          </w:p>
          <w:p w14:paraId="2F5D3D9B"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Watermelon</w:t>
            </w:r>
          </w:p>
          <w:p w14:paraId="27112D6A"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Wheat</w:t>
            </w:r>
          </w:p>
          <w:p w14:paraId="590807A2"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White Clover</w:t>
            </w:r>
          </w:p>
          <w:p w14:paraId="2419C0AC" w14:textId="77777777" w:rsidR="00DA7390" w:rsidRPr="005171C1" w:rsidRDefault="00DA7390" w:rsidP="00DA7390">
            <w:pPr>
              <w:rPr>
                <w:rFonts w:ascii="Arial Narrow" w:eastAsiaTheme="minorHAnsi" w:hAnsi="Arial Narrow" w:cstheme="minorBidi"/>
                <w:sz w:val="20"/>
              </w:rPr>
            </w:pPr>
          </w:p>
          <w:p w14:paraId="0B0152C4" w14:textId="77777777" w:rsidR="00DA7390" w:rsidRPr="005171C1" w:rsidRDefault="00DA7390" w:rsidP="00DA7390">
            <w:pPr>
              <w:rPr>
                <w:rFonts w:ascii="Arial Narrow" w:eastAsiaTheme="minorHAnsi" w:hAnsi="Arial Narrow" w:cstheme="minorBidi"/>
                <w:sz w:val="20"/>
              </w:rPr>
            </w:pPr>
          </w:p>
        </w:tc>
        <w:tc>
          <w:tcPr>
            <w:tcW w:w="2700" w:type="dxa"/>
          </w:tcPr>
          <w:p w14:paraId="4CD0D93B"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b/>
                <w:sz w:val="20"/>
              </w:rPr>
              <w:t xml:space="preserve">____ </w:t>
            </w:r>
            <w:r w:rsidRPr="005171C1">
              <w:rPr>
                <w:rFonts w:ascii="Arial Narrow" w:eastAsiaTheme="minorHAnsi" w:hAnsi="Arial Narrow" w:cstheme="minorBidi"/>
                <w:sz w:val="20"/>
              </w:rPr>
              <w:t>Alfalfa</w:t>
            </w:r>
          </w:p>
          <w:p w14:paraId="032A96D6"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Barley</w:t>
            </w:r>
          </w:p>
          <w:p w14:paraId="13E94086"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Bermuda grass</w:t>
            </w:r>
          </w:p>
          <w:p w14:paraId="765D11AC"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Canola</w:t>
            </w:r>
          </w:p>
          <w:p w14:paraId="6B7BDEC8"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Cantaloupe</w:t>
            </w:r>
          </w:p>
          <w:p w14:paraId="0A1E7CB2"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Chili Pepper</w:t>
            </w:r>
          </w:p>
          <w:p w14:paraId="4EA26AA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Cotton</w:t>
            </w:r>
          </w:p>
          <w:p w14:paraId="47E1F556"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Cucumber</w:t>
            </w:r>
          </w:p>
          <w:p w14:paraId="428DC35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Dent Corn</w:t>
            </w:r>
          </w:p>
          <w:p w14:paraId="538B343F"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Durum Wheat</w:t>
            </w:r>
          </w:p>
          <w:p w14:paraId="1E6040B6"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Flax</w:t>
            </w:r>
          </w:p>
          <w:p w14:paraId="6D9F483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Kentucky Bluegrass</w:t>
            </w:r>
          </w:p>
          <w:p w14:paraId="12A1D4AD"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Lettuce</w:t>
            </w:r>
          </w:p>
          <w:p w14:paraId="6568A5F8"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Lima Bean</w:t>
            </w:r>
          </w:p>
          <w:p w14:paraId="7AB412FA"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Oats</w:t>
            </w:r>
          </w:p>
          <w:p w14:paraId="6948F2A2"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Onion</w:t>
            </w:r>
          </w:p>
          <w:p w14:paraId="2E912DC2"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Orchard grass</w:t>
            </w:r>
          </w:p>
          <w:p w14:paraId="12953D7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Peanuts</w:t>
            </w:r>
          </w:p>
          <w:p w14:paraId="026333AE"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Peas</w:t>
            </w:r>
          </w:p>
          <w:p w14:paraId="32C257F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Pinto Bean</w:t>
            </w:r>
          </w:p>
          <w:p w14:paraId="64B4F8E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Pop Corn</w:t>
            </w:r>
          </w:p>
          <w:p w14:paraId="0DBD3E17"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Red Bean</w:t>
            </w:r>
          </w:p>
          <w:p w14:paraId="3003A41D"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Red Wheat</w:t>
            </w:r>
          </w:p>
          <w:p w14:paraId="16BBC960"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Rice</w:t>
            </w:r>
          </w:p>
          <w:p w14:paraId="3D291D60"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Rye (Grain)</w:t>
            </w:r>
          </w:p>
          <w:p w14:paraId="6D58B9DF"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Safflower</w:t>
            </w:r>
          </w:p>
          <w:p w14:paraId="7FDFA395"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Sorghum</w:t>
            </w:r>
          </w:p>
          <w:p w14:paraId="419389D5"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Soybeans</w:t>
            </w:r>
          </w:p>
          <w:p w14:paraId="541B9036" w14:textId="77777777" w:rsidR="00DA7390" w:rsidRPr="005171C1" w:rsidRDefault="00DA7390" w:rsidP="00DA7390">
            <w:pPr>
              <w:rPr>
                <w:rFonts w:ascii="Arial Narrow" w:eastAsiaTheme="minorHAnsi" w:hAnsi="Arial Narrow" w:cstheme="minorBidi"/>
                <w:i/>
                <w:sz w:val="20"/>
              </w:rPr>
            </w:pPr>
            <w:r w:rsidRPr="005171C1">
              <w:rPr>
                <w:rFonts w:ascii="Arial Narrow" w:eastAsiaTheme="minorHAnsi" w:hAnsi="Arial Narrow" w:cstheme="minorBidi"/>
                <w:sz w:val="20"/>
              </w:rPr>
              <w:t xml:space="preserve">____ </w:t>
            </w:r>
            <w:r w:rsidRPr="005171C1">
              <w:rPr>
                <w:rFonts w:ascii="Arial Narrow" w:eastAsiaTheme="minorHAnsi" w:hAnsi="Arial Narrow" w:cstheme="minorBidi"/>
                <w:i/>
                <w:sz w:val="20"/>
              </w:rPr>
              <w:t>Spinach</w:t>
            </w:r>
          </w:p>
          <w:p w14:paraId="40784DAB"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Squash</w:t>
            </w:r>
          </w:p>
          <w:p w14:paraId="62488218"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 xml:space="preserve">____ </w:t>
            </w:r>
            <w:proofErr w:type="spellStart"/>
            <w:r w:rsidRPr="005171C1">
              <w:rPr>
                <w:rFonts w:ascii="Arial Narrow" w:eastAsiaTheme="minorHAnsi" w:hAnsi="Arial Narrow" w:cstheme="minorBidi"/>
                <w:sz w:val="20"/>
              </w:rPr>
              <w:t>Sudangrass</w:t>
            </w:r>
            <w:proofErr w:type="spellEnd"/>
          </w:p>
          <w:p w14:paraId="12B3BEEB"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Sugar Beets</w:t>
            </w:r>
          </w:p>
          <w:p w14:paraId="14AFFBF0"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Sunflower</w:t>
            </w:r>
          </w:p>
          <w:p w14:paraId="3E60F35D"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Sweet Clover</w:t>
            </w:r>
          </w:p>
          <w:p w14:paraId="28651413"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Sweet Corn</w:t>
            </w:r>
          </w:p>
          <w:p w14:paraId="48BFD5D9"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Tall Fescue</w:t>
            </w:r>
          </w:p>
          <w:p w14:paraId="027BC179"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Timothy</w:t>
            </w:r>
          </w:p>
          <w:p w14:paraId="60B9F80D"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Tobacco</w:t>
            </w:r>
          </w:p>
          <w:p w14:paraId="596DF44C"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Tomato</w:t>
            </w:r>
          </w:p>
          <w:p w14:paraId="6A41F5D4"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Watermelon</w:t>
            </w:r>
          </w:p>
          <w:p w14:paraId="7F80A745"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White Clover</w:t>
            </w:r>
          </w:p>
          <w:p w14:paraId="059DF96E" w14:textId="77777777" w:rsidR="00DA7390" w:rsidRPr="005171C1" w:rsidRDefault="00DA7390" w:rsidP="00DA7390">
            <w:pPr>
              <w:rPr>
                <w:rFonts w:ascii="Arial Narrow" w:eastAsiaTheme="minorHAnsi" w:hAnsi="Arial Narrow" w:cstheme="minorBidi"/>
                <w:sz w:val="20"/>
              </w:rPr>
            </w:pPr>
            <w:r w:rsidRPr="005171C1">
              <w:rPr>
                <w:rFonts w:ascii="Arial Narrow" w:eastAsiaTheme="minorHAnsi" w:hAnsi="Arial Narrow" w:cstheme="minorBidi"/>
                <w:sz w:val="20"/>
              </w:rPr>
              <w:t>____ White Wheat</w:t>
            </w:r>
          </w:p>
          <w:p w14:paraId="1876B214" w14:textId="77777777" w:rsidR="00DA7390" w:rsidRPr="005171C1" w:rsidRDefault="00DA7390" w:rsidP="00DA7390">
            <w:pPr>
              <w:rPr>
                <w:rFonts w:ascii="Arial Narrow" w:eastAsiaTheme="minorHAnsi" w:hAnsi="Arial Narrow" w:cstheme="minorBidi"/>
                <w:sz w:val="20"/>
              </w:rPr>
            </w:pPr>
          </w:p>
          <w:p w14:paraId="1C9A56D3" w14:textId="77777777" w:rsidR="00DA7390" w:rsidRPr="005171C1" w:rsidRDefault="00DA7390" w:rsidP="00DA7390">
            <w:pPr>
              <w:rPr>
                <w:rFonts w:ascii="Arial Narrow" w:eastAsiaTheme="minorHAnsi" w:hAnsi="Arial Narrow" w:cstheme="minorBidi"/>
                <w:sz w:val="20"/>
              </w:rPr>
            </w:pPr>
          </w:p>
          <w:p w14:paraId="6801A0E9" w14:textId="77777777" w:rsidR="00DA7390" w:rsidRPr="005171C1" w:rsidRDefault="00DA7390" w:rsidP="00DA7390">
            <w:pPr>
              <w:rPr>
                <w:rFonts w:ascii="Arial Narrow" w:eastAsiaTheme="minorHAnsi" w:hAnsi="Arial Narrow" w:cstheme="minorBidi"/>
                <w:i/>
                <w:sz w:val="20"/>
              </w:rPr>
            </w:pPr>
          </w:p>
        </w:tc>
      </w:tr>
    </w:tbl>
    <w:p w14:paraId="51B2BB4B" w14:textId="77777777" w:rsidR="00DA7390" w:rsidRPr="005171C1" w:rsidRDefault="00DA7390" w:rsidP="00DA7390">
      <w:pPr>
        <w:spacing w:line="259" w:lineRule="auto"/>
        <w:ind w:left="5040" w:firstLine="720"/>
        <w:rPr>
          <w:rFonts w:ascii="Century Schoolbook" w:eastAsiaTheme="minorHAnsi" w:hAnsi="Century Schoolbook" w:cstheme="minorBidi"/>
          <w:i/>
          <w:sz w:val="20"/>
        </w:rPr>
      </w:pPr>
    </w:p>
    <w:p w14:paraId="50C801AA" w14:textId="77777777" w:rsidR="00DA7390" w:rsidRPr="005171C1" w:rsidRDefault="00DA7390" w:rsidP="00DA7390">
      <w:pPr>
        <w:spacing w:line="259" w:lineRule="auto"/>
        <w:ind w:left="5040" w:firstLine="720"/>
        <w:rPr>
          <w:rFonts w:ascii="Century Schoolbook" w:eastAsiaTheme="minorHAnsi" w:hAnsi="Century Schoolbook" w:cstheme="minorBidi"/>
          <w:i/>
          <w:sz w:val="20"/>
        </w:rPr>
      </w:pPr>
    </w:p>
    <w:p w14:paraId="23F4B34C" w14:textId="77777777" w:rsidR="00DA7390" w:rsidRPr="005171C1" w:rsidRDefault="00DA7390" w:rsidP="00192CB0">
      <w:pPr>
        <w:spacing w:line="259" w:lineRule="auto"/>
        <w:ind w:left="6480" w:firstLine="720"/>
        <w:rPr>
          <w:rFonts w:ascii="Century Schoolbook" w:eastAsiaTheme="minorHAnsi" w:hAnsi="Century Schoolbook" w:cstheme="minorBidi"/>
          <w:i/>
          <w:sz w:val="20"/>
        </w:rPr>
      </w:pPr>
      <w:r w:rsidRPr="005171C1">
        <w:rPr>
          <w:rFonts w:ascii="Century Schoolbook" w:eastAsiaTheme="minorHAnsi" w:hAnsi="Century Schoolbook" w:cstheme="minorBidi"/>
          <w:i/>
          <w:sz w:val="20"/>
        </w:rPr>
        <w:lastRenderedPageBreak/>
        <w:t xml:space="preserve">Chapter Guide to State FFA Activities </w:t>
      </w:r>
    </w:p>
    <w:p w14:paraId="7D8F2A98" w14:textId="77777777" w:rsidR="00DA7390" w:rsidRPr="005171C1" w:rsidRDefault="00DA7390" w:rsidP="00DA7390">
      <w:pPr>
        <w:spacing w:line="259" w:lineRule="auto"/>
        <w:rPr>
          <w:rFonts w:ascii="Century Schoolbook" w:eastAsiaTheme="minorHAnsi" w:hAnsi="Century Schoolbook" w:cstheme="minorBidi"/>
          <w:i/>
          <w:sz w:val="20"/>
        </w:rPr>
      </w:pP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t xml:space="preserve">      </w:t>
      </w:r>
      <w:r w:rsidR="00192CB0" w:rsidRPr="005171C1">
        <w:rPr>
          <w:rFonts w:ascii="Century Schoolbook" w:eastAsiaTheme="minorHAnsi" w:hAnsi="Century Schoolbook" w:cstheme="minorBidi"/>
          <w:i/>
          <w:sz w:val="20"/>
        </w:rPr>
        <w:tab/>
      </w:r>
      <w:r w:rsidR="00192CB0" w:rsidRPr="005171C1">
        <w:rPr>
          <w:rFonts w:ascii="Century Schoolbook" w:eastAsiaTheme="minorHAnsi" w:hAnsi="Century Schoolbook" w:cstheme="minorBidi"/>
          <w:i/>
          <w:sz w:val="20"/>
        </w:rPr>
        <w:tab/>
        <w:t xml:space="preserve">      </w:t>
      </w:r>
      <w:r w:rsidRPr="005171C1">
        <w:rPr>
          <w:rFonts w:ascii="Century Schoolbook" w:eastAsiaTheme="minorHAnsi" w:hAnsi="Century Schoolbook" w:cstheme="minorBidi"/>
          <w:i/>
          <w:sz w:val="20"/>
        </w:rPr>
        <w:t xml:space="preserve">  Proposed Revisions 2016</w:t>
      </w:r>
    </w:p>
    <w:p w14:paraId="78620E10" w14:textId="77777777" w:rsidR="00DA7390" w:rsidRPr="005171C1" w:rsidRDefault="00DA7390" w:rsidP="00DA7390">
      <w:pPr>
        <w:spacing w:line="259" w:lineRule="auto"/>
        <w:rPr>
          <w:rFonts w:ascii="Century Schoolbook" w:eastAsiaTheme="minorHAnsi" w:hAnsi="Century Schoolbook" w:cstheme="minorBidi"/>
          <w:sz w:val="20"/>
        </w:rPr>
      </w:pPr>
    </w:p>
    <w:p w14:paraId="64C27DF6" w14:textId="77777777" w:rsidR="00DA7390" w:rsidRPr="005171C1" w:rsidRDefault="00DA7390" w:rsidP="00DA7390">
      <w:pPr>
        <w:spacing w:line="259" w:lineRule="auto"/>
        <w:rPr>
          <w:rFonts w:ascii="Century Schoolbook" w:eastAsiaTheme="minorHAnsi" w:hAnsi="Century Schoolbook" w:cstheme="minorBidi"/>
          <w:sz w:val="20"/>
        </w:rPr>
      </w:pPr>
    </w:p>
    <w:p w14:paraId="146733D7" w14:textId="77777777" w:rsidR="00DA7390" w:rsidRPr="005171C1" w:rsidRDefault="00DA7390" w:rsidP="00DA7390">
      <w:pPr>
        <w:spacing w:line="259" w:lineRule="auto"/>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NORTH CAROLINA FFA ASSOCIATION</w:t>
      </w:r>
    </w:p>
    <w:p w14:paraId="563C810B" w14:textId="77777777" w:rsidR="00DA7390" w:rsidRPr="005171C1" w:rsidRDefault="00DA7390" w:rsidP="00DA7390">
      <w:pPr>
        <w:spacing w:line="259" w:lineRule="auto"/>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AGRONOMY CDE: INSECT IDENTIFICATION LIST (100 Points)</w:t>
      </w:r>
    </w:p>
    <w:p w14:paraId="6A2F56D7" w14:textId="77777777" w:rsidR="00DA7390" w:rsidRPr="005171C1" w:rsidRDefault="00DA7390" w:rsidP="00DA7390">
      <w:pPr>
        <w:spacing w:line="259" w:lineRule="auto"/>
        <w:rPr>
          <w:rFonts w:ascii="Century Schoolbook" w:eastAsiaTheme="minorHAnsi" w:hAnsi="Century Schoolbook" w:cstheme="minorBidi"/>
          <w:b/>
          <w:sz w:val="20"/>
        </w:rPr>
      </w:pPr>
    </w:p>
    <w:p w14:paraId="352359C3" w14:textId="77777777" w:rsidR="00DA7390" w:rsidRPr="005171C1" w:rsidRDefault="00DA7390" w:rsidP="00DA7390">
      <w:pPr>
        <w:spacing w:line="259" w:lineRule="auto"/>
        <w:rPr>
          <w:rFonts w:ascii="Century Schoolbook" w:eastAsiaTheme="minorHAnsi" w:hAnsi="Century Schoolbook" w:cstheme="minorBidi"/>
          <w:b/>
          <w:sz w:val="20"/>
        </w:rPr>
      </w:pPr>
    </w:p>
    <w:p w14:paraId="283757A5"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Alfalfa Weevil Larva</w:t>
      </w:r>
    </w:p>
    <w:p w14:paraId="6E2A2B8E"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Alfalfa Weevil</w:t>
      </w:r>
    </w:p>
    <w:p w14:paraId="62D5E5E3"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Aphid</w:t>
      </w:r>
    </w:p>
    <w:p w14:paraId="42E126AE"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Armyworm Larva</w:t>
      </w:r>
    </w:p>
    <w:p w14:paraId="5295CCA8"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Assassin Bug</w:t>
      </w:r>
    </w:p>
    <w:p w14:paraId="57D93500"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Bean Leaf Beetle</w:t>
      </w:r>
    </w:p>
    <w:p w14:paraId="42D33763"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Blister Beetle (Larvae)</w:t>
      </w:r>
    </w:p>
    <w:p w14:paraId="3C00AA81"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Blister Beetle</w:t>
      </w:r>
    </w:p>
    <w:p w14:paraId="0099F307"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Chinch Bug</w:t>
      </w:r>
    </w:p>
    <w:p w14:paraId="2D0D170E"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Colorado Potato Beetle</w:t>
      </w:r>
    </w:p>
    <w:p w14:paraId="6A3A40D0"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Colorado Potato Larva</w:t>
      </w:r>
    </w:p>
    <w:p w14:paraId="57D550E7"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Corn Earworm Larva</w:t>
      </w:r>
    </w:p>
    <w:p w14:paraId="2D8D8E47"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Corn Rootworm Larva</w:t>
      </w:r>
    </w:p>
    <w:p w14:paraId="2A9803E6"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Cutworm Larva</w:t>
      </w:r>
    </w:p>
    <w:p w14:paraId="24DA5AAF"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European Corn Borer Larva</w:t>
      </w:r>
    </w:p>
    <w:p w14:paraId="67D5B407"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Flea Beetle</w:t>
      </w:r>
    </w:p>
    <w:p w14:paraId="0C686330"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Grain Weevil</w:t>
      </w:r>
    </w:p>
    <w:p w14:paraId="1BB1D878"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Grasshopper</w:t>
      </w:r>
    </w:p>
    <w:p w14:paraId="10CA37A2"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Green Lacewing Nymph</w:t>
      </w:r>
    </w:p>
    <w:p w14:paraId="38C4F2A1"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______ Green Lacewing </w:t>
      </w:r>
    </w:p>
    <w:p w14:paraId="769CEDD7"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Honeybee</w:t>
      </w:r>
    </w:p>
    <w:p w14:paraId="7D5D4BC2"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______ Japanese Beetle </w:t>
      </w:r>
    </w:p>
    <w:p w14:paraId="7F305F03"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June Bug</w:t>
      </w:r>
    </w:p>
    <w:p w14:paraId="7DB9FAEF"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Lady Bird Beetle Larva</w:t>
      </w:r>
    </w:p>
    <w:p w14:paraId="62DCA4F9"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Lady Bird Beetle</w:t>
      </w:r>
    </w:p>
    <w:p w14:paraId="45B1D1ED"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______ Leaf </w:t>
      </w:r>
      <w:proofErr w:type="spellStart"/>
      <w:r w:rsidRPr="005171C1">
        <w:rPr>
          <w:rFonts w:ascii="Century Schoolbook" w:eastAsiaTheme="minorHAnsi" w:hAnsi="Century Schoolbook" w:cstheme="minorBidi"/>
          <w:b/>
          <w:sz w:val="20"/>
        </w:rPr>
        <w:t>Skeletonizer</w:t>
      </w:r>
      <w:proofErr w:type="spellEnd"/>
      <w:r w:rsidRPr="005171C1">
        <w:rPr>
          <w:rFonts w:ascii="Century Schoolbook" w:eastAsiaTheme="minorHAnsi" w:hAnsi="Century Schoolbook" w:cstheme="minorBidi"/>
          <w:b/>
          <w:sz w:val="20"/>
        </w:rPr>
        <w:t xml:space="preserve"> Larva</w:t>
      </w:r>
    </w:p>
    <w:p w14:paraId="51CF5966"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Leafhopper</w:t>
      </w:r>
    </w:p>
    <w:p w14:paraId="1AA571E7"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______ </w:t>
      </w:r>
      <w:proofErr w:type="spellStart"/>
      <w:r w:rsidRPr="005171C1">
        <w:rPr>
          <w:rFonts w:ascii="Century Schoolbook" w:eastAsiaTheme="minorHAnsi" w:hAnsi="Century Schoolbook" w:cstheme="minorBidi"/>
          <w:b/>
          <w:sz w:val="20"/>
        </w:rPr>
        <w:t>Lygus</w:t>
      </w:r>
      <w:proofErr w:type="spellEnd"/>
    </w:p>
    <w:p w14:paraId="580F6835"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Mexican Bean Beetle</w:t>
      </w:r>
    </w:p>
    <w:p w14:paraId="621DA96B"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Pink Bollworm Larva</w:t>
      </w:r>
    </w:p>
    <w:p w14:paraId="26F96ADA"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______ </w:t>
      </w:r>
      <w:proofErr w:type="spellStart"/>
      <w:r w:rsidRPr="005171C1">
        <w:rPr>
          <w:rFonts w:ascii="Century Schoolbook" w:eastAsiaTheme="minorHAnsi" w:hAnsi="Century Schoolbook" w:cstheme="minorBidi"/>
          <w:b/>
          <w:sz w:val="20"/>
        </w:rPr>
        <w:t>Spidermite</w:t>
      </w:r>
      <w:proofErr w:type="spellEnd"/>
    </w:p>
    <w:p w14:paraId="49850623"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Spittlebug</w:t>
      </w:r>
    </w:p>
    <w:p w14:paraId="0F49377F"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Spotted Cucumber/Southern Corn Rootworm Beetle</w:t>
      </w:r>
    </w:p>
    <w:p w14:paraId="06E2C142"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Stinkbug</w:t>
      </w:r>
    </w:p>
    <w:p w14:paraId="441CA458"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Tobacco/Tomato Hornworm Larva</w:t>
      </w:r>
    </w:p>
    <w:p w14:paraId="19D9939F"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______ Tobacco/Tomato </w:t>
      </w:r>
      <w:proofErr w:type="spellStart"/>
      <w:r w:rsidRPr="005171C1">
        <w:rPr>
          <w:rFonts w:ascii="Century Schoolbook" w:eastAsiaTheme="minorHAnsi" w:hAnsi="Century Schoolbook" w:cstheme="minorBidi"/>
          <w:b/>
          <w:sz w:val="20"/>
        </w:rPr>
        <w:t>Hormworm</w:t>
      </w:r>
      <w:proofErr w:type="spellEnd"/>
      <w:r w:rsidRPr="005171C1">
        <w:rPr>
          <w:rFonts w:ascii="Century Schoolbook" w:eastAsiaTheme="minorHAnsi" w:hAnsi="Century Schoolbook" w:cstheme="minorBidi"/>
          <w:b/>
          <w:sz w:val="20"/>
        </w:rPr>
        <w:t xml:space="preserve"> Moth</w:t>
      </w:r>
    </w:p>
    <w:p w14:paraId="4B00F176"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Whitefly</w:t>
      </w:r>
    </w:p>
    <w:p w14:paraId="7E3C0644"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White Grub</w:t>
      </w:r>
    </w:p>
    <w:p w14:paraId="5FC96D11" w14:textId="77777777" w:rsidR="00DA7390" w:rsidRPr="005171C1" w:rsidRDefault="00DA7390" w:rsidP="00DA7390">
      <w:pPr>
        <w:spacing w:line="259" w:lineRule="auto"/>
        <w:rPr>
          <w:rFonts w:ascii="Century Schoolbook" w:eastAsiaTheme="minorHAnsi" w:hAnsi="Century Schoolbook" w:cstheme="minorBidi"/>
          <w:b/>
          <w:sz w:val="20"/>
        </w:rPr>
      </w:pPr>
      <w:r w:rsidRPr="005171C1">
        <w:rPr>
          <w:rFonts w:ascii="Century Schoolbook" w:eastAsiaTheme="minorHAnsi" w:hAnsi="Century Schoolbook" w:cstheme="minorBidi"/>
          <w:b/>
          <w:sz w:val="20"/>
        </w:rPr>
        <w:t>______ Wireworm/Click Beetle</w:t>
      </w:r>
    </w:p>
    <w:p w14:paraId="4D6A0383" w14:textId="77777777" w:rsidR="00DA7390" w:rsidRPr="005171C1" w:rsidRDefault="00DA7390" w:rsidP="00DA7390">
      <w:pPr>
        <w:spacing w:line="259" w:lineRule="auto"/>
        <w:rPr>
          <w:rFonts w:ascii="Century Schoolbook" w:eastAsiaTheme="minorHAnsi" w:hAnsi="Century Schoolbook" w:cstheme="minorBidi"/>
          <w:b/>
          <w:sz w:val="20"/>
        </w:rPr>
      </w:pPr>
    </w:p>
    <w:p w14:paraId="7715865D" w14:textId="77777777" w:rsidR="00DA7390" w:rsidRPr="005171C1" w:rsidRDefault="00DA7390" w:rsidP="00DA7390">
      <w:pPr>
        <w:spacing w:line="259" w:lineRule="auto"/>
        <w:rPr>
          <w:rFonts w:ascii="Bookman Old Style" w:hAnsi="Bookman Old Style"/>
          <w:sz w:val="22"/>
          <w:szCs w:val="22"/>
        </w:rPr>
      </w:pPr>
    </w:p>
    <w:p w14:paraId="0FD08C75" w14:textId="77777777" w:rsidR="00DA7390" w:rsidRPr="005171C1" w:rsidRDefault="00DA7390" w:rsidP="00DA7390">
      <w:pPr>
        <w:spacing w:line="259" w:lineRule="auto"/>
        <w:rPr>
          <w:rFonts w:ascii="Bookman Old Style" w:hAnsi="Bookman Old Style"/>
          <w:sz w:val="22"/>
          <w:szCs w:val="22"/>
        </w:rPr>
      </w:pPr>
    </w:p>
    <w:p w14:paraId="4EA922EB" w14:textId="77777777" w:rsidR="00DA7390" w:rsidRPr="005171C1" w:rsidRDefault="00DA7390" w:rsidP="00DA7390">
      <w:pPr>
        <w:spacing w:line="259" w:lineRule="auto"/>
        <w:rPr>
          <w:rFonts w:ascii="Bookman Old Style" w:hAnsi="Bookman Old Style"/>
          <w:sz w:val="22"/>
          <w:szCs w:val="22"/>
        </w:rPr>
      </w:pPr>
    </w:p>
    <w:p w14:paraId="49AD76F9" w14:textId="77777777" w:rsidR="00DA7390" w:rsidRPr="005171C1" w:rsidRDefault="00DA7390" w:rsidP="00DA7390">
      <w:pPr>
        <w:spacing w:line="259" w:lineRule="auto"/>
        <w:rPr>
          <w:rFonts w:ascii="Bookman Old Style" w:hAnsi="Bookman Old Style"/>
          <w:sz w:val="22"/>
          <w:szCs w:val="22"/>
        </w:rPr>
      </w:pPr>
    </w:p>
    <w:p w14:paraId="1EBA13FD" w14:textId="77777777" w:rsidR="00DA7390" w:rsidRPr="005171C1" w:rsidRDefault="00DA7390" w:rsidP="00DA7390">
      <w:pPr>
        <w:spacing w:line="259" w:lineRule="auto"/>
        <w:rPr>
          <w:rFonts w:ascii="Bookman Old Style" w:hAnsi="Bookman Old Style"/>
          <w:sz w:val="22"/>
          <w:szCs w:val="22"/>
        </w:rPr>
      </w:pPr>
    </w:p>
    <w:p w14:paraId="639D891B" w14:textId="77777777" w:rsidR="00DA7390" w:rsidRPr="005171C1" w:rsidRDefault="00DA7390" w:rsidP="00DA2723">
      <w:pPr>
        <w:spacing w:line="259" w:lineRule="auto"/>
        <w:ind w:left="6480" w:firstLine="720"/>
        <w:rPr>
          <w:rFonts w:ascii="Century Schoolbook" w:eastAsiaTheme="minorHAnsi" w:hAnsi="Century Schoolbook" w:cstheme="minorBidi"/>
          <w:i/>
          <w:sz w:val="20"/>
        </w:rPr>
      </w:pPr>
      <w:r w:rsidRPr="005171C1">
        <w:rPr>
          <w:rFonts w:ascii="Century Schoolbook" w:eastAsiaTheme="minorHAnsi" w:hAnsi="Century Schoolbook" w:cstheme="minorBidi"/>
          <w:i/>
          <w:sz w:val="20"/>
        </w:rPr>
        <w:lastRenderedPageBreak/>
        <w:t xml:space="preserve">Chapter Guide to State FFA Activities </w:t>
      </w:r>
    </w:p>
    <w:p w14:paraId="2DA1B37E" w14:textId="77777777" w:rsidR="00DA7390" w:rsidRPr="005171C1" w:rsidRDefault="00DA7390" w:rsidP="00DA7390">
      <w:pPr>
        <w:spacing w:line="259" w:lineRule="auto"/>
        <w:rPr>
          <w:rFonts w:ascii="Century Schoolbook" w:eastAsiaTheme="minorHAnsi" w:hAnsi="Century Schoolbook" w:cstheme="minorBidi"/>
          <w:i/>
          <w:sz w:val="20"/>
        </w:rPr>
      </w:pP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t xml:space="preserve">       </w:t>
      </w:r>
      <w:r w:rsidR="00DA2723" w:rsidRPr="005171C1">
        <w:rPr>
          <w:rFonts w:ascii="Century Schoolbook" w:eastAsiaTheme="minorHAnsi" w:hAnsi="Century Schoolbook" w:cstheme="minorBidi"/>
          <w:i/>
          <w:sz w:val="20"/>
        </w:rPr>
        <w:tab/>
      </w:r>
      <w:r w:rsidR="00DA2723" w:rsidRPr="005171C1">
        <w:rPr>
          <w:rFonts w:ascii="Century Schoolbook" w:eastAsiaTheme="minorHAnsi" w:hAnsi="Century Schoolbook" w:cstheme="minorBidi"/>
          <w:i/>
          <w:sz w:val="20"/>
        </w:rPr>
        <w:tab/>
        <w:t xml:space="preserve">       </w:t>
      </w:r>
      <w:r w:rsidRPr="005171C1">
        <w:rPr>
          <w:rFonts w:ascii="Century Schoolbook" w:eastAsiaTheme="minorHAnsi" w:hAnsi="Century Schoolbook" w:cstheme="minorBidi"/>
          <w:i/>
          <w:sz w:val="20"/>
        </w:rPr>
        <w:t xml:space="preserve"> Proposed Revisions 2016</w:t>
      </w:r>
    </w:p>
    <w:p w14:paraId="2F6FA4B8" w14:textId="77777777" w:rsidR="00DA7390" w:rsidRPr="005171C1" w:rsidRDefault="00DA7390" w:rsidP="00DA7390">
      <w:pPr>
        <w:spacing w:line="259" w:lineRule="auto"/>
        <w:rPr>
          <w:rFonts w:ascii="Century Schoolbook" w:eastAsiaTheme="minorHAnsi" w:hAnsi="Century Schoolbook" w:cstheme="minorBidi"/>
          <w:sz w:val="20"/>
        </w:rPr>
      </w:pPr>
    </w:p>
    <w:p w14:paraId="690EE64E" w14:textId="77777777" w:rsidR="00DA7390" w:rsidRPr="005171C1" w:rsidRDefault="00DA7390" w:rsidP="00DA7390">
      <w:pPr>
        <w:spacing w:line="259" w:lineRule="auto"/>
        <w:rPr>
          <w:rFonts w:ascii="Century Schoolbook" w:eastAsiaTheme="minorHAnsi" w:hAnsi="Century Schoolbook" w:cstheme="minorBidi"/>
          <w:sz w:val="20"/>
        </w:rPr>
      </w:pPr>
    </w:p>
    <w:p w14:paraId="7BA638C4" w14:textId="77777777" w:rsidR="00DA7390" w:rsidRPr="005171C1" w:rsidRDefault="00DA7390" w:rsidP="00DA7390">
      <w:pPr>
        <w:spacing w:line="259" w:lineRule="auto"/>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NORTH CAROLINA FFA ASSOCIATION</w:t>
      </w:r>
    </w:p>
    <w:p w14:paraId="32DCAFC4" w14:textId="77777777" w:rsidR="00DA7390" w:rsidRPr="005171C1" w:rsidRDefault="00DA7390" w:rsidP="00DA7390">
      <w:pPr>
        <w:spacing w:line="259" w:lineRule="auto"/>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AGRONOMY CDE: USABILITY (CROP QUALITY) (100 Points)</w:t>
      </w:r>
    </w:p>
    <w:p w14:paraId="574FAFB8" w14:textId="77777777" w:rsidR="00DA7390" w:rsidRPr="005171C1" w:rsidRDefault="00DA7390" w:rsidP="00DA7390">
      <w:pPr>
        <w:spacing w:line="259" w:lineRule="auto"/>
        <w:rPr>
          <w:rFonts w:ascii="Century Schoolbook" w:eastAsiaTheme="minorHAnsi" w:hAnsi="Century Schoolbook" w:cstheme="minorBidi"/>
          <w:b/>
          <w:sz w:val="20"/>
        </w:rPr>
      </w:pPr>
    </w:p>
    <w:p w14:paraId="2715048E" w14:textId="77777777" w:rsidR="00DA7390" w:rsidRPr="005171C1" w:rsidRDefault="00DA7390" w:rsidP="00DA7390">
      <w:pPr>
        <w:spacing w:line="259" w:lineRule="auto"/>
        <w:rPr>
          <w:rFonts w:ascii="Century Schoolbook" w:eastAsiaTheme="minorHAnsi" w:hAnsi="Century Schoolbook" w:cstheme="minorBidi"/>
          <w:b/>
          <w:sz w:val="20"/>
        </w:rPr>
      </w:pPr>
    </w:p>
    <w:tbl>
      <w:tblPr>
        <w:tblStyle w:val="TableGrid2"/>
        <w:tblW w:w="0" w:type="auto"/>
        <w:tblLook w:val="04A0" w:firstRow="1" w:lastRow="0" w:firstColumn="1" w:lastColumn="0" w:noHBand="0" w:noVBand="1"/>
      </w:tblPr>
      <w:tblGrid>
        <w:gridCol w:w="5395"/>
        <w:gridCol w:w="5395"/>
      </w:tblGrid>
      <w:tr w:rsidR="005171C1" w:rsidRPr="005171C1" w14:paraId="48F44F59" w14:textId="77777777" w:rsidTr="005171C1">
        <w:tc>
          <w:tcPr>
            <w:tcW w:w="5395" w:type="dxa"/>
          </w:tcPr>
          <w:p w14:paraId="6C5C85D6" w14:textId="77777777" w:rsidR="00DA7390" w:rsidRPr="005171C1" w:rsidRDefault="00DA7390" w:rsidP="00DA7390">
            <w:pPr>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Forage Crops (Hay)</w:t>
            </w:r>
          </w:p>
        </w:tc>
        <w:tc>
          <w:tcPr>
            <w:tcW w:w="5395" w:type="dxa"/>
          </w:tcPr>
          <w:p w14:paraId="3487632C" w14:textId="77777777" w:rsidR="00DA7390" w:rsidRPr="005171C1" w:rsidRDefault="00DA7390" w:rsidP="00DA7390">
            <w:pPr>
              <w:jc w:val="center"/>
              <w:rPr>
                <w:rFonts w:ascii="Century Schoolbook" w:eastAsiaTheme="minorHAnsi" w:hAnsi="Century Schoolbook" w:cstheme="minorBidi"/>
                <w:b/>
                <w:sz w:val="20"/>
              </w:rPr>
            </w:pPr>
            <w:r w:rsidRPr="005171C1">
              <w:rPr>
                <w:rFonts w:ascii="Century Schoolbook" w:eastAsiaTheme="minorHAnsi" w:hAnsi="Century Schoolbook" w:cstheme="minorBidi"/>
                <w:b/>
                <w:sz w:val="20"/>
              </w:rPr>
              <w:t>Vegetable Crops</w:t>
            </w:r>
          </w:p>
        </w:tc>
      </w:tr>
      <w:tr w:rsidR="00DA7390" w:rsidRPr="005171C1" w14:paraId="694AA6E9" w14:textId="77777777" w:rsidTr="005171C1">
        <w:tc>
          <w:tcPr>
            <w:tcW w:w="5395" w:type="dxa"/>
          </w:tcPr>
          <w:p w14:paraId="5F94E44B" w14:textId="77777777" w:rsidR="00DA7390" w:rsidRPr="005171C1" w:rsidRDefault="00DA7390" w:rsidP="00DA7390">
            <w:pPr>
              <w:tabs>
                <w:tab w:val="left" w:pos="225"/>
              </w:tabs>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Alfalfa </w:t>
            </w:r>
          </w:p>
          <w:p w14:paraId="6E06FEB7" w14:textId="77777777" w:rsidR="00DA7390" w:rsidRPr="005171C1" w:rsidRDefault="00DA7390" w:rsidP="00DA7390">
            <w:pPr>
              <w:tabs>
                <w:tab w:val="left" w:pos="225"/>
              </w:tabs>
              <w:rPr>
                <w:rFonts w:ascii="Century Schoolbook" w:eastAsiaTheme="minorHAnsi" w:hAnsi="Century Schoolbook" w:cstheme="minorBidi"/>
                <w:b/>
                <w:sz w:val="20"/>
              </w:rPr>
            </w:pPr>
            <w:r w:rsidRPr="005171C1">
              <w:rPr>
                <w:rFonts w:ascii="Century Schoolbook" w:eastAsiaTheme="minorHAnsi" w:hAnsi="Century Schoolbook" w:cstheme="minorBidi"/>
                <w:b/>
                <w:sz w:val="20"/>
              </w:rPr>
              <w:t>Coastal Bermuda Hay</w:t>
            </w:r>
          </w:p>
          <w:p w14:paraId="1D669AC8" w14:textId="77777777" w:rsidR="00DA7390" w:rsidRPr="005171C1" w:rsidRDefault="00DA7390" w:rsidP="00DA7390">
            <w:pPr>
              <w:tabs>
                <w:tab w:val="left" w:pos="225"/>
              </w:tabs>
              <w:rPr>
                <w:rFonts w:ascii="Century Schoolbook" w:eastAsiaTheme="minorHAnsi" w:hAnsi="Century Schoolbook" w:cstheme="minorBidi"/>
                <w:b/>
                <w:sz w:val="20"/>
              </w:rPr>
            </w:pPr>
            <w:r w:rsidRPr="005171C1">
              <w:rPr>
                <w:rFonts w:ascii="Century Schoolbook" w:eastAsiaTheme="minorHAnsi" w:hAnsi="Century Schoolbook" w:cstheme="minorBidi"/>
                <w:b/>
                <w:sz w:val="20"/>
              </w:rPr>
              <w:t>Orchard grass</w:t>
            </w:r>
          </w:p>
          <w:p w14:paraId="044CBE81" w14:textId="77777777" w:rsidR="00DA7390" w:rsidRPr="005171C1" w:rsidRDefault="00DA7390" w:rsidP="00DA7390">
            <w:pPr>
              <w:tabs>
                <w:tab w:val="left" w:pos="225"/>
              </w:tabs>
              <w:rPr>
                <w:rFonts w:ascii="Century Schoolbook" w:eastAsiaTheme="minorHAnsi" w:hAnsi="Century Schoolbook" w:cstheme="minorBidi"/>
                <w:b/>
                <w:sz w:val="20"/>
              </w:rPr>
            </w:pPr>
            <w:r w:rsidRPr="005171C1">
              <w:rPr>
                <w:rFonts w:ascii="Century Schoolbook" w:eastAsiaTheme="minorHAnsi" w:hAnsi="Century Schoolbook" w:cstheme="minorBidi"/>
                <w:b/>
                <w:sz w:val="20"/>
              </w:rPr>
              <w:t>Red Clover</w:t>
            </w:r>
          </w:p>
          <w:p w14:paraId="0F351828" w14:textId="77777777" w:rsidR="00DA7390" w:rsidRPr="005171C1" w:rsidRDefault="00DA7390" w:rsidP="00DA7390">
            <w:pPr>
              <w:tabs>
                <w:tab w:val="left" w:pos="225"/>
              </w:tabs>
              <w:rPr>
                <w:rFonts w:ascii="Century Schoolbook" w:eastAsiaTheme="minorHAnsi" w:hAnsi="Century Schoolbook" w:cstheme="minorBidi"/>
                <w:b/>
                <w:sz w:val="20"/>
              </w:rPr>
            </w:pPr>
            <w:r w:rsidRPr="005171C1">
              <w:rPr>
                <w:rFonts w:ascii="Century Schoolbook" w:eastAsiaTheme="minorHAnsi" w:hAnsi="Century Schoolbook" w:cstheme="minorBidi"/>
                <w:b/>
                <w:sz w:val="20"/>
              </w:rPr>
              <w:t>Sweet Clover</w:t>
            </w:r>
          </w:p>
          <w:p w14:paraId="02EC8057" w14:textId="77777777" w:rsidR="00DA7390" w:rsidRPr="005171C1" w:rsidRDefault="00DA7390" w:rsidP="00DA7390">
            <w:pPr>
              <w:tabs>
                <w:tab w:val="left" w:pos="225"/>
              </w:tabs>
              <w:rPr>
                <w:rFonts w:ascii="Century Schoolbook" w:eastAsiaTheme="minorHAnsi" w:hAnsi="Century Schoolbook" w:cstheme="minorBidi"/>
                <w:b/>
                <w:sz w:val="20"/>
              </w:rPr>
            </w:pPr>
            <w:r w:rsidRPr="005171C1">
              <w:rPr>
                <w:rFonts w:ascii="Century Schoolbook" w:eastAsiaTheme="minorHAnsi" w:hAnsi="Century Schoolbook" w:cstheme="minorBidi"/>
                <w:b/>
                <w:sz w:val="20"/>
              </w:rPr>
              <w:t>Tall Fescue</w:t>
            </w:r>
          </w:p>
          <w:p w14:paraId="460439DC" w14:textId="77777777" w:rsidR="00DA7390" w:rsidRPr="005171C1" w:rsidRDefault="00DA7390" w:rsidP="00DA7390">
            <w:pPr>
              <w:tabs>
                <w:tab w:val="left" w:pos="225"/>
              </w:tabs>
              <w:rPr>
                <w:rFonts w:ascii="Century Schoolbook" w:eastAsiaTheme="minorHAnsi" w:hAnsi="Century Schoolbook" w:cstheme="minorBidi"/>
                <w:b/>
                <w:sz w:val="20"/>
              </w:rPr>
            </w:pPr>
            <w:r w:rsidRPr="005171C1">
              <w:rPr>
                <w:rFonts w:ascii="Century Schoolbook" w:eastAsiaTheme="minorHAnsi" w:hAnsi="Century Schoolbook" w:cstheme="minorBidi"/>
                <w:b/>
                <w:sz w:val="20"/>
              </w:rPr>
              <w:t>Timothy</w:t>
            </w:r>
          </w:p>
          <w:p w14:paraId="2B2C85DE" w14:textId="77777777" w:rsidR="00DA7390" w:rsidRPr="005171C1" w:rsidRDefault="00DA7390" w:rsidP="00DA7390">
            <w:pPr>
              <w:tabs>
                <w:tab w:val="left" w:pos="225"/>
              </w:tabs>
              <w:rPr>
                <w:rFonts w:ascii="Century Schoolbook" w:eastAsiaTheme="minorHAnsi" w:hAnsi="Century Schoolbook" w:cstheme="minorBidi"/>
                <w:b/>
                <w:sz w:val="20"/>
              </w:rPr>
            </w:pPr>
            <w:r w:rsidRPr="005171C1">
              <w:rPr>
                <w:rFonts w:ascii="Century Schoolbook" w:eastAsiaTheme="minorHAnsi" w:hAnsi="Century Schoolbook" w:cstheme="minorBidi"/>
                <w:b/>
                <w:sz w:val="20"/>
              </w:rPr>
              <w:t>White Clover</w:t>
            </w:r>
          </w:p>
          <w:p w14:paraId="66185111" w14:textId="77777777" w:rsidR="00DA7390" w:rsidRPr="005171C1" w:rsidRDefault="00DA7390" w:rsidP="00DA7390">
            <w:pPr>
              <w:tabs>
                <w:tab w:val="left" w:pos="225"/>
              </w:tabs>
              <w:rPr>
                <w:rFonts w:ascii="Century Schoolbook" w:eastAsiaTheme="minorHAnsi" w:hAnsi="Century Schoolbook" w:cstheme="minorBidi"/>
                <w:b/>
                <w:sz w:val="20"/>
              </w:rPr>
            </w:pPr>
          </w:p>
          <w:p w14:paraId="4DEAD496" w14:textId="77777777" w:rsidR="00DA7390" w:rsidRPr="005171C1" w:rsidRDefault="00DA7390" w:rsidP="00DA7390">
            <w:pPr>
              <w:tabs>
                <w:tab w:val="left" w:pos="225"/>
              </w:tabs>
              <w:rPr>
                <w:rFonts w:ascii="Century Schoolbook" w:eastAsiaTheme="minorHAnsi" w:hAnsi="Century Schoolbook" w:cstheme="minorBidi"/>
                <w:b/>
                <w:sz w:val="20"/>
              </w:rPr>
            </w:pPr>
          </w:p>
          <w:p w14:paraId="44EA6F69" w14:textId="77777777" w:rsidR="00DA7390" w:rsidRPr="005171C1" w:rsidRDefault="00DA7390" w:rsidP="00DA7390">
            <w:pPr>
              <w:tabs>
                <w:tab w:val="left" w:pos="225"/>
              </w:tabs>
              <w:rPr>
                <w:rFonts w:ascii="Century Schoolbook" w:eastAsiaTheme="minorHAnsi" w:hAnsi="Century Schoolbook" w:cstheme="minorBidi"/>
                <w:sz w:val="20"/>
              </w:rPr>
            </w:pPr>
            <w:r w:rsidRPr="005171C1">
              <w:rPr>
                <w:rFonts w:ascii="Century Schoolbook" w:eastAsiaTheme="minorHAnsi" w:hAnsi="Century Schoolbook" w:cstheme="minorBidi"/>
                <w:sz w:val="20"/>
              </w:rPr>
              <w:t>There will be 1 sample section taken from 4 different bales of the same type of hay. Each sample will be laid out to evaluate.</w:t>
            </w:r>
          </w:p>
        </w:tc>
        <w:tc>
          <w:tcPr>
            <w:tcW w:w="5395" w:type="dxa"/>
          </w:tcPr>
          <w:p w14:paraId="70C0DEB7" w14:textId="77777777" w:rsidR="00DA7390" w:rsidRPr="005171C1" w:rsidRDefault="00DA7390" w:rsidP="00DA7390">
            <w:pPr>
              <w:rPr>
                <w:rFonts w:ascii="Century Schoolbook" w:eastAsiaTheme="minorHAnsi" w:hAnsi="Century Schoolbook" w:cstheme="minorBidi"/>
                <w:sz w:val="20"/>
              </w:rPr>
            </w:pPr>
            <w:r w:rsidRPr="005171C1">
              <w:rPr>
                <w:rFonts w:ascii="Century Schoolbook" w:eastAsiaTheme="minorHAnsi" w:hAnsi="Century Schoolbook" w:cstheme="minorBidi"/>
                <w:b/>
                <w:sz w:val="20"/>
              </w:rPr>
              <w:t xml:space="preserve">Broccoli </w:t>
            </w:r>
            <w:r w:rsidRPr="005171C1">
              <w:rPr>
                <w:rFonts w:ascii="Century Schoolbook" w:eastAsiaTheme="minorHAnsi" w:hAnsi="Century Schoolbook" w:cstheme="minorBidi"/>
                <w:sz w:val="20"/>
              </w:rPr>
              <w:t>(1 Head per container)</w:t>
            </w:r>
          </w:p>
          <w:p w14:paraId="322D0EF0" w14:textId="77777777" w:rsidR="00DA7390" w:rsidRPr="005171C1" w:rsidRDefault="00DA7390" w:rsidP="00DA7390">
            <w:pPr>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Cabbage </w:t>
            </w:r>
            <w:r w:rsidRPr="005171C1">
              <w:rPr>
                <w:rFonts w:ascii="Century Schoolbook" w:eastAsiaTheme="minorHAnsi" w:hAnsi="Century Schoolbook" w:cstheme="minorBidi"/>
                <w:sz w:val="20"/>
              </w:rPr>
              <w:t>(1 Head per container)</w:t>
            </w:r>
          </w:p>
          <w:p w14:paraId="05A2DBCB" w14:textId="77777777" w:rsidR="00DA7390" w:rsidRPr="005171C1" w:rsidRDefault="00DA7390" w:rsidP="00DA7390">
            <w:pPr>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Cantaloupe </w:t>
            </w:r>
            <w:r w:rsidRPr="005171C1">
              <w:rPr>
                <w:rFonts w:ascii="Century Schoolbook" w:eastAsiaTheme="minorHAnsi" w:hAnsi="Century Schoolbook" w:cstheme="minorBidi"/>
                <w:sz w:val="20"/>
              </w:rPr>
              <w:t>(1 per container)</w:t>
            </w:r>
          </w:p>
          <w:p w14:paraId="53D69C9D" w14:textId="77777777" w:rsidR="00DA7390" w:rsidRPr="005171C1" w:rsidRDefault="00DA7390" w:rsidP="00DA7390">
            <w:pPr>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Cauliflower </w:t>
            </w:r>
            <w:r w:rsidRPr="005171C1">
              <w:rPr>
                <w:rFonts w:ascii="Century Schoolbook" w:eastAsiaTheme="minorHAnsi" w:hAnsi="Century Schoolbook" w:cstheme="minorBidi"/>
                <w:sz w:val="20"/>
              </w:rPr>
              <w:t>(1 Head per container)</w:t>
            </w:r>
          </w:p>
          <w:p w14:paraId="6B4310C5" w14:textId="77777777" w:rsidR="00DA7390" w:rsidRPr="005171C1" w:rsidRDefault="00DA7390" w:rsidP="00DA7390">
            <w:pPr>
              <w:rPr>
                <w:rFonts w:ascii="Century Schoolbook" w:eastAsiaTheme="minorHAnsi" w:hAnsi="Century Schoolbook" w:cstheme="minorBidi"/>
                <w:sz w:val="20"/>
              </w:rPr>
            </w:pPr>
            <w:r w:rsidRPr="005171C1">
              <w:rPr>
                <w:rFonts w:ascii="Century Schoolbook" w:eastAsiaTheme="minorHAnsi" w:hAnsi="Century Schoolbook" w:cstheme="minorBidi"/>
                <w:b/>
                <w:sz w:val="20"/>
              </w:rPr>
              <w:t xml:space="preserve">Chili Pepper </w:t>
            </w:r>
            <w:r w:rsidRPr="005171C1">
              <w:rPr>
                <w:rFonts w:ascii="Century Schoolbook" w:eastAsiaTheme="minorHAnsi" w:hAnsi="Century Schoolbook" w:cstheme="minorBidi"/>
                <w:sz w:val="20"/>
              </w:rPr>
              <w:t>(4-6 per container)</w:t>
            </w:r>
          </w:p>
          <w:p w14:paraId="06E73853" w14:textId="77777777" w:rsidR="00DA7390" w:rsidRPr="005171C1" w:rsidRDefault="00DA7390" w:rsidP="00DA7390">
            <w:pPr>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Cucumber </w:t>
            </w:r>
            <w:r w:rsidRPr="005171C1">
              <w:rPr>
                <w:rFonts w:ascii="Century Schoolbook" w:eastAsiaTheme="minorHAnsi" w:hAnsi="Century Schoolbook" w:cstheme="minorBidi"/>
                <w:sz w:val="20"/>
              </w:rPr>
              <w:t>(4-6 per container)</w:t>
            </w:r>
          </w:p>
          <w:p w14:paraId="6F688B36" w14:textId="77777777" w:rsidR="00DA7390" w:rsidRPr="005171C1" w:rsidRDefault="00DA7390" w:rsidP="00DA7390">
            <w:pPr>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Onion </w:t>
            </w:r>
            <w:r w:rsidRPr="005171C1">
              <w:rPr>
                <w:rFonts w:ascii="Century Schoolbook" w:eastAsiaTheme="minorHAnsi" w:hAnsi="Century Schoolbook" w:cstheme="minorBidi"/>
                <w:sz w:val="20"/>
              </w:rPr>
              <w:t>(4-6 per container)</w:t>
            </w:r>
          </w:p>
          <w:p w14:paraId="18B18643" w14:textId="77777777" w:rsidR="00DA7390" w:rsidRPr="005171C1" w:rsidRDefault="00DA7390" w:rsidP="00DA7390">
            <w:pPr>
              <w:rPr>
                <w:rFonts w:ascii="Century Schoolbook" w:eastAsiaTheme="minorHAnsi" w:hAnsi="Century Schoolbook" w:cstheme="minorBidi"/>
                <w:sz w:val="20"/>
              </w:rPr>
            </w:pPr>
            <w:r w:rsidRPr="005171C1">
              <w:rPr>
                <w:rFonts w:ascii="Century Schoolbook" w:eastAsiaTheme="minorHAnsi" w:hAnsi="Century Schoolbook" w:cstheme="minorBidi"/>
                <w:b/>
                <w:sz w:val="20"/>
              </w:rPr>
              <w:t xml:space="preserve">Potato </w:t>
            </w:r>
            <w:r w:rsidRPr="005171C1">
              <w:rPr>
                <w:rFonts w:ascii="Century Schoolbook" w:eastAsiaTheme="minorHAnsi" w:hAnsi="Century Schoolbook" w:cstheme="minorBidi"/>
                <w:sz w:val="20"/>
              </w:rPr>
              <w:t>(4-6 per container)</w:t>
            </w:r>
          </w:p>
          <w:p w14:paraId="6D7884B0" w14:textId="77777777" w:rsidR="00DA7390" w:rsidRPr="005171C1" w:rsidRDefault="00DA7390" w:rsidP="00DA7390">
            <w:pPr>
              <w:rPr>
                <w:rFonts w:ascii="Century Schoolbook" w:eastAsiaTheme="minorHAnsi" w:hAnsi="Century Schoolbook" w:cstheme="minorBidi"/>
                <w:b/>
                <w:sz w:val="20"/>
              </w:rPr>
            </w:pPr>
            <w:r w:rsidRPr="005171C1">
              <w:rPr>
                <w:rFonts w:ascii="Century Schoolbook" w:eastAsiaTheme="minorHAnsi" w:hAnsi="Century Schoolbook" w:cstheme="minorBidi"/>
                <w:b/>
                <w:sz w:val="20"/>
              </w:rPr>
              <w:t>Strawberry (</w:t>
            </w:r>
            <w:r w:rsidRPr="005171C1">
              <w:rPr>
                <w:rFonts w:ascii="Century Schoolbook" w:eastAsiaTheme="minorHAnsi" w:hAnsi="Century Schoolbook" w:cstheme="minorBidi"/>
                <w:sz w:val="20"/>
              </w:rPr>
              <w:t>4-6 per container</w:t>
            </w:r>
            <w:r w:rsidRPr="005171C1">
              <w:rPr>
                <w:rFonts w:ascii="Century Schoolbook" w:eastAsiaTheme="minorHAnsi" w:hAnsi="Century Schoolbook" w:cstheme="minorBidi"/>
                <w:b/>
                <w:sz w:val="20"/>
              </w:rPr>
              <w:t>)</w:t>
            </w:r>
          </w:p>
          <w:p w14:paraId="438757A9" w14:textId="77777777" w:rsidR="00DA7390" w:rsidRPr="005171C1" w:rsidRDefault="00DA7390" w:rsidP="00DA7390">
            <w:pPr>
              <w:rPr>
                <w:rFonts w:ascii="Century Schoolbook" w:eastAsiaTheme="minorHAnsi" w:hAnsi="Century Schoolbook" w:cstheme="minorBidi"/>
                <w:sz w:val="20"/>
              </w:rPr>
            </w:pPr>
            <w:r w:rsidRPr="005171C1">
              <w:rPr>
                <w:rFonts w:ascii="Century Schoolbook" w:eastAsiaTheme="minorHAnsi" w:hAnsi="Century Schoolbook" w:cstheme="minorBidi"/>
                <w:b/>
                <w:sz w:val="20"/>
              </w:rPr>
              <w:t xml:space="preserve">Sweet Potato </w:t>
            </w:r>
            <w:r w:rsidRPr="005171C1">
              <w:rPr>
                <w:rFonts w:ascii="Century Schoolbook" w:eastAsiaTheme="minorHAnsi" w:hAnsi="Century Schoolbook" w:cstheme="minorBidi"/>
                <w:sz w:val="20"/>
              </w:rPr>
              <w:t>(4-6 per container)</w:t>
            </w:r>
          </w:p>
          <w:p w14:paraId="3A3AD4D2" w14:textId="77777777" w:rsidR="00DA7390" w:rsidRPr="005171C1" w:rsidRDefault="00DA7390" w:rsidP="00DA7390">
            <w:pPr>
              <w:rPr>
                <w:rFonts w:ascii="Century Schoolbook" w:eastAsiaTheme="minorHAnsi" w:hAnsi="Century Schoolbook" w:cstheme="minorBidi"/>
                <w:sz w:val="20"/>
              </w:rPr>
            </w:pPr>
            <w:r w:rsidRPr="005171C1">
              <w:rPr>
                <w:rFonts w:ascii="Century Schoolbook" w:eastAsiaTheme="minorHAnsi" w:hAnsi="Century Schoolbook" w:cstheme="minorBidi"/>
                <w:b/>
                <w:sz w:val="20"/>
              </w:rPr>
              <w:t xml:space="preserve">Squash </w:t>
            </w:r>
            <w:r w:rsidRPr="005171C1">
              <w:rPr>
                <w:rFonts w:ascii="Century Schoolbook" w:eastAsiaTheme="minorHAnsi" w:hAnsi="Century Schoolbook" w:cstheme="minorBidi"/>
                <w:sz w:val="20"/>
              </w:rPr>
              <w:t>(4-6 per container)</w:t>
            </w:r>
          </w:p>
          <w:p w14:paraId="7E0361BD" w14:textId="77777777" w:rsidR="00DA7390" w:rsidRPr="005171C1" w:rsidRDefault="00DA7390" w:rsidP="00DA7390">
            <w:pPr>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Tomato </w:t>
            </w:r>
            <w:r w:rsidRPr="005171C1">
              <w:rPr>
                <w:rFonts w:ascii="Century Schoolbook" w:eastAsiaTheme="minorHAnsi" w:hAnsi="Century Schoolbook" w:cstheme="minorBidi"/>
                <w:sz w:val="20"/>
              </w:rPr>
              <w:t>(4-6 per container)</w:t>
            </w:r>
          </w:p>
          <w:p w14:paraId="62C98D9D" w14:textId="77777777" w:rsidR="00DA7390" w:rsidRPr="005171C1" w:rsidRDefault="00DA7390" w:rsidP="00DA7390">
            <w:pPr>
              <w:rPr>
                <w:rFonts w:ascii="Century Schoolbook" w:eastAsiaTheme="minorHAnsi" w:hAnsi="Century Schoolbook" w:cstheme="minorBidi"/>
                <w:b/>
                <w:sz w:val="20"/>
              </w:rPr>
            </w:pPr>
            <w:r w:rsidRPr="005171C1">
              <w:rPr>
                <w:rFonts w:ascii="Century Schoolbook" w:eastAsiaTheme="minorHAnsi" w:hAnsi="Century Schoolbook" w:cstheme="minorBidi"/>
                <w:b/>
                <w:sz w:val="20"/>
              </w:rPr>
              <w:t xml:space="preserve">Watermelon </w:t>
            </w:r>
            <w:r w:rsidRPr="005171C1">
              <w:rPr>
                <w:rFonts w:ascii="Century Schoolbook" w:eastAsiaTheme="minorHAnsi" w:hAnsi="Century Schoolbook" w:cstheme="minorBidi"/>
                <w:sz w:val="20"/>
              </w:rPr>
              <w:t>(1 per container)</w:t>
            </w:r>
          </w:p>
        </w:tc>
      </w:tr>
    </w:tbl>
    <w:p w14:paraId="6FF2218B" w14:textId="77777777" w:rsidR="00DA7390" w:rsidRPr="005171C1" w:rsidRDefault="00DA7390" w:rsidP="00D2524F">
      <w:pPr>
        <w:rPr>
          <w:rFonts w:ascii="Bookman Old Style" w:hAnsi="Bookman Old Style"/>
          <w:sz w:val="22"/>
          <w:szCs w:val="22"/>
        </w:rPr>
      </w:pPr>
    </w:p>
    <w:p w14:paraId="36FDB6BA" w14:textId="77777777" w:rsidR="00DA7390" w:rsidRPr="005171C1" w:rsidRDefault="00DA7390" w:rsidP="00D2524F">
      <w:pPr>
        <w:rPr>
          <w:rFonts w:ascii="Bookman Old Style" w:hAnsi="Bookman Old Style"/>
          <w:sz w:val="22"/>
          <w:szCs w:val="22"/>
        </w:rPr>
      </w:pPr>
    </w:p>
    <w:p w14:paraId="3E57C055" w14:textId="77777777" w:rsidR="00DA7390" w:rsidRPr="005171C1" w:rsidRDefault="00DA7390" w:rsidP="00D2524F">
      <w:pPr>
        <w:rPr>
          <w:rFonts w:ascii="Bookman Old Style" w:hAnsi="Bookman Old Style"/>
          <w:sz w:val="22"/>
          <w:szCs w:val="22"/>
        </w:rPr>
      </w:pPr>
    </w:p>
    <w:p w14:paraId="477A50A6" w14:textId="77777777" w:rsidR="00DA7390" w:rsidRPr="005171C1" w:rsidRDefault="00DA7390" w:rsidP="00D2524F">
      <w:pPr>
        <w:rPr>
          <w:rFonts w:ascii="Bookman Old Style" w:hAnsi="Bookman Old Style"/>
          <w:sz w:val="22"/>
          <w:szCs w:val="22"/>
        </w:rPr>
      </w:pPr>
    </w:p>
    <w:p w14:paraId="3A74CCFE" w14:textId="77777777" w:rsidR="00DA2723" w:rsidRPr="005171C1" w:rsidRDefault="00DA2723" w:rsidP="00D2524F">
      <w:pPr>
        <w:rPr>
          <w:rFonts w:ascii="Bookman Old Style" w:hAnsi="Bookman Old Style"/>
          <w:sz w:val="22"/>
          <w:szCs w:val="22"/>
        </w:rPr>
      </w:pPr>
    </w:p>
    <w:p w14:paraId="2DE8FA33" w14:textId="77777777" w:rsidR="00DA2723" w:rsidRPr="005171C1" w:rsidRDefault="00DA2723" w:rsidP="00D2524F">
      <w:pPr>
        <w:rPr>
          <w:rFonts w:ascii="Bookman Old Style" w:hAnsi="Bookman Old Style"/>
          <w:sz w:val="22"/>
          <w:szCs w:val="22"/>
        </w:rPr>
      </w:pPr>
    </w:p>
    <w:p w14:paraId="5DD34CC5" w14:textId="77777777" w:rsidR="00DA2723" w:rsidRPr="005171C1" w:rsidRDefault="00DA2723" w:rsidP="00D2524F">
      <w:pPr>
        <w:rPr>
          <w:rFonts w:ascii="Bookman Old Style" w:hAnsi="Bookman Old Style"/>
          <w:sz w:val="22"/>
          <w:szCs w:val="22"/>
        </w:rPr>
      </w:pPr>
    </w:p>
    <w:p w14:paraId="0E34FE08" w14:textId="77777777" w:rsidR="00DA2723" w:rsidRPr="005171C1" w:rsidRDefault="00DA2723" w:rsidP="00D2524F">
      <w:pPr>
        <w:rPr>
          <w:rFonts w:ascii="Bookman Old Style" w:hAnsi="Bookman Old Style"/>
          <w:sz w:val="22"/>
          <w:szCs w:val="22"/>
        </w:rPr>
      </w:pPr>
    </w:p>
    <w:p w14:paraId="220231EE" w14:textId="77777777" w:rsidR="00DA2723" w:rsidRPr="005171C1" w:rsidRDefault="00DA2723" w:rsidP="00D2524F">
      <w:pPr>
        <w:rPr>
          <w:rFonts w:ascii="Bookman Old Style" w:hAnsi="Bookman Old Style"/>
          <w:sz w:val="22"/>
          <w:szCs w:val="22"/>
        </w:rPr>
      </w:pPr>
    </w:p>
    <w:p w14:paraId="494233B4" w14:textId="77777777" w:rsidR="00DA2723" w:rsidRPr="005171C1" w:rsidRDefault="00DA2723" w:rsidP="00D2524F">
      <w:pPr>
        <w:rPr>
          <w:rFonts w:ascii="Bookman Old Style" w:hAnsi="Bookman Old Style"/>
          <w:sz w:val="22"/>
          <w:szCs w:val="22"/>
        </w:rPr>
      </w:pPr>
    </w:p>
    <w:p w14:paraId="0BC65BBB" w14:textId="77777777" w:rsidR="00DA2723" w:rsidRPr="005171C1" w:rsidRDefault="00DA2723" w:rsidP="00D2524F">
      <w:pPr>
        <w:rPr>
          <w:rFonts w:ascii="Bookman Old Style" w:hAnsi="Bookman Old Style"/>
          <w:sz w:val="22"/>
          <w:szCs w:val="22"/>
        </w:rPr>
      </w:pPr>
    </w:p>
    <w:p w14:paraId="53B9D885" w14:textId="77777777" w:rsidR="00DA2723" w:rsidRPr="005171C1" w:rsidRDefault="00DA2723" w:rsidP="00D2524F">
      <w:pPr>
        <w:rPr>
          <w:rFonts w:ascii="Bookman Old Style" w:hAnsi="Bookman Old Style"/>
          <w:sz w:val="22"/>
          <w:szCs w:val="22"/>
        </w:rPr>
      </w:pPr>
    </w:p>
    <w:p w14:paraId="1BB43A04" w14:textId="77777777" w:rsidR="00DA2723" w:rsidRPr="005171C1" w:rsidRDefault="00DA2723" w:rsidP="00D2524F">
      <w:pPr>
        <w:rPr>
          <w:rFonts w:ascii="Bookman Old Style" w:hAnsi="Bookman Old Style"/>
          <w:sz w:val="22"/>
          <w:szCs w:val="22"/>
        </w:rPr>
      </w:pPr>
    </w:p>
    <w:p w14:paraId="6C225ACE" w14:textId="77777777" w:rsidR="00DA2723" w:rsidRPr="005171C1" w:rsidRDefault="00DA2723" w:rsidP="00D2524F">
      <w:pPr>
        <w:rPr>
          <w:rFonts w:ascii="Bookman Old Style" w:hAnsi="Bookman Old Style"/>
          <w:sz w:val="22"/>
          <w:szCs w:val="22"/>
        </w:rPr>
      </w:pPr>
    </w:p>
    <w:p w14:paraId="7D02893E" w14:textId="77777777" w:rsidR="00DA2723" w:rsidRPr="005171C1" w:rsidRDefault="00DA2723" w:rsidP="00D2524F">
      <w:pPr>
        <w:rPr>
          <w:rFonts w:ascii="Bookman Old Style" w:hAnsi="Bookman Old Style"/>
          <w:sz w:val="22"/>
          <w:szCs w:val="22"/>
        </w:rPr>
      </w:pPr>
    </w:p>
    <w:p w14:paraId="65580BD4" w14:textId="77777777" w:rsidR="00DA2723" w:rsidRPr="005171C1" w:rsidRDefault="00DA2723" w:rsidP="00D2524F">
      <w:pPr>
        <w:rPr>
          <w:rFonts w:ascii="Bookman Old Style" w:hAnsi="Bookman Old Style"/>
          <w:sz w:val="22"/>
          <w:szCs w:val="22"/>
        </w:rPr>
      </w:pPr>
    </w:p>
    <w:p w14:paraId="7DCAAB0A" w14:textId="77777777" w:rsidR="00DA2723" w:rsidRPr="005171C1" w:rsidRDefault="00DA2723" w:rsidP="00D2524F">
      <w:pPr>
        <w:rPr>
          <w:rFonts w:ascii="Bookman Old Style" w:hAnsi="Bookman Old Style"/>
          <w:sz w:val="22"/>
          <w:szCs w:val="22"/>
        </w:rPr>
      </w:pPr>
    </w:p>
    <w:p w14:paraId="63109578" w14:textId="77777777" w:rsidR="00DA2723" w:rsidRPr="005171C1" w:rsidRDefault="00DA2723" w:rsidP="00D2524F">
      <w:pPr>
        <w:rPr>
          <w:rFonts w:ascii="Bookman Old Style" w:hAnsi="Bookman Old Style"/>
          <w:sz w:val="22"/>
          <w:szCs w:val="22"/>
        </w:rPr>
      </w:pPr>
    </w:p>
    <w:p w14:paraId="0E42F9BC" w14:textId="77777777" w:rsidR="00DA2723" w:rsidRPr="005171C1" w:rsidRDefault="00DA2723" w:rsidP="00D2524F">
      <w:pPr>
        <w:rPr>
          <w:rFonts w:ascii="Bookman Old Style" w:hAnsi="Bookman Old Style"/>
          <w:sz w:val="22"/>
          <w:szCs w:val="22"/>
        </w:rPr>
      </w:pPr>
    </w:p>
    <w:p w14:paraId="3A734C4E" w14:textId="77777777" w:rsidR="00DA2723" w:rsidRPr="005171C1" w:rsidRDefault="00DA2723" w:rsidP="00D2524F">
      <w:pPr>
        <w:rPr>
          <w:rFonts w:ascii="Bookman Old Style" w:hAnsi="Bookman Old Style"/>
          <w:sz w:val="22"/>
          <w:szCs w:val="22"/>
        </w:rPr>
      </w:pPr>
    </w:p>
    <w:p w14:paraId="74433036" w14:textId="77777777" w:rsidR="00DA2723" w:rsidRPr="005171C1" w:rsidRDefault="00DA2723" w:rsidP="00D2524F">
      <w:pPr>
        <w:rPr>
          <w:rFonts w:ascii="Bookman Old Style" w:hAnsi="Bookman Old Style"/>
          <w:sz w:val="22"/>
          <w:szCs w:val="22"/>
        </w:rPr>
      </w:pPr>
    </w:p>
    <w:p w14:paraId="509D8CB0" w14:textId="77777777" w:rsidR="00DA2723" w:rsidRPr="005171C1" w:rsidRDefault="00DA2723" w:rsidP="00D2524F">
      <w:pPr>
        <w:rPr>
          <w:rFonts w:ascii="Bookman Old Style" w:hAnsi="Bookman Old Style"/>
          <w:sz w:val="22"/>
          <w:szCs w:val="22"/>
        </w:rPr>
      </w:pPr>
    </w:p>
    <w:p w14:paraId="472B2C8E" w14:textId="77777777" w:rsidR="00DA2723" w:rsidRPr="005171C1" w:rsidRDefault="00DA2723" w:rsidP="00D2524F">
      <w:pPr>
        <w:rPr>
          <w:rFonts w:ascii="Bookman Old Style" w:hAnsi="Bookman Old Style"/>
          <w:sz w:val="22"/>
          <w:szCs w:val="22"/>
        </w:rPr>
      </w:pPr>
    </w:p>
    <w:p w14:paraId="5E591DA6" w14:textId="77777777" w:rsidR="00DA2723" w:rsidRPr="005171C1" w:rsidRDefault="00DA2723" w:rsidP="00D2524F">
      <w:pPr>
        <w:rPr>
          <w:rFonts w:ascii="Bookman Old Style" w:hAnsi="Bookman Old Style"/>
          <w:sz w:val="22"/>
          <w:szCs w:val="22"/>
        </w:rPr>
      </w:pPr>
    </w:p>
    <w:p w14:paraId="1BD34FE2" w14:textId="77777777" w:rsidR="00DA2723" w:rsidRPr="005171C1" w:rsidRDefault="00DA2723" w:rsidP="00D2524F">
      <w:pPr>
        <w:rPr>
          <w:rFonts w:ascii="Bookman Old Style" w:hAnsi="Bookman Old Style"/>
          <w:sz w:val="22"/>
          <w:szCs w:val="22"/>
        </w:rPr>
      </w:pPr>
    </w:p>
    <w:p w14:paraId="14AC5E21" w14:textId="77777777" w:rsidR="00DA2723" w:rsidRPr="005171C1" w:rsidRDefault="00DA2723" w:rsidP="00D2524F">
      <w:pPr>
        <w:rPr>
          <w:rFonts w:ascii="Bookman Old Style" w:hAnsi="Bookman Old Style"/>
          <w:sz w:val="22"/>
          <w:szCs w:val="22"/>
        </w:rPr>
      </w:pPr>
    </w:p>
    <w:p w14:paraId="33A3E757" w14:textId="77777777" w:rsidR="00DA2723" w:rsidRPr="005171C1" w:rsidRDefault="00DA2723" w:rsidP="00D2524F">
      <w:pPr>
        <w:rPr>
          <w:rFonts w:ascii="Bookman Old Style" w:hAnsi="Bookman Old Style"/>
          <w:sz w:val="22"/>
          <w:szCs w:val="22"/>
        </w:rPr>
      </w:pPr>
    </w:p>
    <w:p w14:paraId="31EEB5CB" w14:textId="77777777" w:rsidR="00DA2723" w:rsidRPr="005171C1" w:rsidRDefault="00DA2723" w:rsidP="00D2524F">
      <w:pPr>
        <w:rPr>
          <w:rFonts w:ascii="Bookman Old Style" w:hAnsi="Bookman Old Style"/>
          <w:sz w:val="22"/>
          <w:szCs w:val="22"/>
        </w:rPr>
      </w:pPr>
    </w:p>
    <w:p w14:paraId="2DC107A3" w14:textId="77777777" w:rsidR="00DA2723" w:rsidRPr="005171C1" w:rsidRDefault="00DA2723" w:rsidP="00D2524F">
      <w:pPr>
        <w:rPr>
          <w:rFonts w:ascii="Bookman Old Style" w:hAnsi="Bookman Old Style"/>
          <w:sz w:val="22"/>
          <w:szCs w:val="22"/>
        </w:rPr>
      </w:pPr>
    </w:p>
    <w:p w14:paraId="614EB85A" w14:textId="77777777" w:rsidR="00DA2723" w:rsidRPr="005171C1" w:rsidRDefault="00DA2723" w:rsidP="00D2524F">
      <w:pPr>
        <w:rPr>
          <w:rFonts w:ascii="Bookman Old Style" w:hAnsi="Bookman Old Style"/>
          <w:sz w:val="22"/>
          <w:szCs w:val="22"/>
        </w:rPr>
      </w:pPr>
    </w:p>
    <w:p w14:paraId="2403411E" w14:textId="77777777" w:rsidR="00DA2723" w:rsidRPr="005171C1" w:rsidRDefault="00DA2723" w:rsidP="00D2524F">
      <w:pPr>
        <w:rPr>
          <w:rFonts w:ascii="Bookman Old Style" w:hAnsi="Bookman Old Style"/>
          <w:sz w:val="22"/>
          <w:szCs w:val="22"/>
        </w:rPr>
      </w:pPr>
    </w:p>
    <w:p w14:paraId="2BE5EF5F" w14:textId="77777777" w:rsidR="00DA2723" w:rsidRPr="005171C1" w:rsidRDefault="00DA2723" w:rsidP="00D2524F">
      <w:pPr>
        <w:rPr>
          <w:rFonts w:ascii="Bookman Old Style" w:hAnsi="Bookman Old Style"/>
          <w:sz w:val="22"/>
          <w:szCs w:val="22"/>
        </w:rPr>
      </w:pPr>
    </w:p>
    <w:p w14:paraId="2F1CD053" w14:textId="77777777" w:rsidR="00DA2723" w:rsidRPr="005171C1" w:rsidRDefault="00DA2723" w:rsidP="00DA2723">
      <w:pPr>
        <w:spacing w:line="259" w:lineRule="auto"/>
        <w:ind w:left="6480" w:firstLine="720"/>
        <w:rPr>
          <w:rFonts w:ascii="Century Schoolbook" w:eastAsiaTheme="minorHAnsi" w:hAnsi="Century Schoolbook" w:cstheme="minorBidi"/>
          <w:i/>
          <w:sz w:val="20"/>
        </w:rPr>
      </w:pPr>
      <w:r w:rsidRPr="005171C1">
        <w:rPr>
          <w:rFonts w:ascii="Century Schoolbook" w:eastAsiaTheme="minorHAnsi" w:hAnsi="Century Schoolbook" w:cstheme="minorBidi"/>
          <w:i/>
          <w:sz w:val="20"/>
        </w:rPr>
        <w:lastRenderedPageBreak/>
        <w:t xml:space="preserve">Chapter Guide to State FFA Activities </w:t>
      </w:r>
    </w:p>
    <w:p w14:paraId="7F70DE8F" w14:textId="77777777" w:rsidR="00DA2723" w:rsidRPr="005171C1" w:rsidRDefault="00DA2723" w:rsidP="00DA2723">
      <w:pPr>
        <w:spacing w:line="259" w:lineRule="auto"/>
        <w:rPr>
          <w:rFonts w:ascii="Century Schoolbook" w:eastAsiaTheme="minorHAnsi" w:hAnsi="Century Schoolbook" w:cstheme="minorBidi"/>
          <w:i/>
          <w:sz w:val="20"/>
        </w:rPr>
      </w:pP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t xml:space="preserve">       </w:t>
      </w:r>
      <w:r w:rsidRPr="005171C1">
        <w:rPr>
          <w:rFonts w:ascii="Century Schoolbook" w:eastAsiaTheme="minorHAnsi" w:hAnsi="Century Schoolbook" w:cstheme="minorBidi"/>
          <w:i/>
          <w:sz w:val="20"/>
        </w:rPr>
        <w:tab/>
      </w:r>
      <w:r w:rsidRPr="005171C1">
        <w:rPr>
          <w:rFonts w:ascii="Century Schoolbook" w:eastAsiaTheme="minorHAnsi" w:hAnsi="Century Schoolbook" w:cstheme="minorBidi"/>
          <w:i/>
          <w:sz w:val="20"/>
        </w:rPr>
        <w:tab/>
        <w:t xml:space="preserve">        Proposed Revisions 2016</w:t>
      </w:r>
    </w:p>
    <w:p w14:paraId="28170F0F" w14:textId="77777777" w:rsidR="00DA2723" w:rsidRPr="005171C1" w:rsidRDefault="00DA2723" w:rsidP="00DA2723">
      <w:pPr>
        <w:jc w:val="center"/>
        <w:rPr>
          <w:b/>
          <w:sz w:val="28"/>
          <w:szCs w:val="28"/>
        </w:rPr>
      </w:pPr>
      <w:r w:rsidRPr="005171C1">
        <w:rPr>
          <w:b/>
          <w:sz w:val="28"/>
          <w:szCs w:val="28"/>
        </w:rPr>
        <w:t>North Carolina FFA Association</w:t>
      </w:r>
    </w:p>
    <w:p w14:paraId="17A976B6" w14:textId="77777777" w:rsidR="00DA2723" w:rsidRPr="005171C1" w:rsidRDefault="00DA2723" w:rsidP="00DA2723">
      <w:pPr>
        <w:jc w:val="center"/>
        <w:rPr>
          <w:b/>
          <w:sz w:val="28"/>
          <w:szCs w:val="28"/>
        </w:rPr>
      </w:pPr>
      <w:r w:rsidRPr="005171C1">
        <w:rPr>
          <w:b/>
          <w:sz w:val="28"/>
          <w:szCs w:val="28"/>
        </w:rPr>
        <w:t>Agronomy Career Development Event</w:t>
      </w:r>
    </w:p>
    <w:p w14:paraId="5B3BE9CD" w14:textId="77777777" w:rsidR="00DA2723" w:rsidRPr="005171C1" w:rsidRDefault="00DA2723" w:rsidP="00DA2723">
      <w:pPr>
        <w:jc w:val="center"/>
        <w:rPr>
          <w:b/>
          <w:sz w:val="28"/>
          <w:szCs w:val="28"/>
        </w:rPr>
      </w:pPr>
      <w:r w:rsidRPr="005171C1">
        <w:rPr>
          <w:b/>
          <w:sz w:val="28"/>
          <w:szCs w:val="28"/>
        </w:rPr>
        <w:t>Equipment and Machinery Identification</w:t>
      </w:r>
    </w:p>
    <w:p w14:paraId="24853477" w14:textId="77777777" w:rsidR="00DA2723" w:rsidRPr="005171C1" w:rsidRDefault="00DA2723" w:rsidP="00DA272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Cs w:val="24"/>
        </w:rPr>
      </w:pPr>
      <w:r w:rsidRPr="005171C1">
        <w:rPr>
          <w:szCs w:val="24"/>
        </w:rPr>
        <w:t>Equipment and Machinery items will be numbered 1</w:t>
      </w:r>
      <w:r w:rsidRPr="005171C1">
        <w:rPr>
          <w:szCs w:val="24"/>
        </w:rPr>
        <w:noBreakHyphen/>
        <w:t xml:space="preserve">10.  Contestants should write the appropriate number in the space beside the name of the item.  Each correct answer if valued as </w:t>
      </w:r>
      <w:r w:rsidR="00FF37F5" w:rsidRPr="005171C1">
        <w:rPr>
          <w:szCs w:val="24"/>
        </w:rPr>
        <w:t>ten</w:t>
      </w:r>
      <w:r w:rsidRPr="005171C1">
        <w:rPr>
          <w:szCs w:val="24"/>
        </w:rPr>
        <w:t xml:space="preserve"> points. </w:t>
      </w:r>
    </w:p>
    <w:p w14:paraId="253A8EA7" w14:textId="77777777" w:rsidR="00DA2723" w:rsidRPr="005171C1" w:rsidRDefault="00DA2723" w:rsidP="00DA272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Cs w:val="24"/>
        </w:rPr>
      </w:pPr>
    </w:p>
    <w:p w14:paraId="527F52D7" w14:textId="77777777" w:rsidR="00DA2723" w:rsidRPr="005171C1" w:rsidRDefault="00DA2723" w:rsidP="00DA272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b/>
          <w:sz w:val="28"/>
          <w:szCs w:val="28"/>
        </w:rPr>
      </w:pPr>
      <w:r w:rsidRPr="005171C1">
        <w:rPr>
          <w:b/>
          <w:sz w:val="28"/>
          <w:szCs w:val="28"/>
        </w:rPr>
        <w:t>Machinery List</w:t>
      </w:r>
    </w:p>
    <w:p w14:paraId="7999E874" w14:textId="77777777" w:rsidR="00DA2723" w:rsidRPr="005171C1" w:rsidRDefault="00DA2723" w:rsidP="00DA272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jc w:val="center"/>
        <w:rPr>
          <w:szCs w:val="24"/>
        </w:rPr>
      </w:pPr>
    </w:p>
    <w:tbl>
      <w:tblPr>
        <w:tblStyle w:val="TableGrid"/>
        <w:tblW w:w="0" w:type="auto"/>
        <w:tblLook w:val="04A0" w:firstRow="1" w:lastRow="0" w:firstColumn="1" w:lastColumn="0" w:noHBand="0" w:noVBand="1"/>
      </w:tblPr>
      <w:tblGrid>
        <w:gridCol w:w="5395"/>
        <w:gridCol w:w="5395"/>
      </w:tblGrid>
      <w:tr w:rsidR="005171C1" w:rsidRPr="005171C1" w14:paraId="3144C910" w14:textId="77777777" w:rsidTr="004E15F3">
        <w:tc>
          <w:tcPr>
            <w:tcW w:w="5395" w:type="dxa"/>
          </w:tcPr>
          <w:p w14:paraId="2077AEFE" w14:textId="77777777" w:rsidR="004E15F3" w:rsidRPr="005171C1" w:rsidRDefault="004E15F3" w:rsidP="004E15F3">
            <w:pPr>
              <w:rPr>
                <w:rFonts w:ascii="Century Schoolbook" w:hAnsi="Century Schoolbook"/>
                <w:b/>
                <w:sz w:val="32"/>
                <w:szCs w:val="32"/>
              </w:rPr>
            </w:pPr>
            <w:r w:rsidRPr="005171C1">
              <w:rPr>
                <w:rFonts w:ascii="Century Schoolbook" w:hAnsi="Century Schoolbook"/>
                <w:b/>
                <w:sz w:val="32"/>
                <w:szCs w:val="32"/>
              </w:rPr>
              <w:t xml:space="preserve">Air Compressor/Hose </w:t>
            </w:r>
          </w:p>
        </w:tc>
        <w:tc>
          <w:tcPr>
            <w:tcW w:w="5395" w:type="dxa"/>
          </w:tcPr>
          <w:p w14:paraId="2A80FBB3" w14:textId="77777777" w:rsidR="004E15F3" w:rsidRPr="005171C1" w:rsidRDefault="004E15F3" w:rsidP="004E15F3">
            <w:pPr>
              <w:rPr>
                <w:rFonts w:ascii="Century Schoolbook" w:hAnsi="Century Schoolbook"/>
                <w:b/>
                <w:sz w:val="32"/>
                <w:szCs w:val="32"/>
              </w:rPr>
            </w:pPr>
            <w:r w:rsidRPr="005171C1">
              <w:rPr>
                <w:rFonts w:ascii="Century Schoolbook" w:hAnsi="Century Schoolbook"/>
                <w:b/>
                <w:sz w:val="32"/>
                <w:szCs w:val="32"/>
              </w:rPr>
              <w:t xml:space="preserve">Hearing Protection </w:t>
            </w:r>
          </w:p>
        </w:tc>
      </w:tr>
      <w:tr w:rsidR="005171C1" w:rsidRPr="005171C1" w14:paraId="7C72540A" w14:textId="77777777" w:rsidTr="004E15F3">
        <w:tc>
          <w:tcPr>
            <w:tcW w:w="5395" w:type="dxa"/>
          </w:tcPr>
          <w:p w14:paraId="36E225C8" w14:textId="77777777" w:rsidR="004E15F3" w:rsidRPr="005171C1" w:rsidRDefault="004E15F3" w:rsidP="004E15F3">
            <w:pPr>
              <w:rPr>
                <w:rFonts w:ascii="Century Schoolbook" w:hAnsi="Century Schoolbook"/>
                <w:b/>
                <w:sz w:val="32"/>
                <w:szCs w:val="32"/>
              </w:rPr>
            </w:pPr>
            <w:r w:rsidRPr="005171C1">
              <w:rPr>
                <w:rFonts w:ascii="Century Schoolbook" w:hAnsi="Century Schoolbook"/>
                <w:b/>
                <w:sz w:val="32"/>
                <w:szCs w:val="32"/>
              </w:rPr>
              <w:t xml:space="preserve">Backpack Sprayer </w:t>
            </w:r>
          </w:p>
        </w:tc>
        <w:tc>
          <w:tcPr>
            <w:tcW w:w="5395" w:type="dxa"/>
          </w:tcPr>
          <w:p w14:paraId="1CD041A0" w14:textId="77777777" w:rsidR="004E15F3" w:rsidRPr="005171C1" w:rsidRDefault="004E15F3" w:rsidP="004E15F3">
            <w:pPr>
              <w:rPr>
                <w:rFonts w:ascii="Century Schoolbook" w:hAnsi="Century Schoolbook"/>
                <w:b/>
                <w:sz w:val="32"/>
                <w:szCs w:val="32"/>
              </w:rPr>
            </w:pPr>
            <w:r w:rsidRPr="005171C1">
              <w:rPr>
                <w:rFonts w:ascii="Century Schoolbook" w:hAnsi="Century Schoolbook"/>
                <w:b/>
                <w:sz w:val="32"/>
                <w:szCs w:val="32"/>
              </w:rPr>
              <w:t xml:space="preserve">Hitch Pin </w:t>
            </w:r>
          </w:p>
        </w:tc>
      </w:tr>
      <w:tr w:rsidR="005171C1" w:rsidRPr="005171C1" w14:paraId="632E7A28" w14:textId="77777777" w:rsidTr="004E15F3">
        <w:tc>
          <w:tcPr>
            <w:tcW w:w="5395" w:type="dxa"/>
          </w:tcPr>
          <w:p w14:paraId="490EF752" w14:textId="77777777" w:rsidR="004E15F3" w:rsidRPr="005171C1" w:rsidRDefault="004E15F3" w:rsidP="004E15F3">
            <w:pPr>
              <w:rPr>
                <w:rFonts w:ascii="Century Schoolbook" w:hAnsi="Century Schoolbook"/>
                <w:b/>
                <w:sz w:val="32"/>
                <w:szCs w:val="32"/>
              </w:rPr>
            </w:pPr>
            <w:r w:rsidRPr="005171C1">
              <w:rPr>
                <w:rFonts w:ascii="Century Schoolbook" w:hAnsi="Century Schoolbook"/>
                <w:b/>
                <w:sz w:val="32"/>
                <w:szCs w:val="32"/>
              </w:rPr>
              <w:t xml:space="preserve">Bale Wagon </w:t>
            </w:r>
          </w:p>
        </w:tc>
        <w:tc>
          <w:tcPr>
            <w:tcW w:w="5395" w:type="dxa"/>
          </w:tcPr>
          <w:p w14:paraId="5E32F003" w14:textId="77777777" w:rsidR="004E15F3" w:rsidRPr="005171C1" w:rsidRDefault="004E15F3" w:rsidP="004E15F3">
            <w:pPr>
              <w:rPr>
                <w:rFonts w:ascii="Century Schoolbook" w:hAnsi="Century Schoolbook"/>
                <w:b/>
                <w:sz w:val="32"/>
                <w:szCs w:val="32"/>
              </w:rPr>
            </w:pPr>
            <w:r w:rsidRPr="005171C1">
              <w:rPr>
                <w:rFonts w:ascii="Century Schoolbook" w:hAnsi="Century Schoolbook"/>
                <w:b/>
                <w:sz w:val="32"/>
                <w:szCs w:val="32"/>
              </w:rPr>
              <w:t>Hoe</w:t>
            </w:r>
          </w:p>
        </w:tc>
      </w:tr>
      <w:tr w:rsidR="005171C1" w:rsidRPr="005171C1" w14:paraId="3DD204BF" w14:textId="77777777" w:rsidTr="004E15F3">
        <w:tc>
          <w:tcPr>
            <w:tcW w:w="5395" w:type="dxa"/>
          </w:tcPr>
          <w:p w14:paraId="09112CEC" w14:textId="77777777" w:rsidR="006020F8" w:rsidRPr="005171C1" w:rsidRDefault="006020F8" w:rsidP="006020F8">
            <w:pPr>
              <w:rPr>
                <w:rFonts w:ascii="Century Schoolbook" w:hAnsi="Century Schoolbook"/>
                <w:b/>
                <w:sz w:val="32"/>
                <w:szCs w:val="32"/>
              </w:rPr>
            </w:pPr>
            <w:r w:rsidRPr="005171C1">
              <w:rPr>
                <w:rFonts w:ascii="Century Schoolbook" w:hAnsi="Century Schoolbook"/>
                <w:b/>
                <w:sz w:val="32"/>
                <w:szCs w:val="32"/>
              </w:rPr>
              <w:t>Baler</w:t>
            </w:r>
          </w:p>
        </w:tc>
        <w:tc>
          <w:tcPr>
            <w:tcW w:w="5395" w:type="dxa"/>
          </w:tcPr>
          <w:p w14:paraId="72F50BC9" w14:textId="77777777" w:rsidR="004E15F3" w:rsidRPr="005171C1" w:rsidRDefault="006020F8" w:rsidP="00D2524F">
            <w:pPr>
              <w:rPr>
                <w:rFonts w:ascii="Century Schoolbook" w:hAnsi="Century Schoolbook"/>
                <w:b/>
                <w:sz w:val="32"/>
                <w:szCs w:val="32"/>
              </w:rPr>
            </w:pPr>
            <w:r w:rsidRPr="005171C1">
              <w:rPr>
                <w:rFonts w:ascii="Century Schoolbook" w:hAnsi="Century Schoolbook"/>
                <w:b/>
                <w:sz w:val="32"/>
                <w:szCs w:val="32"/>
              </w:rPr>
              <w:t>In-Line Ripper</w:t>
            </w:r>
          </w:p>
        </w:tc>
      </w:tr>
      <w:tr w:rsidR="005171C1" w:rsidRPr="005171C1" w14:paraId="54CB3FAA" w14:textId="77777777" w:rsidTr="004E15F3">
        <w:tc>
          <w:tcPr>
            <w:tcW w:w="5395" w:type="dxa"/>
          </w:tcPr>
          <w:p w14:paraId="3D0CEE6D" w14:textId="77777777" w:rsidR="006020F8" w:rsidRPr="005171C1" w:rsidRDefault="006020F8" w:rsidP="006020F8">
            <w:pPr>
              <w:rPr>
                <w:rFonts w:ascii="Century Schoolbook" w:hAnsi="Century Schoolbook"/>
                <w:b/>
                <w:sz w:val="32"/>
                <w:szCs w:val="32"/>
              </w:rPr>
            </w:pPr>
            <w:r w:rsidRPr="005171C1">
              <w:rPr>
                <w:rFonts w:ascii="Century Schoolbook" w:hAnsi="Century Schoolbook"/>
                <w:b/>
                <w:sz w:val="32"/>
                <w:szCs w:val="32"/>
              </w:rPr>
              <w:t>Bean Harvester Head (for Combine)</w:t>
            </w:r>
          </w:p>
        </w:tc>
        <w:tc>
          <w:tcPr>
            <w:tcW w:w="5395" w:type="dxa"/>
          </w:tcPr>
          <w:p w14:paraId="342399AD"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Liquid Manure Fertilizer Spreader</w:t>
            </w:r>
          </w:p>
        </w:tc>
      </w:tr>
      <w:tr w:rsidR="005171C1" w:rsidRPr="005171C1" w14:paraId="5E5A5A34" w14:textId="77777777" w:rsidTr="004E15F3">
        <w:tc>
          <w:tcPr>
            <w:tcW w:w="5395" w:type="dxa"/>
          </w:tcPr>
          <w:p w14:paraId="145630FB" w14:textId="77777777" w:rsidR="006020F8" w:rsidRPr="005171C1" w:rsidRDefault="006020F8" w:rsidP="006020F8">
            <w:pPr>
              <w:rPr>
                <w:rFonts w:ascii="Century Schoolbook" w:hAnsi="Century Schoolbook"/>
                <w:b/>
                <w:sz w:val="32"/>
                <w:szCs w:val="32"/>
              </w:rPr>
            </w:pPr>
            <w:r w:rsidRPr="005171C1">
              <w:rPr>
                <w:rFonts w:ascii="Century Schoolbook" w:hAnsi="Century Schoolbook"/>
                <w:b/>
                <w:sz w:val="32"/>
                <w:szCs w:val="32"/>
              </w:rPr>
              <w:t>Bed Mulcher</w:t>
            </w:r>
          </w:p>
        </w:tc>
        <w:tc>
          <w:tcPr>
            <w:tcW w:w="5395" w:type="dxa"/>
          </w:tcPr>
          <w:p w14:paraId="49A1C6F4"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Module Builder</w:t>
            </w:r>
          </w:p>
        </w:tc>
      </w:tr>
      <w:tr w:rsidR="005171C1" w:rsidRPr="005171C1" w14:paraId="404D42AB" w14:textId="77777777" w:rsidTr="004E15F3">
        <w:tc>
          <w:tcPr>
            <w:tcW w:w="5395" w:type="dxa"/>
          </w:tcPr>
          <w:p w14:paraId="4B435561" w14:textId="77777777" w:rsidR="006020F8" w:rsidRPr="005171C1" w:rsidRDefault="006020F8" w:rsidP="006020F8">
            <w:pPr>
              <w:rPr>
                <w:rFonts w:ascii="Century Schoolbook" w:hAnsi="Century Schoolbook"/>
                <w:b/>
                <w:sz w:val="32"/>
                <w:szCs w:val="32"/>
              </w:rPr>
            </w:pPr>
            <w:r w:rsidRPr="005171C1">
              <w:rPr>
                <w:rFonts w:ascii="Century Schoolbook" w:hAnsi="Century Schoolbook"/>
                <w:b/>
                <w:sz w:val="32"/>
                <w:szCs w:val="32"/>
              </w:rPr>
              <w:t>Bed Shaper</w:t>
            </w:r>
          </w:p>
        </w:tc>
        <w:tc>
          <w:tcPr>
            <w:tcW w:w="5395" w:type="dxa"/>
          </w:tcPr>
          <w:p w14:paraId="712F57EE"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Moldboard Plow</w:t>
            </w:r>
          </w:p>
        </w:tc>
      </w:tr>
      <w:tr w:rsidR="005171C1" w:rsidRPr="005171C1" w14:paraId="439449DA" w14:textId="77777777" w:rsidTr="004E15F3">
        <w:tc>
          <w:tcPr>
            <w:tcW w:w="5395" w:type="dxa"/>
          </w:tcPr>
          <w:p w14:paraId="6F0361AD" w14:textId="77777777" w:rsidR="006020F8" w:rsidRPr="005171C1" w:rsidRDefault="006020F8" w:rsidP="006020F8">
            <w:pPr>
              <w:rPr>
                <w:rFonts w:ascii="Century Schoolbook" w:hAnsi="Century Schoolbook"/>
                <w:b/>
                <w:sz w:val="32"/>
                <w:szCs w:val="32"/>
              </w:rPr>
            </w:pPr>
            <w:r w:rsidRPr="005171C1">
              <w:rPr>
                <w:rFonts w:ascii="Century Schoolbook" w:hAnsi="Century Schoolbook"/>
                <w:b/>
                <w:sz w:val="32"/>
                <w:szCs w:val="32"/>
              </w:rPr>
              <w:t>Center Pivot</w:t>
            </w:r>
          </w:p>
        </w:tc>
        <w:tc>
          <w:tcPr>
            <w:tcW w:w="5395" w:type="dxa"/>
          </w:tcPr>
          <w:p w14:paraId="6FC71598"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 xml:space="preserve">Pea Harvester </w:t>
            </w:r>
          </w:p>
        </w:tc>
      </w:tr>
      <w:tr w:rsidR="005171C1" w:rsidRPr="005171C1" w14:paraId="67523CDF" w14:textId="77777777" w:rsidTr="004E15F3">
        <w:tc>
          <w:tcPr>
            <w:tcW w:w="5395" w:type="dxa"/>
          </w:tcPr>
          <w:p w14:paraId="2AE1FDBF" w14:textId="77777777" w:rsidR="006020F8" w:rsidRPr="005171C1" w:rsidRDefault="006020F8" w:rsidP="006020F8">
            <w:pPr>
              <w:rPr>
                <w:rFonts w:ascii="Century Schoolbook" w:hAnsi="Century Schoolbook"/>
                <w:b/>
                <w:sz w:val="32"/>
                <w:szCs w:val="32"/>
              </w:rPr>
            </w:pPr>
            <w:proofErr w:type="spellStart"/>
            <w:r w:rsidRPr="005171C1">
              <w:rPr>
                <w:rFonts w:ascii="Century Schoolbook" w:hAnsi="Century Schoolbook"/>
                <w:b/>
                <w:sz w:val="32"/>
                <w:szCs w:val="32"/>
              </w:rPr>
              <w:t>Chemigation</w:t>
            </w:r>
            <w:proofErr w:type="spellEnd"/>
            <w:r w:rsidRPr="005171C1">
              <w:rPr>
                <w:rFonts w:ascii="Century Schoolbook" w:hAnsi="Century Schoolbook"/>
                <w:b/>
                <w:sz w:val="32"/>
                <w:szCs w:val="32"/>
              </w:rPr>
              <w:t xml:space="preserve"> Unit</w:t>
            </w:r>
          </w:p>
        </w:tc>
        <w:tc>
          <w:tcPr>
            <w:tcW w:w="5395" w:type="dxa"/>
          </w:tcPr>
          <w:p w14:paraId="3AD06227"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Peanut Digger</w:t>
            </w:r>
          </w:p>
        </w:tc>
      </w:tr>
      <w:tr w:rsidR="005171C1" w:rsidRPr="005171C1" w14:paraId="4998FEAE" w14:textId="77777777" w:rsidTr="004E15F3">
        <w:tc>
          <w:tcPr>
            <w:tcW w:w="5395" w:type="dxa"/>
          </w:tcPr>
          <w:p w14:paraId="58F61485" w14:textId="77777777" w:rsidR="006020F8" w:rsidRPr="005171C1" w:rsidRDefault="006020F8" w:rsidP="006020F8">
            <w:pPr>
              <w:rPr>
                <w:rFonts w:ascii="Century Schoolbook" w:hAnsi="Century Schoolbook"/>
                <w:b/>
                <w:sz w:val="32"/>
                <w:szCs w:val="32"/>
              </w:rPr>
            </w:pPr>
            <w:r w:rsidRPr="005171C1">
              <w:rPr>
                <w:rFonts w:ascii="Century Schoolbook" w:hAnsi="Century Schoolbook"/>
                <w:b/>
                <w:sz w:val="32"/>
                <w:szCs w:val="32"/>
              </w:rPr>
              <w:t>Combine</w:t>
            </w:r>
          </w:p>
        </w:tc>
        <w:tc>
          <w:tcPr>
            <w:tcW w:w="5395" w:type="dxa"/>
          </w:tcPr>
          <w:p w14:paraId="737E2687"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Plow (soil chisel)</w:t>
            </w:r>
          </w:p>
        </w:tc>
      </w:tr>
      <w:tr w:rsidR="005171C1" w:rsidRPr="005171C1" w14:paraId="73D54905" w14:textId="77777777" w:rsidTr="004E15F3">
        <w:tc>
          <w:tcPr>
            <w:tcW w:w="5395" w:type="dxa"/>
          </w:tcPr>
          <w:p w14:paraId="0D6F39F2" w14:textId="77777777" w:rsidR="006020F8" w:rsidRPr="005171C1" w:rsidRDefault="006020F8" w:rsidP="006020F8">
            <w:pPr>
              <w:rPr>
                <w:rFonts w:ascii="Century Schoolbook" w:hAnsi="Century Schoolbook"/>
                <w:b/>
                <w:sz w:val="32"/>
                <w:szCs w:val="32"/>
              </w:rPr>
            </w:pPr>
            <w:r w:rsidRPr="005171C1">
              <w:rPr>
                <w:rFonts w:ascii="Century Schoolbook" w:hAnsi="Century Schoolbook"/>
                <w:b/>
                <w:sz w:val="32"/>
                <w:szCs w:val="32"/>
              </w:rPr>
              <w:t>Conveyor/Elevator</w:t>
            </w:r>
          </w:p>
        </w:tc>
        <w:tc>
          <w:tcPr>
            <w:tcW w:w="5395" w:type="dxa"/>
          </w:tcPr>
          <w:p w14:paraId="7F0EBF7E"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Potato Harvester</w:t>
            </w:r>
          </w:p>
        </w:tc>
      </w:tr>
      <w:tr w:rsidR="005171C1" w:rsidRPr="005171C1" w14:paraId="69AB1931" w14:textId="77777777" w:rsidTr="004E15F3">
        <w:tc>
          <w:tcPr>
            <w:tcW w:w="5395" w:type="dxa"/>
          </w:tcPr>
          <w:p w14:paraId="585F3595"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Corn Harvester Head (for Combine)</w:t>
            </w:r>
          </w:p>
        </w:tc>
        <w:tc>
          <w:tcPr>
            <w:tcW w:w="5395" w:type="dxa"/>
          </w:tcPr>
          <w:p w14:paraId="57977D34"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Press Wheel</w:t>
            </w:r>
          </w:p>
        </w:tc>
      </w:tr>
      <w:tr w:rsidR="005171C1" w:rsidRPr="005171C1" w14:paraId="16FB8747" w14:textId="77777777" w:rsidTr="004E15F3">
        <w:tc>
          <w:tcPr>
            <w:tcW w:w="5395" w:type="dxa"/>
          </w:tcPr>
          <w:p w14:paraId="63F25CD1"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Cotton Picker/Stripper</w:t>
            </w:r>
          </w:p>
        </w:tc>
        <w:tc>
          <w:tcPr>
            <w:tcW w:w="5395" w:type="dxa"/>
          </w:tcPr>
          <w:p w14:paraId="63DFACF8"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Pressure Gauge</w:t>
            </w:r>
          </w:p>
        </w:tc>
      </w:tr>
      <w:tr w:rsidR="005171C1" w:rsidRPr="005171C1" w14:paraId="2E3D2724" w14:textId="77777777" w:rsidTr="004E15F3">
        <w:tc>
          <w:tcPr>
            <w:tcW w:w="5395" w:type="dxa"/>
          </w:tcPr>
          <w:p w14:paraId="4A8178D2"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Crop Cultivator</w:t>
            </w:r>
          </w:p>
        </w:tc>
        <w:tc>
          <w:tcPr>
            <w:tcW w:w="5395" w:type="dxa"/>
          </w:tcPr>
          <w:p w14:paraId="6404FBCF"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Pressure Regulator</w:t>
            </w:r>
          </w:p>
        </w:tc>
      </w:tr>
      <w:tr w:rsidR="005171C1" w:rsidRPr="005171C1" w14:paraId="4B7145B9" w14:textId="77777777" w:rsidTr="004E15F3">
        <w:tc>
          <w:tcPr>
            <w:tcW w:w="5395" w:type="dxa"/>
          </w:tcPr>
          <w:p w14:paraId="7B135BFA"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Crop Disc Cultivator</w:t>
            </w:r>
          </w:p>
        </w:tc>
        <w:tc>
          <w:tcPr>
            <w:tcW w:w="5395" w:type="dxa"/>
          </w:tcPr>
          <w:p w14:paraId="30BC8619"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PTO Shaft</w:t>
            </w:r>
          </w:p>
        </w:tc>
      </w:tr>
      <w:tr w:rsidR="005171C1" w:rsidRPr="005171C1" w14:paraId="1E8AFAF8" w14:textId="77777777" w:rsidTr="004E15F3">
        <w:tc>
          <w:tcPr>
            <w:tcW w:w="5395" w:type="dxa"/>
          </w:tcPr>
          <w:p w14:paraId="538C9F79"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Crop Planter</w:t>
            </w:r>
          </w:p>
        </w:tc>
        <w:tc>
          <w:tcPr>
            <w:tcW w:w="5395" w:type="dxa"/>
          </w:tcPr>
          <w:p w14:paraId="54CED9EB"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Rotary Hoe</w:t>
            </w:r>
          </w:p>
        </w:tc>
      </w:tr>
      <w:tr w:rsidR="005171C1" w:rsidRPr="005171C1" w14:paraId="4AD2B2D2" w14:textId="77777777" w:rsidTr="004E15F3">
        <w:tc>
          <w:tcPr>
            <w:tcW w:w="5395" w:type="dxa"/>
          </w:tcPr>
          <w:p w14:paraId="54CAB377"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Disc Mower</w:t>
            </w:r>
          </w:p>
        </w:tc>
        <w:tc>
          <w:tcPr>
            <w:tcW w:w="5395" w:type="dxa"/>
          </w:tcPr>
          <w:p w14:paraId="7F53BEFB"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Seed Plate</w:t>
            </w:r>
          </w:p>
        </w:tc>
      </w:tr>
      <w:tr w:rsidR="005171C1" w:rsidRPr="005171C1" w14:paraId="4037B832" w14:textId="77777777" w:rsidTr="004E15F3">
        <w:tc>
          <w:tcPr>
            <w:tcW w:w="5395" w:type="dxa"/>
          </w:tcPr>
          <w:p w14:paraId="10230413"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Drill Planter</w:t>
            </w:r>
          </w:p>
        </w:tc>
        <w:tc>
          <w:tcPr>
            <w:tcW w:w="5395" w:type="dxa"/>
          </w:tcPr>
          <w:p w14:paraId="2A6001F4"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Soil Probe</w:t>
            </w:r>
          </w:p>
        </w:tc>
      </w:tr>
      <w:tr w:rsidR="005171C1" w:rsidRPr="005171C1" w14:paraId="38AD4FA4" w14:textId="77777777" w:rsidTr="004E15F3">
        <w:tc>
          <w:tcPr>
            <w:tcW w:w="5395" w:type="dxa"/>
          </w:tcPr>
          <w:p w14:paraId="34A225BD"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Fertilizer Broadcaster</w:t>
            </w:r>
          </w:p>
        </w:tc>
        <w:tc>
          <w:tcPr>
            <w:tcW w:w="5395" w:type="dxa"/>
          </w:tcPr>
          <w:p w14:paraId="4B8E99C1"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Soil Thermometer</w:t>
            </w:r>
          </w:p>
        </w:tc>
      </w:tr>
      <w:tr w:rsidR="005171C1" w:rsidRPr="005171C1" w14:paraId="55B753E6" w14:textId="77777777" w:rsidTr="004E15F3">
        <w:tc>
          <w:tcPr>
            <w:tcW w:w="5395" w:type="dxa"/>
          </w:tcPr>
          <w:p w14:paraId="6BD507D7"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Forage Harvester</w:t>
            </w:r>
          </w:p>
        </w:tc>
        <w:tc>
          <w:tcPr>
            <w:tcW w:w="5395" w:type="dxa"/>
          </w:tcPr>
          <w:p w14:paraId="669AA4F6"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Sweep Net</w:t>
            </w:r>
          </w:p>
        </w:tc>
      </w:tr>
      <w:tr w:rsidR="005171C1" w:rsidRPr="005171C1" w14:paraId="2CC6733C" w14:textId="77777777" w:rsidTr="004E15F3">
        <w:tc>
          <w:tcPr>
            <w:tcW w:w="5395" w:type="dxa"/>
          </w:tcPr>
          <w:p w14:paraId="751A72EC"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Gauge Wheel</w:t>
            </w:r>
          </w:p>
        </w:tc>
        <w:tc>
          <w:tcPr>
            <w:tcW w:w="5395" w:type="dxa"/>
          </w:tcPr>
          <w:p w14:paraId="12B7B5CF" w14:textId="77777777" w:rsidR="006020F8" w:rsidRPr="005171C1" w:rsidRDefault="006020F8" w:rsidP="00D2524F">
            <w:pPr>
              <w:rPr>
                <w:rFonts w:ascii="Century Schoolbook" w:hAnsi="Century Schoolbook"/>
                <w:b/>
                <w:sz w:val="32"/>
                <w:szCs w:val="32"/>
              </w:rPr>
            </w:pPr>
            <w:proofErr w:type="spellStart"/>
            <w:r w:rsidRPr="005171C1">
              <w:rPr>
                <w:rFonts w:ascii="Century Schoolbook" w:hAnsi="Century Schoolbook"/>
                <w:b/>
                <w:sz w:val="32"/>
                <w:szCs w:val="32"/>
              </w:rPr>
              <w:t>Tensiometer</w:t>
            </w:r>
            <w:proofErr w:type="spellEnd"/>
          </w:p>
        </w:tc>
      </w:tr>
      <w:tr w:rsidR="005171C1" w:rsidRPr="005171C1" w14:paraId="0F10D28B" w14:textId="77777777" w:rsidTr="004E15F3">
        <w:tc>
          <w:tcPr>
            <w:tcW w:w="5395" w:type="dxa"/>
          </w:tcPr>
          <w:p w14:paraId="543F7EA4"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Grain Auger</w:t>
            </w:r>
          </w:p>
        </w:tc>
        <w:tc>
          <w:tcPr>
            <w:tcW w:w="5395" w:type="dxa"/>
          </w:tcPr>
          <w:p w14:paraId="22EA3C1C"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Tractor</w:t>
            </w:r>
          </w:p>
        </w:tc>
      </w:tr>
      <w:tr w:rsidR="005171C1" w:rsidRPr="005171C1" w14:paraId="07F9ECDC" w14:textId="77777777" w:rsidTr="004E15F3">
        <w:tc>
          <w:tcPr>
            <w:tcW w:w="5395" w:type="dxa"/>
          </w:tcPr>
          <w:p w14:paraId="1369E635"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Grain Moisture Meter</w:t>
            </w:r>
          </w:p>
        </w:tc>
        <w:tc>
          <w:tcPr>
            <w:tcW w:w="5395" w:type="dxa"/>
          </w:tcPr>
          <w:p w14:paraId="60B12C36"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 xml:space="preserve">Vegetable </w:t>
            </w:r>
            <w:proofErr w:type="spellStart"/>
            <w:r w:rsidRPr="005171C1">
              <w:rPr>
                <w:rFonts w:ascii="Century Schoolbook" w:hAnsi="Century Schoolbook"/>
                <w:b/>
                <w:sz w:val="32"/>
                <w:szCs w:val="32"/>
              </w:rPr>
              <w:t>Transplanter</w:t>
            </w:r>
            <w:proofErr w:type="spellEnd"/>
          </w:p>
        </w:tc>
      </w:tr>
      <w:tr w:rsidR="005171C1" w:rsidRPr="005171C1" w14:paraId="589EC543" w14:textId="77777777" w:rsidTr="004E15F3">
        <w:tc>
          <w:tcPr>
            <w:tcW w:w="5395" w:type="dxa"/>
          </w:tcPr>
          <w:p w14:paraId="1A007437"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Grain Storage Bin</w:t>
            </w:r>
          </w:p>
        </w:tc>
        <w:tc>
          <w:tcPr>
            <w:tcW w:w="5395" w:type="dxa"/>
          </w:tcPr>
          <w:p w14:paraId="1E770F9D"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Yield Monitor</w:t>
            </w:r>
          </w:p>
        </w:tc>
      </w:tr>
      <w:tr w:rsidR="006020F8" w:rsidRPr="005171C1" w14:paraId="454D4770" w14:textId="77777777" w:rsidTr="004E15F3">
        <w:tc>
          <w:tcPr>
            <w:tcW w:w="5395" w:type="dxa"/>
          </w:tcPr>
          <w:p w14:paraId="5E028344" w14:textId="77777777" w:rsidR="006020F8" w:rsidRPr="005171C1" w:rsidRDefault="006020F8" w:rsidP="00D2524F">
            <w:pPr>
              <w:rPr>
                <w:rFonts w:ascii="Century Schoolbook" w:hAnsi="Century Schoolbook"/>
                <w:b/>
                <w:sz w:val="32"/>
                <w:szCs w:val="32"/>
              </w:rPr>
            </w:pPr>
            <w:r w:rsidRPr="005171C1">
              <w:rPr>
                <w:rFonts w:ascii="Century Schoolbook" w:hAnsi="Century Schoolbook"/>
                <w:b/>
                <w:sz w:val="32"/>
                <w:szCs w:val="32"/>
              </w:rPr>
              <w:t>Hay Rake</w:t>
            </w:r>
          </w:p>
        </w:tc>
        <w:tc>
          <w:tcPr>
            <w:tcW w:w="5395" w:type="dxa"/>
          </w:tcPr>
          <w:p w14:paraId="21729F12" w14:textId="77777777" w:rsidR="006020F8" w:rsidRPr="005171C1" w:rsidRDefault="006020F8" w:rsidP="00D2524F">
            <w:pPr>
              <w:rPr>
                <w:rFonts w:ascii="Century Schoolbook" w:hAnsi="Century Schoolbook"/>
                <w:b/>
                <w:sz w:val="32"/>
                <w:szCs w:val="32"/>
              </w:rPr>
            </w:pPr>
          </w:p>
        </w:tc>
      </w:tr>
    </w:tbl>
    <w:p w14:paraId="40BA5B9E" w14:textId="77777777" w:rsidR="00DA2723" w:rsidRPr="005171C1" w:rsidRDefault="00DA2723" w:rsidP="00D2524F">
      <w:pPr>
        <w:rPr>
          <w:rFonts w:ascii="Century Schoolbook" w:hAnsi="Century Schoolbook"/>
          <w:b/>
          <w:sz w:val="32"/>
          <w:szCs w:val="32"/>
        </w:rPr>
      </w:pPr>
    </w:p>
    <w:p w14:paraId="4859A4A0" w14:textId="77777777" w:rsidR="007A4A4F" w:rsidRPr="005171C1" w:rsidRDefault="007A4A4F" w:rsidP="00D2524F">
      <w:pPr>
        <w:rPr>
          <w:rFonts w:ascii="Century Schoolbook" w:hAnsi="Century Schoolbook"/>
          <w:b/>
          <w:sz w:val="32"/>
          <w:szCs w:val="32"/>
        </w:rPr>
      </w:pPr>
    </w:p>
    <w:p w14:paraId="320D5B01" w14:textId="77777777" w:rsidR="007A4A4F" w:rsidRPr="005171C1" w:rsidRDefault="007A4A4F" w:rsidP="007A4A4F">
      <w:pPr>
        <w:rPr>
          <w:rFonts w:ascii="Century Schoolbook" w:hAnsi="Century Schoolbook"/>
          <w:b/>
          <w:szCs w:val="24"/>
        </w:rPr>
      </w:pPr>
      <w:r w:rsidRPr="005171C1">
        <w:rPr>
          <w:rFonts w:ascii="Century Schoolbook" w:hAnsi="Century Schoolbook"/>
          <w:b/>
          <w:szCs w:val="24"/>
        </w:rPr>
        <w:t>Judging event placing card (form 2)</w:t>
      </w:r>
    </w:p>
    <w:p w14:paraId="4568F6C7" w14:textId="77777777" w:rsidR="007A4A4F" w:rsidRPr="005171C1" w:rsidRDefault="007A4A4F" w:rsidP="007A4A4F">
      <w:pPr>
        <w:rPr>
          <w:rFonts w:ascii="Century Schoolbook" w:hAnsi="Century Schoolbook"/>
          <w:b/>
          <w:szCs w:val="24"/>
        </w:rPr>
      </w:pPr>
    </w:p>
    <w:p w14:paraId="66CFF9B8" w14:textId="77777777" w:rsidR="007A4A4F" w:rsidRPr="005171C1" w:rsidRDefault="007A4A4F" w:rsidP="007A4A4F">
      <w:pPr>
        <w:rPr>
          <w:rFonts w:ascii="Arial Narrow" w:hAnsi="Arial Narrow"/>
          <w:sz w:val="20"/>
        </w:rPr>
      </w:pPr>
      <w:r w:rsidRPr="005171C1">
        <w:rPr>
          <w:rFonts w:ascii="Arial Narrow" w:hAnsi="Arial Narrow"/>
          <w:sz w:val="20"/>
        </w:rPr>
        <w:t>Name: ___________________________________</w:t>
      </w:r>
      <w:r w:rsidRPr="005171C1">
        <w:rPr>
          <w:rFonts w:ascii="Arial Narrow" w:hAnsi="Arial Narrow"/>
          <w:sz w:val="20"/>
        </w:rPr>
        <w:tab/>
        <w:t>School Name: ______________________</w:t>
      </w:r>
      <w:r w:rsidRPr="005171C1">
        <w:rPr>
          <w:rFonts w:ascii="Arial Narrow" w:hAnsi="Arial Narrow"/>
          <w:sz w:val="20"/>
        </w:rPr>
        <w:tab/>
        <w:t>Contestant Number: ___________</w:t>
      </w:r>
    </w:p>
    <w:p w14:paraId="53AC0858" w14:textId="77777777" w:rsidR="007A4A4F" w:rsidRPr="005171C1" w:rsidRDefault="007A4A4F" w:rsidP="007A4A4F">
      <w:pPr>
        <w:rPr>
          <w:rFonts w:ascii="Century Schoolbook" w:hAnsi="Century Schoolbook"/>
          <w:b/>
          <w:szCs w:val="24"/>
        </w:rPr>
      </w:pPr>
    </w:p>
    <w:p w14:paraId="09C90584" w14:textId="77777777" w:rsidR="007A4A4F" w:rsidRPr="005171C1" w:rsidRDefault="007A4A4F" w:rsidP="007A4A4F">
      <w:pPr>
        <w:rPr>
          <w:rFonts w:ascii="Century Schoolbook" w:hAnsi="Century Schoolbook"/>
          <w:b/>
          <w:szCs w:val="24"/>
        </w:rPr>
      </w:pPr>
    </w:p>
    <w:p w14:paraId="7FE561DB" w14:textId="77777777" w:rsidR="007A4A4F" w:rsidRPr="005171C1" w:rsidRDefault="007A4A4F" w:rsidP="007A4A4F">
      <w:pPr>
        <w:rPr>
          <w:rFonts w:ascii="Century Schoolbook" w:hAnsi="Century Schoolbook"/>
          <w:b/>
          <w:szCs w:val="24"/>
        </w:rPr>
      </w:pPr>
      <w:r w:rsidRPr="005171C1">
        <w:rPr>
          <w:rFonts w:ascii="Century Schoolbook" w:hAnsi="Century Schoolbook"/>
          <w:b/>
          <w:szCs w:val="24"/>
        </w:rPr>
        <w:t xml:space="preserve"> Class Name: Forage Class</w:t>
      </w:r>
      <w:r w:rsidRPr="005171C1">
        <w:rPr>
          <w:rFonts w:ascii="Century Schoolbook" w:hAnsi="Century Schoolbook"/>
          <w:b/>
          <w:szCs w:val="24"/>
        </w:rPr>
        <w:tab/>
        <w:t xml:space="preserve">    </w:t>
      </w:r>
      <w:r w:rsidRPr="005171C1">
        <w:rPr>
          <w:rFonts w:ascii="Century Schoolbook" w:hAnsi="Century Schoolbook"/>
          <w:b/>
          <w:szCs w:val="24"/>
        </w:rPr>
        <w:tab/>
        <w:t xml:space="preserve">      </w:t>
      </w:r>
      <w:r w:rsidRPr="005171C1">
        <w:rPr>
          <w:rFonts w:ascii="Century Schoolbook" w:hAnsi="Century Schoolbook"/>
          <w:b/>
          <w:szCs w:val="24"/>
        </w:rPr>
        <w:tab/>
      </w:r>
      <w:r w:rsidRPr="005171C1">
        <w:rPr>
          <w:rFonts w:ascii="Century Schoolbook" w:hAnsi="Century Schoolbook"/>
          <w:b/>
          <w:szCs w:val="24"/>
        </w:rPr>
        <w:tab/>
      </w:r>
      <w:r w:rsidRPr="005171C1">
        <w:rPr>
          <w:rFonts w:ascii="Century Schoolbook" w:hAnsi="Century Schoolbook"/>
          <w:b/>
          <w:szCs w:val="24"/>
        </w:rPr>
        <w:tab/>
        <w:t xml:space="preserve">    Class Name: Vegetable Class</w:t>
      </w:r>
      <w:r w:rsidRPr="005171C1">
        <w:rPr>
          <w:rFonts w:ascii="Century Schoolbook" w:hAnsi="Century Schoolbook"/>
          <w:b/>
          <w:szCs w:val="24"/>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2323"/>
      </w:tblGrid>
      <w:tr w:rsidR="005171C1" w:rsidRPr="005171C1" w14:paraId="4F4943BD" w14:textId="77777777" w:rsidTr="005171C1">
        <w:tc>
          <w:tcPr>
            <w:tcW w:w="1637" w:type="dxa"/>
          </w:tcPr>
          <w:p w14:paraId="1DE804A6"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PLACINGS</w:t>
            </w:r>
          </w:p>
        </w:tc>
        <w:tc>
          <w:tcPr>
            <w:tcW w:w="2323" w:type="dxa"/>
          </w:tcPr>
          <w:p w14:paraId="690711F8"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CHECK PLACING</w:t>
            </w:r>
          </w:p>
        </w:tc>
      </w:tr>
      <w:tr w:rsidR="005171C1" w:rsidRPr="005171C1" w14:paraId="55A58B29" w14:textId="77777777" w:rsidTr="005171C1">
        <w:tc>
          <w:tcPr>
            <w:tcW w:w="1637" w:type="dxa"/>
          </w:tcPr>
          <w:p w14:paraId="48B8920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1-2-3-4</w:t>
            </w:r>
          </w:p>
        </w:tc>
        <w:tc>
          <w:tcPr>
            <w:tcW w:w="2323" w:type="dxa"/>
          </w:tcPr>
          <w:p w14:paraId="6BC73E15"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A</w:t>
            </w:r>
          </w:p>
        </w:tc>
      </w:tr>
      <w:tr w:rsidR="005171C1" w:rsidRPr="005171C1" w14:paraId="5D84D03E" w14:textId="77777777" w:rsidTr="005171C1">
        <w:tc>
          <w:tcPr>
            <w:tcW w:w="1637" w:type="dxa"/>
          </w:tcPr>
          <w:p w14:paraId="4AD89483"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1-2-4-3</w:t>
            </w:r>
          </w:p>
        </w:tc>
        <w:tc>
          <w:tcPr>
            <w:tcW w:w="2323" w:type="dxa"/>
          </w:tcPr>
          <w:p w14:paraId="71C63FA7"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B</w:t>
            </w:r>
          </w:p>
        </w:tc>
      </w:tr>
      <w:tr w:rsidR="005171C1" w:rsidRPr="005171C1" w14:paraId="3D9C4980" w14:textId="77777777" w:rsidTr="005171C1">
        <w:tc>
          <w:tcPr>
            <w:tcW w:w="1637" w:type="dxa"/>
          </w:tcPr>
          <w:p w14:paraId="4B35CDFD"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1-3-2-4</w:t>
            </w:r>
          </w:p>
        </w:tc>
        <w:tc>
          <w:tcPr>
            <w:tcW w:w="2323" w:type="dxa"/>
          </w:tcPr>
          <w:p w14:paraId="6A2C393A"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C</w:t>
            </w:r>
          </w:p>
        </w:tc>
      </w:tr>
      <w:tr w:rsidR="005171C1" w:rsidRPr="005171C1" w14:paraId="5B5B9D1B" w14:textId="77777777" w:rsidTr="005171C1">
        <w:tc>
          <w:tcPr>
            <w:tcW w:w="1637" w:type="dxa"/>
          </w:tcPr>
          <w:p w14:paraId="2FBC8EC4"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 xml:space="preserve"> 1-3-4-2</w:t>
            </w:r>
          </w:p>
        </w:tc>
        <w:tc>
          <w:tcPr>
            <w:tcW w:w="2323" w:type="dxa"/>
          </w:tcPr>
          <w:p w14:paraId="6FBDB1D1"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D</w:t>
            </w:r>
          </w:p>
        </w:tc>
      </w:tr>
      <w:tr w:rsidR="005171C1" w:rsidRPr="005171C1" w14:paraId="0E6FA9C6" w14:textId="77777777" w:rsidTr="005171C1">
        <w:tc>
          <w:tcPr>
            <w:tcW w:w="1637" w:type="dxa"/>
          </w:tcPr>
          <w:p w14:paraId="64A6EA26"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1-4-2-3</w:t>
            </w:r>
          </w:p>
        </w:tc>
        <w:tc>
          <w:tcPr>
            <w:tcW w:w="2323" w:type="dxa"/>
          </w:tcPr>
          <w:p w14:paraId="7271AFBC"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E</w:t>
            </w:r>
          </w:p>
        </w:tc>
      </w:tr>
      <w:tr w:rsidR="005171C1" w:rsidRPr="005171C1" w14:paraId="744B8830" w14:textId="77777777" w:rsidTr="005171C1">
        <w:tc>
          <w:tcPr>
            <w:tcW w:w="1637" w:type="dxa"/>
          </w:tcPr>
          <w:p w14:paraId="6CD0C8C0"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1-4-3-2</w:t>
            </w:r>
          </w:p>
        </w:tc>
        <w:tc>
          <w:tcPr>
            <w:tcW w:w="2323" w:type="dxa"/>
          </w:tcPr>
          <w:p w14:paraId="20B253F4"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F</w:t>
            </w:r>
          </w:p>
        </w:tc>
      </w:tr>
      <w:tr w:rsidR="005171C1" w:rsidRPr="005171C1" w14:paraId="38BF119A" w14:textId="77777777" w:rsidTr="005171C1">
        <w:tc>
          <w:tcPr>
            <w:tcW w:w="1637" w:type="dxa"/>
          </w:tcPr>
          <w:p w14:paraId="10B47D65"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2-1-3-4</w:t>
            </w:r>
          </w:p>
        </w:tc>
        <w:tc>
          <w:tcPr>
            <w:tcW w:w="2323" w:type="dxa"/>
          </w:tcPr>
          <w:p w14:paraId="773B4B27"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G</w:t>
            </w:r>
          </w:p>
        </w:tc>
      </w:tr>
      <w:tr w:rsidR="005171C1" w:rsidRPr="005171C1" w14:paraId="52109CA0" w14:textId="77777777" w:rsidTr="005171C1">
        <w:tc>
          <w:tcPr>
            <w:tcW w:w="1637" w:type="dxa"/>
          </w:tcPr>
          <w:p w14:paraId="1513134B"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2-1-4-3</w:t>
            </w:r>
          </w:p>
        </w:tc>
        <w:tc>
          <w:tcPr>
            <w:tcW w:w="2323" w:type="dxa"/>
          </w:tcPr>
          <w:p w14:paraId="17D7EFA0"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H</w:t>
            </w:r>
          </w:p>
        </w:tc>
      </w:tr>
      <w:tr w:rsidR="005171C1" w:rsidRPr="005171C1" w14:paraId="5D633A71" w14:textId="77777777" w:rsidTr="005171C1">
        <w:tc>
          <w:tcPr>
            <w:tcW w:w="1637" w:type="dxa"/>
          </w:tcPr>
          <w:p w14:paraId="6255753F"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2-3-1-4</w:t>
            </w:r>
          </w:p>
        </w:tc>
        <w:tc>
          <w:tcPr>
            <w:tcW w:w="2323" w:type="dxa"/>
          </w:tcPr>
          <w:p w14:paraId="037FEAE6"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I</w:t>
            </w:r>
          </w:p>
        </w:tc>
      </w:tr>
      <w:tr w:rsidR="005171C1" w:rsidRPr="005171C1" w14:paraId="703F710D" w14:textId="77777777" w:rsidTr="005171C1">
        <w:tc>
          <w:tcPr>
            <w:tcW w:w="1637" w:type="dxa"/>
          </w:tcPr>
          <w:p w14:paraId="42C5E66E"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2-3-4-1</w:t>
            </w:r>
          </w:p>
        </w:tc>
        <w:tc>
          <w:tcPr>
            <w:tcW w:w="2323" w:type="dxa"/>
          </w:tcPr>
          <w:p w14:paraId="3D25DA96"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J</w:t>
            </w:r>
          </w:p>
        </w:tc>
      </w:tr>
      <w:tr w:rsidR="005171C1" w:rsidRPr="005171C1" w14:paraId="33C9096B" w14:textId="77777777" w:rsidTr="005171C1">
        <w:tc>
          <w:tcPr>
            <w:tcW w:w="1637" w:type="dxa"/>
          </w:tcPr>
          <w:p w14:paraId="4CE0E147"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2-4-1-3</w:t>
            </w:r>
          </w:p>
        </w:tc>
        <w:tc>
          <w:tcPr>
            <w:tcW w:w="2323" w:type="dxa"/>
          </w:tcPr>
          <w:p w14:paraId="6A2F4DD0"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K</w:t>
            </w:r>
          </w:p>
        </w:tc>
      </w:tr>
      <w:tr w:rsidR="005171C1" w:rsidRPr="005171C1" w14:paraId="4791B96B" w14:textId="77777777" w:rsidTr="005171C1">
        <w:tc>
          <w:tcPr>
            <w:tcW w:w="1637" w:type="dxa"/>
          </w:tcPr>
          <w:p w14:paraId="427B1414"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2-4-3-1</w:t>
            </w:r>
          </w:p>
        </w:tc>
        <w:tc>
          <w:tcPr>
            <w:tcW w:w="2323" w:type="dxa"/>
          </w:tcPr>
          <w:p w14:paraId="06BE24AD"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L</w:t>
            </w:r>
          </w:p>
        </w:tc>
      </w:tr>
      <w:tr w:rsidR="005171C1" w:rsidRPr="005171C1" w14:paraId="7594E702" w14:textId="77777777" w:rsidTr="005171C1">
        <w:tc>
          <w:tcPr>
            <w:tcW w:w="1637" w:type="dxa"/>
          </w:tcPr>
          <w:p w14:paraId="3C831D08"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3-1-2-4</w:t>
            </w:r>
          </w:p>
        </w:tc>
        <w:tc>
          <w:tcPr>
            <w:tcW w:w="2323" w:type="dxa"/>
          </w:tcPr>
          <w:p w14:paraId="0CFD899C"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M</w:t>
            </w:r>
          </w:p>
        </w:tc>
      </w:tr>
      <w:tr w:rsidR="005171C1" w:rsidRPr="005171C1" w14:paraId="1035FECE" w14:textId="77777777" w:rsidTr="005171C1">
        <w:tc>
          <w:tcPr>
            <w:tcW w:w="1637" w:type="dxa"/>
          </w:tcPr>
          <w:p w14:paraId="6C6F208D"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3-1-4-2</w:t>
            </w:r>
          </w:p>
        </w:tc>
        <w:tc>
          <w:tcPr>
            <w:tcW w:w="2323" w:type="dxa"/>
          </w:tcPr>
          <w:p w14:paraId="7E409F8E"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N</w:t>
            </w:r>
          </w:p>
        </w:tc>
      </w:tr>
      <w:tr w:rsidR="005171C1" w:rsidRPr="005171C1" w14:paraId="1ABB8B00" w14:textId="77777777" w:rsidTr="005171C1">
        <w:tc>
          <w:tcPr>
            <w:tcW w:w="1637" w:type="dxa"/>
          </w:tcPr>
          <w:p w14:paraId="027CCDD3"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3-2-1-4</w:t>
            </w:r>
          </w:p>
        </w:tc>
        <w:tc>
          <w:tcPr>
            <w:tcW w:w="2323" w:type="dxa"/>
          </w:tcPr>
          <w:p w14:paraId="08F0D8D8"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O</w:t>
            </w:r>
          </w:p>
        </w:tc>
      </w:tr>
      <w:tr w:rsidR="005171C1" w:rsidRPr="005171C1" w14:paraId="48E6EB59" w14:textId="77777777" w:rsidTr="005171C1">
        <w:tc>
          <w:tcPr>
            <w:tcW w:w="1637" w:type="dxa"/>
          </w:tcPr>
          <w:p w14:paraId="27D02FC5"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3-2-4-1</w:t>
            </w:r>
          </w:p>
        </w:tc>
        <w:tc>
          <w:tcPr>
            <w:tcW w:w="2323" w:type="dxa"/>
          </w:tcPr>
          <w:p w14:paraId="78C56CAC"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P</w:t>
            </w:r>
          </w:p>
        </w:tc>
      </w:tr>
      <w:tr w:rsidR="005171C1" w:rsidRPr="005171C1" w14:paraId="27A166D3" w14:textId="77777777" w:rsidTr="005171C1">
        <w:tc>
          <w:tcPr>
            <w:tcW w:w="1637" w:type="dxa"/>
          </w:tcPr>
          <w:p w14:paraId="5DDF83EE"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3-4-1-2</w:t>
            </w:r>
          </w:p>
        </w:tc>
        <w:tc>
          <w:tcPr>
            <w:tcW w:w="2323" w:type="dxa"/>
          </w:tcPr>
          <w:p w14:paraId="62D5300E"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Q</w:t>
            </w:r>
          </w:p>
        </w:tc>
      </w:tr>
      <w:tr w:rsidR="005171C1" w:rsidRPr="005171C1" w14:paraId="02749CDA" w14:textId="77777777" w:rsidTr="005171C1">
        <w:tc>
          <w:tcPr>
            <w:tcW w:w="1637" w:type="dxa"/>
          </w:tcPr>
          <w:p w14:paraId="75F2690B"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3-4-2-1</w:t>
            </w:r>
          </w:p>
        </w:tc>
        <w:tc>
          <w:tcPr>
            <w:tcW w:w="2323" w:type="dxa"/>
          </w:tcPr>
          <w:p w14:paraId="6FB4B445"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R</w:t>
            </w:r>
          </w:p>
        </w:tc>
      </w:tr>
      <w:tr w:rsidR="005171C1" w:rsidRPr="005171C1" w14:paraId="5DE11A84" w14:textId="77777777" w:rsidTr="005171C1">
        <w:tc>
          <w:tcPr>
            <w:tcW w:w="1637" w:type="dxa"/>
          </w:tcPr>
          <w:p w14:paraId="4EB20C52"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4-1-2-3</w:t>
            </w:r>
          </w:p>
        </w:tc>
        <w:tc>
          <w:tcPr>
            <w:tcW w:w="2323" w:type="dxa"/>
          </w:tcPr>
          <w:p w14:paraId="1F8F7751"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S</w:t>
            </w:r>
          </w:p>
        </w:tc>
      </w:tr>
      <w:tr w:rsidR="005171C1" w:rsidRPr="005171C1" w14:paraId="123C146F" w14:textId="77777777" w:rsidTr="005171C1">
        <w:tc>
          <w:tcPr>
            <w:tcW w:w="1637" w:type="dxa"/>
          </w:tcPr>
          <w:p w14:paraId="1FC32DB8"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4-1-3-2</w:t>
            </w:r>
          </w:p>
        </w:tc>
        <w:tc>
          <w:tcPr>
            <w:tcW w:w="2323" w:type="dxa"/>
          </w:tcPr>
          <w:p w14:paraId="1DBDB7AC"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T</w:t>
            </w:r>
          </w:p>
        </w:tc>
      </w:tr>
      <w:tr w:rsidR="005171C1" w:rsidRPr="005171C1" w14:paraId="60AEC991" w14:textId="77777777" w:rsidTr="005171C1">
        <w:tc>
          <w:tcPr>
            <w:tcW w:w="1637" w:type="dxa"/>
          </w:tcPr>
          <w:p w14:paraId="25E89CB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4-2-1-3</w:t>
            </w:r>
          </w:p>
        </w:tc>
        <w:tc>
          <w:tcPr>
            <w:tcW w:w="2323" w:type="dxa"/>
          </w:tcPr>
          <w:p w14:paraId="67D13A1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U</w:t>
            </w:r>
          </w:p>
        </w:tc>
      </w:tr>
      <w:tr w:rsidR="005171C1" w:rsidRPr="005171C1" w14:paraId="648F1524" w14:textId="77777777" w:rsidTr="005171C1">
        <w:tc>
          <w:tcPr>
            <w:tcW w:w="1637" w:type="dxa"/>
          </w:tcPr>
          <w:p w14:paraId="2C779C83"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4-2-3-1</w:t>
            </w:r>
          </w:p>
        </w:tc>
        <w:tc>
          <w:tcPr>
            <w:tcW w:w="2323" w:type="dxa"/>
          </w:tcPr>
          <w:p w14:paraId="03BC2975"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V</w:t>
            </w:r>
          </w:p>
        </w:tc>
      </w:tr>
      <w:tr w:rsidR="005171C1" w:rsidRPr="005171C1" w14:paraId="08847878" w14:textId="77777777" w:rsidTr="005171C1">
        <w:tc>
          <w:tcPr>
            <w:tcW w:w="1637" w:type="dxa"/>
          </w:tcPr>
          <w:p w14:paraId="602AE34A"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4-3-1-2</w:t>
            </w:r>
          </w:p>
        </w:tc>
        <w:tc>
          <w:tcPr>
            <w:tcW w:w="2323" w:type="dxa"/>
          </w:tcPr>
          <w:p w14:paraId="685E663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W</w:t>
            </w:r>
          </w:p>
        </w:tc>
      </w:tr>
      <w:tr w:rsidR="005171C1" w:rsidRPr="005171C1" w14:paraId="7831985A" w14:textId="77777777" w:rsidTr="005171C1">
        <w:tc>
          <w:tcPr>
            <w:tcW w:w="1637" w:type="dxa"/>
          </w:tcPr>
          <w:p w14:paraId="5D0E4C50"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4-3-2-1</w:t>
            </w:r>
          </w:p>
        </w:tc>
        <w:tc>
          <w:tcPr>
            <w:tcW w:w="2323" w:type="dxa"/>
          </w:tcPr>
          <w:p w14:paraId="0892862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X</w:t>
            </w:r>
          </w:p>
        </w:tc>
      </w:tr>
    </w:tbl>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2323"/>
      </w:tblGrid>
      <w:tr w:rsidR="005171C1" w:rsidRPr="005171C1" w14:paraId="2BFD03DD" w14:textId="77777777" w:rsidTr="005171C1">
        <w:tc>
          <w:tcPr>
            <w:tcW w:w="1637" w:type="dxa"/>
          </w:tcPr>
          <w:p w14:paraId="21AE9D26"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PLACINGS</w:t>
            </w:r>
          </w:p>
        </w:tc>
        <w:tc>
          <w:tcPr>
            <w:tcW w:w="2323" w:type="dxa"/>
          </w:tcPr>
          <w:p w14:paraId="42CF765F"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CHECK PLACING</w:t>
            </w:r>
          </w:p>
        </w:tc>
      </w:tr>
      <w:tr w:rsidR="005171C1" w:rsidRPr="005171C1" w14:paraId="19E72B55" w14:textId="77777777" w:rsidTr="005171C1">
        <w:tc>
          <w:tcPr>
            <w:tcW w:w="1637" w:type="dxa"/>
          </w:tcPr>
          <w:p w14:paraId="2489F79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1-2-3-4</w:t>
            </w:r>
          </w:p>
        </w:tc>
        <w:tc>
          <w:tcPr>
            <w:tcW w:w="2323" w:type="dxa"/>
          </w:tcPr>
          <w:p w14:paraId="5BEC78E7"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A</w:t>
            </w:r>
          </w:p>
        </w:tc>
      </w:tr>
      <w:tr w:rsidR="005171C1" w:rsidRPr="005171C1" w14:paraId="2E996502" w14:textId="77777777" w:rsidTr="005171C1">
        <w:tc>
          <w:tcPr>
            <w:tcW w:w="1637" w:type="dxa"/>
          </w:tcPr>
          <w:p w14:paraId="5476278E"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1-2-4-3</w:t>
            </w:r>
          </w:p>
        </w:tc>
        <w:tc>
          <w:tcPr>
            <w:tcW w:w="2323" w:type="dxa"/>
          </w:tcPr>
          <w:p w14:paraId="53D85DF5"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B</w:t>
            </w:r>
          </w:p>
        </w:tc>
      </w:tr>
      <w:tr w:rsidR="005171C1" w:rsidRPr="005171C1" w14:paraId="25CF6B08" w14:textId="77777777" w:rsidTr="005171C1">
        <w:tc>
          <w:tcPr>
            <w:tcW w:w="1637" w:type="dxa"/>
          </w:tcPr>
          <w:p w14:paraId="4DC4D1DF"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1-3-2-4</w:t>
            </w:r>
          </w:p>
        </w:tc>
        <w:tc>
          <w:tcPr>
            <w:tcW w:w="2323" w:type="dxa"/>
          </w:tcPr>
          <w:p w14:paraId="12B4312E"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C</w:t>
            </w:r>
          </w:p>
        </w:tc>
      </w:tr>
      <w:tr w:rsidR="005171C1" w:rsidRPr="005171C1" w14:paraId="4218255B" w14:textId="77777777" w:rsidTr="005171C1">
        <w:tc>
          <w:tcPr>
            <w:tcW w:w="1637" w:type="dxa"/>
          </w:tcPr>
          <w:p w14:paraId="2149EA06"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 xml:space="preserve"> 1-3-4-2</w:t>
            </w:r>
          </w:p>
        </w:tc>
        <w:tc>
          <w:tcPr>
            <w:tcW w:w="2323" w:type="dxa"/>
          </w:tcPr>
          <w:p w14:paraId="2BA3B30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D</w:t>
            </w:r>
          </w:p>
        </w:tc>
      </w:tr>
      <w:tr w:rsidR="005171C1" w:rsidRPr="005171C1" w14:paraId="318D75FB" w14:textId="77777777" w:rsidTr="005171C1">
        <w:tc>
          <w:tcPr>
            <w:tcW w:w="1637" w:type="dxa"/>
          </w:tcPr>
          <w:p w14:paraId="335DD9AB"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1-4-2-3</w:t>
            </w:r>
          </w:p>
        </w:tc>
        <w:tc>
          <w:tcPr>
            <w:tcW w:w="2323" w:type="dxa"/>
          </w:tcPr>
          <w:p w14:paraId="32744525"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E</w:t>
            </w:r>
          </w:p>
        </w:tc>
      </w:tr>
      <w:tr w:rsidR="005171C1" w:rsidRPr="005171C1" w14:paraId="227F8A33" w14:textId="77777777" w:rsidTr="005171C1">
        <w:tc>
          <w:tcPr>
            <w:tcW w:w="1637" w:type="dxa"/>
          </w:tcPr>
          <w:p w14:paraId="1AF3FA5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1-4-3-2</w:t>
            </w:r>
          </w:p>
        </w:tc>
        <w:tc>
          <w:tcPr>
            <w:tcW w:w="2323" w:type="dxa"/>
          </w:tcPr>
          <w:p w14:paraId="1CD7EBD8"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F</w:t>
            </w:r>
          </w:p>
        </w:tc>
      </w:tr>
      <w:tr w:rsidR="005171C1" w:rsidRPr="005171C1" w14:paraId="59D314A8" w14:textId="77777777" w:rsidTr="005171C1">
        <w:tc>
          <w:tcPr>
            <w:tcW w:w="1637" w:type="dxa"/>
          </w:tcPr>
          <w:p w14:paraId="11E57A02"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2-1-3-4</w:t>
            </w:r>
          </w:p>
        </w:tc>
        <w:tc>
          <w:tcPr>
            <w:tcW w:w="2323" w:type="dxa"/>
          </w:tcPr>
          <w:p w14:paraId="2B864A0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G</w:t>
            </w:r>
          </w:p>
        </w:tc>
      </w:tr>
      <w:tr w:rsidR="005171C1" w:rsidRPr="005171C1" w14:paraId="2214A3EF" w14:textId="77777777" w:rsidTr="005171C1">
        <w:tc>
          <w:tcPr>
            <w:tcW w:w="1637" w:type="dxa"/>
          </w:tcPr>
          <w:p w14:paraId="11CC659F"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2-1-4-3</w:t>
            </w:r>
          </w:p>
        </w:tc>
        <w:tc>
          <w:tcPr>
            <w:tcW w:w="2323" w:type="dxa"/>
          </w:tcPr>
          <w:p w14:paraId="69635083"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H</w:t>
            </w:r>
          </w:p>
        </w:tc>
      </w:tr>
      <w:tr w:rsidR="005171C1" w:rsidRPr="005171C1" w14:paraId="57A6570D" w14:textId="77777777" w:rsidTr="005171C1">
        <w:tc>
          <w:tcPr>
            <w:tcW w:w="1637" w:type="dxa"/>
          </w:tcPr>
          <w:p w14:paraId="0CE1C25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2-3-1-4</w:t>
            </w:r>
          </w:p>
        </w:tc>
        <w:tc>
          <w:tcPr>
            <w:tcW w:w="2323" w:type="dxa"/>
          </w:tcPr>
          <w:p w14:paraId="4BE97E7D"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I</w:t>
            </w:r>
          </w:p>
        </w:tc>
      </w:tr>
      <w:tr w:rsidR="005171C1" w:rsidRPr="005171C1" w14:paraId="00C57880" w14:textId="77777777" w:rsidTr="005171C1">
        <w:tc>
          <w:tcPr>
            <w:tcW w:w="1637" w:type="dxa"/>
          </w:tcPr>
          <w:p w14:paraId="23667F2B"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2-3-4-1</w:t>
            </w:r>
          </w:p>
        </w:tc>
        <w:tc>
          <w:tcPr>
            <w:tcW w:w="2323" w:type="dxa"/>
          </w:tcPr>
          <w:p w14:paraId="2E294840"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J</w:t>
            </w:r>
          </w:p>
        </w:tc>
      </w:tr>
      <w:tr w:rsidR="005171C1" w:rsidRPr="005171C1" w14:paraId="60EBF459" w14:textId="77777777" w:rsidTr="005171C1">
        <w:tc>
          <w:tcPr>
            <w:tcW w:w="1637" w:type="dxa"/>
          </w:tcPr>
          <w:p w14:paraId="32AC7149"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2-4-1-3</w:t>
            </w:r>
          </w:p>
        </w:tc>
        <w:tc>
          <w:tcPr>
            <w:tcW w:w="2323" w:type="dxa"/>
          </w:tcPr>
          <w:p w14:paraId="1C82CC7F"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K</w:t>
            </w:r>
          </w:p>
        </w:tc>
      </w:tr>
      <w:tr w:rsidR="005171C1" w:rsidRPr="005171C1" w14:paraId="3E72CF7E" w14:textId="77777777" w:rsidTr="005171C1">
        <w:tc>
          <w:tcPr>
            <w:tcW w:w="1637" w:type="dxa"/>
          </w:tcPr>
          <w:p w14:paraId="5709D21C"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2-4-3-1</w:t>
            </w:r>
          </w:p>
        </w:tc>
        <w:tc>
          <w:tcPr>
            <w:tcW w:w="2323" w:type="dxa"/>
          </w:tcPr>
          <w:p w14:paraId="2ECE612D"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L</w:t>
            </w:r>
          </w:p>
        </w:tc>
      </w:tr>
      <w:tr w:rsidR="005171C1" w:rsidRPr="005171C1" w14:paraId="40E11621" w14:textId="77777777" w:rsidTr="005171C1">
        <w:tc>
          <w:tcPr>
            <w:tcW w:w="1637" w:type="dxa"/>
          </w:tcPr>
          <w:p w14:paraId="558EEDF0"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3-1-2-4</w:t>
            </w:r>
          </w:p>
        </w:tc>
        <w:tc>
          <w:tcPr>
            <w:tcW w:w="2323" w:type="dxa"/>
          </w:tcPr>
          <w:p w14:paraId="674AEFDE"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M</w:t>
            </w:r>
          </w:p>
        </w:tc>
      </w:tr>
      <w:tr w:rsidR="005171C1" w:rsidRPr="005171C1" w14:paraId="0A07CE33" w14:textId="77777777" w:rsidTr="005171C1">
        <w:tc>
          <w:tcPr>
            <w:tcW w:w="1637" w:type="dxa"/>
          </w:tcPr>
          <w:p w14:paraId="161ABAD8"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3-1-4-2</w:t>
            </w:r>
          </w:p>
        </w:tc>
        <w:tc>
          <w:tcPr>
            <w:tcW w:w="2323" w:type="dxa"/>
          </w:tcPr>
          <w:p w14:paraId="1A7EB58E"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N</w:t>
            </w:r>
          </w:p>
        </w:tc>
      </w:tr>
      <w:tr w:rsidR="005171C1" w:rsidRPr="005171C1" w14:paraId="729438FB" w14:textId="77777777" w:rsidTr="005171C1">
        <w:tc>
          <w:tcPr>
            <w:tcW w:w="1637" w:type="dxa"/>
          </w:tcPr>
          <w:p w14:paraId="687E242F"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3-2-1-4</w:t>
            </w:r>
          </w:p>
        </w:tc>
        <w:tc>
          <w:tcPr>
            <w:tcW w:w="2323" w:type="dxa"/>
          </w:tcPr>
          <w:p w14:paraId="4A3F1EFA"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O</w:t>
            </w:r>
          </w:p>
        </w:tc>
      </w:tr>
      <w:tr w:rsidR="005171C1" w:rsidRPr="005171C1" w14:paraId="3D51EB0F" w14:textId="77777777" w:rsidTr="005171C1">
        <w:tc>
          <w:tcPr>
            <w:tcW w:w="1637" w:type="dxa"/>
          </w:tcPr>
          <w:p w14:paraId="3B5ADF0F"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3-2-4-1</w:t>
            </w:r>
          </w:p>
        </w:tc>
        <w:tc>
          <w:tcPr>
            <w:tcW w:w="2323" w:type="dxa"/>
          </w:tcPr>
          <w:p w14:paraId="282C0F41"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P</w:t>
            </w:r>
          </w:p>
        </w:tc>
      </w:tr>
      <w:tr w:rsidR="005171C1" w:rsidRPr="005171C1" w14:paraId="48A6CAE8" w14:textId="77777777" w:rsidTr="005171C1">
        <w:tc>
          <w:tcPr>
            <w:tcW w:w="1637" w:type="dxa"/>
          </w:tcPr>
          <w:p w14:paraId="0AB36C01"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3-4-1-2</w:t>
            </w:r>
          </w:p>
        </w:tc>
        <w:tc>
          <w:tcPr>
            <w:tcW w:w="2323" w:type="dxa"/>
          </w:tcPr>
          <w:p w14:paraId="204315C4"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Q</w:t>
            </w:r>
          </w:p>
        </w:tc>
      </w:tr>
      <w:tr w:rsidR="005171C1" w:rsidRPr="005171C1" w14:paraId="3CA1CCDB" w14:textId="77777777" w:rsidTr="005171C1">
        <w:tc>
          <w:tcPr>
            <w:tcW w:w="1637" w:type="dxa"/>
          </w:tcPr>
          <w:p w14:paraId="41C303CB"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3-4-2-1</w:t>
            </w:r>
          </w:p>
        </w:tc>
        <w:tc>
          <w:tcPr>
            <w:tcW w:w="2323" w:type="dxa"/>
          </w:tcPr>
          <w:p w14:paraId="71755098"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R</w:t>
            </w:r>
          </w:p>
        </w:tc>
      </w:tr>
      <w:tr w:rsidR="005171C1" w:rsidRPr="005171C1" w14:paraId="1F2B77E7" w14:textId="77777777" w:rsidTr="005171C1">
        <w:tc>
          <w:tcPr>
            <w:tcW w:w="1637" w:type="dxa"/>
          </w:tcPr>
          <w:p w14:paraId="263CCE4B"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4-1-2-3</w:t>
            </w:r>
          </w:p>
        </w:tc>
        <w:tc>
          <w:tcPr>
            <w:tcW w:w="2323" w:type="dxa"/>
          </w:tcPr>
          <w:p w14:paraId="05C2D9D5"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S</w:t>
            </w:r>
          </w:p>
        </w:tc>
      </w:tr>
      <w:tr w:rsidR="005171C1" w:rsidRPr="005171C1" w14:paraId="582381D3" w14:textId="77777777" w:rsidTr="005171C1">
        <w:tc>
          <w:tcPr>
            <w:tcW w:w="1637" w:type="dxa"/>
          </w:tcPr>
          <w:p w14:paraId="61A3A33F"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4-1-3-2</w:t>
            </w:r>
          </w:p>
        </w:tc>
        <w:tc>
          <w:tcPr>
            <w:tcW w:w="2323" w:type="dxa"/>
          </w:tcPr>
          <w:p w14:paraId="5DBA88EB"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T</w:t>
            </w:r>
          </w:p>
        </w:tc>
      </w:tr>
      <w:tr w:rsidR="005171C1" w:rsidRPr="005171C1" w14:paraId="305AD0F9" w14:textId="77777777" w:rsidTr="005171C1">
        <w:tc>
          <w:tcPr>
            <w:tcW w:w="1637" w:type="dxa"/>
          </w:tcPr>
          <w:p w14:paraId="65386F6A"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4-2-1-3</w:t>
            </w:r>
          </w:p>
        </w:tc>
        <w:tc>
          <w:tcPr>
            <w:tcW w:w="2323" w:type="dxa"/>
          </w:tcPr>
          <w:p w14:paraId="411727B3"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U</w:t>
            </w:r>
          </w:p>
        </w:tc>
      </w:tr>
      <w:tr w:rsidR="005171C1" w:rsidRPr="005171C1" w14:paraId="65261048" w14:textId="77777777" w:rsidTr="005171C1">
        <w:tc>
          <w:tcPr>
            <w:tcW w:w="1637" w:type="dxa"/>
          </w:tcPr>
          <w:p w14:paraId="270FBD38"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4-2-3-1</w:t>
            </w:r>
          </w:p>
        </w:tc>
        <w:tc>
          <w:tcPr>
            <w:tcW w:w="2323" w:type="dxa"/>
          </w:tcPr>
          <w:p w14:paraId="21DAE23D"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V</w:t>
            </w:r>
          </w:p>
        </w:tc>
      </w:tr>
      <w:tr w:rsidR="005171C1" w:rsidRPr="005171C1" w14:paraId="06F76EB8" w14:textId="77777777" w:rsidTr="005171C1">
        <w:tc>
          <w:tcPr>
            <w:tcW w:w="1637" w:type="dxa"/>
          </w:tcPr>
          <w:p w14:paraId="004B76FF"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4-3-1-2</w:t>
            </w:r>
          </w:p>
        </w:tc>
        <w:tc>
          <w:tcPr>
            <w:tcW w:w="2323" w:type="dxa"/>
          </w:tcPr>
          <w:p w14:paraId="6A20CA22"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W</w:t>
            </w:r>
          </w:p>
        </w:tc>
      </w:tr>
      <w:tr w:rsidR="005171C1" w:rsidRPr="005171C1" w14:paraId="27817B58" w14:textId="77777777" w:rsidTr="005171C1">
        <w:tc>
          <w:tcPr>
            <w:tcW w:w="1637" w:type="dxa"/>
          </w:tcPr>
          <w:p w14:paraId="5D5F4E13"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4-3-2-1</w:t>
            </w:r>
          </w:p>
        </w:tc>
        <w:tc>
          <w:tcPr>
            <w:tcW w:w="2323" w:type="dxa"/>
          </w:tcPr>
          <w:p w14:paraId="2C4328D0" w14:textId="77777777" w:rsidR="007A4A4F" w:rsidRPr="005171C1" w:rsidRDefault="007A4A4F" w:rsidP="005171C1">
            <w:pPr>
              <w:rPr>
                <w:rFonts w:ascii="Century Schoolbook" w:hAnsi="Century Schoolbook"/>
                <w:b/>
                <w:szCs w:val="24"/>
              </w:rPr>
            </w:pPr>
            <w:r w:rsidRPr="005171C1">
              <w:rPr>
                <w:rFonts w:ascii="Century Schoolbook" w:hAnsi="Century Schoolbook"/>
                <w:b/>
                <w:szCs w:val="24"/>
              </w:rPr>
              <w:t>X</w:t>
            </w:r>
          </w:p>
        </w:tc>
      </w:tr>
    </w:tbl>
    <w:p w14:paraId="2D65B942" w14:textId="77777777" w:rsidR="007A4A4F" w:rsidRPr="005171C1" w:rsidRDefault="007A4A4F" w:rsidP="007A4A4F">
      <w:pPr>
        <w:rPr>
          <w:rFonts w:ascii="Century Schoolbook" w:hAnsi="Century Schoolbook"/>
          <w:b/>
          <w:szCs w:val="24"/>
        </w:rPr>
      </w:pPr>
      <w:r w:rsidRPr="005171C1">
        <w:rPr>
          <w:rFonts w:ascii="Century Schoolbook" w:hAnsi="Century Schoolbook"/>
          <w:b/>
          <w:szCs w:val="24"/>
        </w:rPr>
        <w:t xml:space="preserve">                 </w:t>
      </w:r>
    </w:p>
    <w:p w14:paraId="3280EE19" w14:textId="77777777" w:rsidR="007A4A4F" w:rsidRPr="005171C1" w:rsidRDefault="007A4A4F" w:rsidP="007A4A4F">
      <w:pPr>
        <w:rPr>
          <w:rFonts w:ascii="Century Schoolbook" w:hAnsi="Century Schoolbook"/>
          <w:b/>
          <w:szCs w:val="24"/>
        </w:rPr>
      </w:pPr>
    </w:p>
    <w:p w14:paraId="173AF5BF" w14:textId="77777777" w:rsidR="007A4A4F" w:rsidRPr="005171C1" w:rsidRDefault="007A4A4F" w:rsidP="007A4A4F">
      <w:pPr>
        <w:rPr>
          <w:rFonts w:ascii="Century Schoolbook" w:hAnsi="Century Schoolbook"/>
          <w:b/>
          <w:szCs w:val="24"/>
        </w:rPr>
      </w:pPr>
      <w:r w:rsidRPr="005171C1">
        <w:rPr>
          <w:rFonts w:ascii="Century Schoolbook" w:hAnsi="Century Schoolbook"/>
          <w:b/>
          <w:szCs w:val="24"/>
        </w:rPr>
        <w:t xml:space="preserve">    </w:t>
      </w:r>
    </w:p>
    <w:p w14:paraId="4BF270DC" w14:textId="77777777" w:rsidR="007A4A4F" w:rsidRPr="005171C1" w:rsidRDefault="007A4A4F" w:rsidP="007A4A4F">
      <w:pPr>
        <w:rPr>
          <w:rFonts w:ascii="Century Schoolbook" w:hAnsi="Century Schoolbook"/>
          <w:b/>
          <w:szCs w:val="24"/>
        </w:rPr>
      </w:pPr>
      <w:r w:rsidRPr="005171C1">
        <w:rPr>
          <w:rFonts w:ascii="Century Schoolbook" w:hAnsi="Century Schoolbook"/>
          <w:b/>
          <w:szCs w:val="24"/>
        </w:rPr>
        <w:br w:type="textWrapping" w:clear="all"/>
      </w:r>
    </w:p>
    <w:p w14:paraId="2EE084E9" w14:textId="77777777" w:rsidR="007A4A4F" w:rsidRPr="005171C1" w:rsidRDefault="007A4A4F" w:rsidP="007A4A4F">
      <w:pPr>
        <w:rPr>
          <w:rFonts w:ascii="Century Schoolbook" w:hAnsi="Century Schoolbook"/>
          <w:b/>
          <w:szCs w:val="24"/>
        </w:rPr>
      </w:pPr>
      <w:r w:rsidRPr="005171C1">
        <w:rPr>
          <w:rFonts w:ascii="Century Schoolbook" w:hAnsi="Century Schoolbook"/>
          <w:b/>
          <w:szCs w:val="24"/>
        </w:rPr>
        <w:t xml:space="preserve"> Score: ________________</w:t>
      </w:r>
      <w:r w:rsidRPr="005171C1">
        <w:rPr>
          <w:rFonts w:ascii="Century Schoolbook" w:hAnsi="Century Schoolbook"/>
          <w:b/>
          <w:szCs w:val="24"/>
        </w:rPr>
        <w:tab/>
      </w:r>
      <w:r w:rsidRPr="005171C1">
        <w:rPr>
          <w:rFonts w:ascii="Century Schoolbook" w:hAnsi="Century Schoolbook"/>
          <w:b/>
          <w:szCs w:val="24"/>
        </w:rPr>
        <w:tab/>
      </w:r>
      <w:r w:rsidRPr="005171C1">
        <w:rPr>
          <w:rFonts w:ascii="Century Schoolbook" w:hAnsi="Century Schoolbook"/>
          <w:b/>
          <w:szCs w:val="24"/>
        </w:rPr>
        <w:tab/>
      </w:r>
      <w:r w:rsidRPr="005171C1">
        <w:rPr>
          <w:rFonts w:ascii="Century Schoolbook" w:hAnsi="Century Schoolbook"/>
          <w:b/>
          <w:szCs w:val="24"/>
        </w:rPr>
        <w:tab/>
      </w:r>
      <w:r w:rsidRPr="005171C1">
        <w:rPr>
          <w:rFonts w:ascii="Century Schoolbook" w:hAnsi="Century Schoolbook"/>
          <w:b/>
          <w:szCs w:val="24"/>
        </w:rPr>
        <w:tab/>
      </w:r>
      <w:r w:rsidRPr="005171C1">
        <w:rPr>
          <w:rFonts w:ascii="Century Schoolbook" w:hAnsi="Century Schoolbook"/>
          <w:b/>
          <w:szCs w:val="24"/>
        </w:rPr>
        <w:tab/>
      </w:r>
      <w:r w:rsidRPr="005171C1">
        <w:rPr>
          <w:rFonts w:ascii="Century Schoolbook" w:hAnsi="Century Schoolbook"/>
          <w:b/>
          <w:szCs w:val="24"/>
        </w:rPr>
        <w:tab/>
        <w:t>Score: _____________________</w:t>
      </w:r>
    </w:p>
    <w:p w14:paraId="7657A214" w14:textId="77777777" w:rsidR="007A4A4F" w:rsidRPr="005171C1" w:rsidRDefault="007A4A4F" w:rsidP="007A4A4F">
      <w:pPr>
        <w:rPr>
          <w:rFonts w:ascii="Century Schoolbook" w:hAnsi="Century Schoolbook"/>
          <w:szCs w:val="24"/>
        </w:rPr>
      </w:pPr>
    </w:p>
    <w:p w14:paraId="1AF1C564" w14:textId="77777777" w:rsidR="007A4A4F" w:rsidRPr="005171C1" w:rsidRDefault="007A4A4F" w:rsidP="007A4A4F">
      <w:pPr>
        <w:rPr>
          <w:rFonts w:ascii="Century Schoolbook" w:hAnsi="Century Schoolbook"/>
          <w:szCs w:val="24"/>
        </w:rPr>
      </w:pPr>
    </w:p>
    <w:p w14:paraId="482E4500" w14:textId="77777777" w:rsidR="007A4A4F" w:rsidRPr="005171C1" w:rsidRDefault="007A4A4F" w:rsidP="00D2524F">
      <w:pPr>
        <w:rPr>
          <w:rFonts w:ascii="Century Schoolbook" w:hAnsi="Century Schoolbook"/>
          <w:b/>
          <w:sz w:val="32"/>
          <w:szCs w:val="32"/>
        </w:rPr>
      </w:pPr>
    </w:p>
    <w:p w14:paraId="3219E944" w14:textId="77777777" w:rsidR="00DA7390" w:rsidRPr="005171C1" w:rsidRDefault="007A4A4F" w:rsidP="00075A18">
      <w:pPr>
        <w:ind w:left="2160" w:firstLine="720"/>
        <w:rPr>
          <w:rFonts w:ascii="Bookman Old Style" w:hAnsi="Bookman Old Style"/>
          <w:sz w:val="22"/>
          <w:szCs w:val="22"/>
        </w:rPr>
      </w:pPr>
      <w:r w:rsidRPr="005171C1">
        <w:rPr>
          <w:rFonts w:ascii="Bookman Old Style" w:hAnsi="Bookman Old Style"/>
          <w:b/>
          <w:szCs w:val="24"/>
        </w:rPr>
        <w:t>Total Score: ___________________</w:t>
      </w:r>
    </w:p>
    <w:p w14:paraId="2716AE7F" w14:textId="77777777" w:rsidR="00DA7390" w:rsidRPr="005171C1" w:rsidRDefault="00DA7390" w:rsidP="00D2524F">
      <w:pPr>
        <w:rPr>
          <w:rFonts w:ascii="Bookman Old Style" w:hAnsi="Bookman Old Style"/>
          <w:sz w:val="22"/>
          <w:szCs w:val="22"/>
        </w:rPr>
      </w:pPr>
    </w:p>
    <w:p w14:paraId="2C30FAFB" w14:textId="77777777" w:rsidR="00DA7390" w:rsidRPr="005171C1" w:rsidRDefault="00DA7390" w:rsidP="00D2524F">
      <w:pPr>
        <w:rPr>
          <w:rFonts w:ascii="Bookman Old Style" w:hAnsi="Bookman Old Style"/>
          <w:sz w:val="22"/>
          <w:szCs w:val="22"/>
        </w:rPr>
      </w:pPr>
      <w:bookmarkStart w:id="0" w:name="_GoBack"/>
      <w:bookmarkEnd w:id="0"/>
    </w:p>
    <w:sectPr w:rsidR="00DA7390" w:rsidRPr="005171C1" w:rsidSect="00DA73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969F" w14:textId="77777777" w:rsidR="005A2505" w:rsidRDefault="005A2505" w:rsidP="00D2524F">
      <w:r>
        <w:separator/>
      </w:r>
    </w:p>
  </w:endnote>
  <w:endnote w:type="continuationSeparator" w:id="0">
    <w:p w14:paraId="23DAA71E" w14:textId="77777777" w:rsidR="005A2505" w:rsidRDefault="005A2505" w:rsidP="00D2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229200"/>
      <w:docPartObj>
        <w:docPartGallery w:val="Page Numbers (Bottom of Page)"/>
        <w:docPartUnique/>
      </w:docPartObj>
    </w:sdtPr>
    <w:sdtEndPr>
      <w:rPr>
        <w:noProof/>
      </w:rPr>
    </w:sdtEndPr>
    <w:sdtContent>
      <w:p w14:paraId="397311B5" w14:textId="77777777" w:rsidR="005171C1" w:rsidRDefault="005171C1">
        <w:pPr>
          <w:pStyle w:val="Footer"/>
          <w:jc w:val="right"/>
        </w:pPr>
        <w:r>
          <w:fldChar w:fldCharType="begin"/>
        </w:r>
        <w:r>
          <w:instrText xml:space="preserve"> PAGE   \* MERGEFORMAT </w:instrText>
        </w:r>
        <w:r>
          <w:fldChar w:fldCharType="separate"/>
        </w:r>
        <w:r w:rsidR="00075A18">
          <w:rPr>
            <w:noProof/>
          </w:rPr>
          <w:t>6</w:t>
        </w:r>
        <w:r>
          <w:rPr>
            <w:noProof/>
          </w:rPr>
          <w:fldChar w:fldCharType="end"/>
        </w:r>
      </w:p>
    </w:sdtContent>
  </w:sdt>
  <w:p w14:paraId="0E7B2399" w14:textId="77777777" w:rsidR="005171C1" w:rsidRDefault="00517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5C464" w14:textId="77777777" w:rsidR="005A2505" w:rsidRDefault="005A2505" w:rsidP="00D2524F">
      <w:r>
        <w:separator/>
      </w:r>
    </w:p>
  </w:footnote>
  <w:footnote w:type="continuationSeparator" w:id="0">
    <w:p w14:paraId="1DDEAF62" w14:textId="77777777" w:rsidR="005A2505" w:rsidRDefault="005A2505" w:rsidP="00D252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421B7"/>
    <w:multiLevelType w:val="hybridMultilevel"/>
    <w:tmpl w:val="CFA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E37EC"/>
    <w:multiLevelType w:val="hybridMultilevel"/>
    <w:tmpl w:val="4C86023E"/>
    <w:lvl w:ilvl="0" w:tplc="D15C7450">
      <w:start w:val="1"/>
      <w:numFmt w:val="bullet"/>
      <w:lvlText w:val=""/>
      <w:lvlJc w:val="left"/>
      <w:pPr>
        <w:ind w:left="216" w:firstLine="0"/>
      </w:pPr>
      <w:rPr>
        <w:rFonts w:ascii="Symbol" w:hAnsi="Symbol" w:hint="default"/>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AD3157"/>
    <w:multiLevelType w:val="hybridMultilevel"/>
    <w:tmpl w:val="2E68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4F"/>
    <w:rsid w:val="00075A18"/>
    <w:rsid w:val="00164BA9"/>
    <w:rsid w:val="00192CB0"/>
    <w:rsid w:val="001E3B9C"/>
    <w:rsid w:val="00260DE3"/>
    <w:rsid w:val="003E08A6"/>
    <w:rsid w:val="004E15F3"/>
    <w:rsid w:val="00511DFC"/>
    <w:rsid w:val="005171C1"/>
    <w:rsid w:val="00587B82"/>
    <w:rsid w:val="005A2505"/>
    <w:rsid w:val="006020F8"/>
    <w:rsid w:val="0065301B"/>
    <w:rsid w:val="006C60A1"/>
    <w:rsid w:val="007A4A4F"/>
    <w:rsid w:val="0083072D"/>
    <w:rsid w:val="00B0211E"/>
    <w:rsid w:val="00BA5AB7"/>
    <w:rsid w:val="00D2524F"/>
    <w:rsid w:val="00D37F83"/>
    <w:rsid w:val="00D60D58"/>
    <w:rsid w:val="00DA2723"/>
    <w:rsid w:val="00DA7390"/>
    <w:rsid w:val="00F44095"/>
    <w:rsid w:val="00F97D1D"/>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5208"/>
  <w15:chartTrackingRefBased/>
  <w15:docId w15:val="{6C830C8A-9F64-4593-8D10-AF420AA5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2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24F"/>
    <w:pPr>
      <w:tabs>
        <w:tab w:val="center" w:pos="4680"/>
        <w:tab w:val="right" w:pos="9360"/>
      </w:tabs>
    </w:pPr>
  </w:style>
  <w:style w:type="character" w:customStyle="1" w:styleId="HeaderChar">
    <w:name w:val="Header Char"/>
    <w:basedOn w:val="DefaultParagraphFont"/>
    <w:link w:val="Header"/>
    <w:uiPriority w:val="99"/>
    <w:rsid w:val="00D252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2524F"/>
    <w:pPr>
      <w:tabs>
        <w:tab w:val="center" w:pos="4680"/>
        <w:tab w:val="right" w:pos="9360"/>
      </w:tabs>
    </w:pPr>
  </w:style>
  <w:style w:type="character" w:customStyle="1" w:styleId="FooterChar">
    <w:name w:val="Footer Char"/>
    <w:basedOn w:val="DefaultParagraphFont"/>
    <w:link w:val="Footer"/>
    <w:uiPriority w:val="99"/>
    <w:rsid w:val="00D2524F"/>
    <w:rPr>
      <w:rFonts w:ascii="Times New Roman" w:eastAsia="Times New Roman" w:hAnsi="Times New Roman" w:cs="Times New Roman"/>
      <w:sz w:val="24"/>
      <w:szCs w:val="20"/>
    </w:rPr>
  </w:style>
  <w:style w:type="table" w:styleId="TableGrid">
    <w:name w:val="Table Grid"/>
    <w:basedOn w:val="TableNormal"/>
    <w:uiPriority w:val="39"/>
    <w:rsid w:val="00511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DFC"/>
    <w:pPr>
      <w:ind w:left="720"/>
      <w:contextualSpacing/>
    </w:pPr>
  </w:style>
  <w:style w:type="table" w:customStyle="1" w:styleId="TableGrid1">
    <w:name w:val="Table Grid1"/>
    <w:basedOn w:val="TableNormal"/>
    <w:next w:val="TableGrid"/>
    <w:uiPriority w:val="39"/>
    <w:rsid w:val="00DA7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A7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2424</Words>
  <Characters>13823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Farbotko</dc:creator>
  <cp:keywords/>
  <dc:description/>
  <cp:lastModifiedBy>Microsoft Office User</cp:lastModifiedBy>
  <cp:revision>3</cp:revision>
  <cp:lastPrinted>2016-07-05T18:54:00Z</cp:lastPrinted>
  <dcterms:created xsi:type="dcterms:W3CDTF">2016-07-22T17:45:00Z</dcterms:created>
  <dcterms:modified xsi:type="dcterms:W3CDTF">2016-09-06T19:55:00Z</dcterms:modified>
</cp:coreProperties>
</file>